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33CD" w14:textId="7B9A3381" w:rsidR="009558CF" w:rsidRPr="00E021EF" w:rsidRDefault="00BE3A52" w:rsidP="00DB22DC">
      <w:pPr>
        <w:pStyle w:val="000"/>
        <w:spacing w:line="240" w:lineRule="auto"/>
        <w:rPr>
          <w:rFonts w:ascii="Arial" w:hAnsi="Arial" w:cs="Arial"/>
          <w:sz w:val="20"/>
        </w:rPr>
      </w:pPr>
      <w:bookmarkStart w:id="0" w:name="bkmAdressering"/>
      <w:bookmarkEnd w:id="0"/>
      <w:r w:rsidRPr="00E021EF">
        <w:rPr>
          <w:rFonts w:ascii="Arial" w:hAnsi="Arial" w:cs="Arial"/>
          <w:sz w:val="20"/>
        </w:rPr>
        <w:t xml:space="preserve">The management board of </w:t>
      </w:r>
    </w:p>
    <w:p w14:paraId="79BAE502" w14:textId="69F1D0CB" w:rsidR="009558CF" w:rsidRPr="00E021EF" w:rsidRDefault="009558CF" w:rsidP="00DB22DC">
      <w:pPr>
        <w:pStyle w:val="000"/>
        <w:spacing w:line="240" w:lineRule="auto"/>
        <w:rPr>
          <w:rFonts w:ascii="Arial" w:hAnsi="Arial" w:cs="Arial"/>
          <w:sz w:val="20"/>
        </w:rPr>
      </w:pPr>
      <w:r w:rsidRPr="00E021EF">
        <w:rPr>
          <w:rFonts w:ascii="Arial" w:hAnsi="Arial" w:cs="Arial"/>
          <w:sz w:val="20"/>
        </w:rPr>
        <w:t>[</w:t>
      </w:r>
      <w:r w:rsidR="00BE3A52" w:rsidRPr="00E021EF">
        <w:rPr>
          <w:rFonts w:ascii="Arial" w:hAnsi="Arial" w:cs="Arial"/>
          <w:sz w:val="20"/>
        </w:rPr>
        <w:t>name investment manager</w:t>
      </w:r>
      <w:r w:rsidRPr="00E021EF">
        <w:rPr>
          <w:rFonts w:ascii="Arial" w:hAnsi="Arial" w:cs="Arial"/>
          <w:sz w:val="20"/>
        </w:rPr>
        <w:t>]</w:t>
      </w:r>
    </w:p>
    <w:p w14:paraId="11F07E02" w14:textId="53AEF2AC" w:rsidR="009558CF" w:rsidRPr="00E021EF" w:rsidRDefault="00BE3A52" w:rsidP="00DB22DC">
      <w:pPr>
        <w:pStyle w:val="000"/>
        <w:spacing w:line="240" w:lineRule="auto"/>
        <w:rPr>
          <w:rFonts w:ascii="Arial" w:hAnsi="Arial" w:cs="Arial"/>
          <w:sz w:val="20"/>
        </w:rPr>
      </w:pPr>
      <w:r w:rsidRPr="00E021EF">
        <w:rPr>
          <w:rFonts w:ascii="Arial" w:hAnsi="Arial" w:cs="Arial"/>
          <w:sz w:val="20"/>
        </w:rPr>
        <w:t>Attn.</w:t>
      </w:r>
      <w:r w:rsidR="009558CF" w:rsidRPr="00E021EF">
        <w:rPr>
          <w:rFonts w:ascii="Arial" w:hAnsi="Arial" w:cs="Arial"/>
          <w:sz w:val="20"/>
        </w:rPr>
        <w:t xml:space="preserve"> [</w:t>
      </w:r>
      <w:proofErr w:type="spellStart"/>
      <w:r w:rsidR="009558CF" w:rsidRPr="00E021EF">
        <w:rPr>
          <w:rFonts w:ascii="Arial" w:hAnsi="Arial" w:cs="Arial"/>
          <w:sz w:val="20"/>
        </w:rPr>
        <w:t>Contactperson</w:t>
      </w:r>
      <w:proofErr w:type="spellEnd"/>
      <w:r w:rsidR="009558CF" w:rsidRPr="00E021EF">
        <w:rPr>
          <w:rFonts w:ascii="Arial" w:hAnsi="Arial" w:cs="Arial"/>
          <w:sz w:val="20"/>
        </w:rPr>
        <w:t>]</w:t>
      </w:r>
    </w:p>
    <w:p w14:paraId="521EC501" w14:textId="54A7DBC1" w:rsidR="009558CF" w:rsidRPr="00E021EF" w:rsidRDefault="009558CF" w:rsidP="00DB22DC">
      <w:pPr>
        <w:pStyle w:val="000"/>
        <w:spacing w:line="240" w:lineRule="auto"/>
        <w:rPr>
          <w:rFonts w:ascii="Arial" w:hAnsi="Arial" w:cs="Arial"/>
          <w:sz w:val="20"/>
        </w:rPr>
      </w:pPr>
      <w:r w:rsidRPr="00E021EF">
        <w:rPr>
          <w:rFonts w:ascii="Arial" w:hAnsi="Arial" w:cs="Arial"/>
          <w:sz w:val="20"/>
        </w:rPr>
        <w:t>[Ad</w:t>
      </w:r>
      <w:r w:rsidR="00BE3A52" w:rsidRPr="00E021EF">
        <w:rPr>
          <w:rFonts w:ascii="Arial" w:hAnsi="Arial" w:cs="Arial"/>
          <w:sz w:val="20"/>
        </w:rPr>
        <w:t>d</w:t>
      </w:r>
      <w:r w:rsidRPr="00E021EF">
        <w:rPr>
          <w:rFonts w:ascii="Arial" w:hAnsi="Arial" w:cs="Arial"/>
          <w:sz w:val="20"/>
        </w:rPr>
        <w:t>res</w:t>
      </w:r>
      <w:r w:rsidR="00BE3A52" w:rsidRPr="00E021EF">
        <w:rPr>
          <w:rFonts w:ascii="Arial" w:hAnsi="Arial" w:cs="Arial"/>
          <w:sz w:val="20"/>
        </w:rPr>
        <w:t>s</w:t>
      </w:r>
      <w:r w:rsidRPr="00E021EF">
        <w:rPr>
          <w:rFonts w:ascii="Arial" w:hAnsi="Arial" w:cs="Arial"/>
          <w:sz w:val="20"/>
        </w:rPr>
        <w:t>]</w:t>
      </w:r>
    </w:p>
    <w:p w14:paraId="01788CA3" w14:textId="00899CF5" w:rsidR="009558CF" w:rsidRDefault="009558CF" w:rsidP="00DB22DC">
      <w:pPr>
        <w:pStyle w:val="035"/>
        <w:spacing w:after="0" w:line="240" w:lineRule="auto"/>
        <w:rPr>
          <w:rFonts w:ascii="Arial" w:hAnsi="Arial" w:cs="Arial"/>
          <w:sz w:val="20"/>
        </w:rPr>
      </w:pPr>
      <w:r w:rsidRPr="00E021EF">
        <w:rPr>
          <w:rFonts w:ascii="Arial" w:hAnsi="Arial" w:cs="Arial"/>
          <w:sz w:val="20"/>
        </w:rPr>
        <w:t>[PC]  [</w:t>
      </w:r>
      <w:r w:rsidR="00BE3A52" w:rsidRPr="00E021EF">
        <w:rPr>
          <w:rFonts w:ascii="Arial" w:hAnsi="Arial" w:cs="Arial"/>
          <w:sz w:val="20"/>
        </w:rPr>
        <w:t>PLACE</w:t>
      </w:r>
      <w:r w:rsidRPr="00E021EF">
        <w:rPr>
          <w:rFonts w:ascii="Arial" w:hAnsi="Arial" w:cs="Arial"/>
          <w:sz w:val="20"/>
        </w:rPr>
        <w:t>]</w:t>
      </w:r>
    </w:p>
    <w:p w14:paraId="73703611" w14:textId="77777777" w:rsidR="00DB22DC" w:rsidRDefault="00DB22DC" w:rsidP="00DB22DC"/>
    <w:p w14:paraId="00C9FC49" w14:textId="77777777" w:rsidR="00DB22DC" w:rsidRDefault="00DB22DC" w:rsidP="00DB22DC"/>
    <w:p w14:paraId="37927051" w14:textId="77777777" w:rsidR="00DB22DC" w:rsidRPr="00DB22DC" w:rsidRDefault="00DB22DC" w:rsidP="00DB22DC"/>
    <w:p w14:paraId="08B7F174" w14:textId="57BDC1DC" w:rsidR="009558CF" w:rsidRDefault="009558CF" w:rsidP="00DB22DC">
      <w:pPr>
        <w:pStyle w:val="036"/>
        <w:spacing w:after="0" w:line="240" w:lineRule="auto"/>
        <w:rPr>
          <w:rFonts w:ascii="Arial" w:hAnsi="Arial" w:cs="Arial"/>
          <w:sz w:val="20"/>
        </w:rPr>
      </w:pPr>
      <w:bookmarkStart w:id="1" w:name="bkmPlaats"/>
      <w:bookmarkEnd w:id="1"/>
      <w:r w:rsidRPr="00E021EF">
        <w:rPr>
          <w:rFonts w:ascii="Arial" w:hAnsi="Arial" w:cs="Arial"/>
          <w:sz w:val="20"/>
        </w:rPr>
        <w:t>[Pla</w:t>
      </w:r>
      <w:r w:rsidR="00BE3A52" w:rsidRPr="00E021EF">
        <w:rPr>
          <w:rFonts w:ascii="Arial" w:hAnsi="Arial" w:cs="Arial"/>
          <w:sz w:val="20"/>
        </w:rPr>
        <w:t>ce</w:t>
      </w:r>
      <w:r w:rsidRPr="00E021EF">
        <w:rPr>
          <w:rFonts w:ascii="Arial" w:hAnsi="Arial" w:cs="Arial"/>
          <w:sz w:val="20"/>
        </w:rPr>
        <w:t>], [</w:t>
      </w:r>
      <w:r w:rsidR="00BE3A52" w:rsidRPr="00E021EF">
        <w:rPr>
          <w:rFonts w:ascii="Arial" w:hAnsi="Arial" w:cs="Arial"/>
          <w:sz w:val="20"/>
        </w:rPr>
        <w:t>Date</w:t>
      </w:r>
      <w:r w:rsidRPr="00E021EF">
        <w:rPr>
          <w:rFonts w:ascii="Arial" w:hAnsi="Arial" w:cs="Arial"/>
          <w:sz w:val="20"/>
        </w:rPr>
        <w:t>]</w:t>
      </w:r>
      <w:bookmarkStart w:id="2" w:name="bkmDatum"/>
      <w:bookmarkStart w:id="3" w:name="bkmKenmerk"/>
      <w:bookmarkEnd w:id="2"/>
      <w:bookmarkEnd w:id="3"/>
    </w:p>
    <w:p w14:paraId="5C3C9F5D" w14:textId="77777777" w:rsidR="00DB22DC" w:rsidRDefault="00DB22DC" w:rsidP="00DB22DC">
      <w:pPr>
        <w:pStyle w:val="000"/>
      </w:pPr>
    </w:p>
    <w:p w14:paraId="59406524" w14:textId="77777777" w:rsidR="00DB22DC" w:rsidRPr="00DB22DC" w:rsidRDefault="00DB22DC" w:rsidP="00DB22DC">
      <w:pPr>
        <w:pStyle w:val="000"/>
      </w:pPr>
    </w:p>
    <w:p w14:paraId="13B6B760" w14:textId="15E8A3BF" w:rsidR="009558CF" w:rsidRPr="00E021EF" w:rsidRDefault="00BE3A52" w:rsidP="00DB22DC">
      <w:pPr>
        <w:pStyle w:val="000"/>
        <w:spacing w:line="240" w:lineRule="auto"/>
        <w:rPr>
          <w:rFonts w:ascii="Arial" w:hAnsi="Arial" w:cs="Arial"/>
          <w:sz w:val="20"/>
        </w:rPr>
      </w:pPr>
      <w:bookmarkStart w:id="4" w:name="bkmBetreft"/>
      <w:bookmarkStart w:id="5" w:name="bkmAanhef"/>
      <w:bookmarkStart w:id="6" w:name="bkmAanhefNaam"/>
      <w:bookmarkEnd w:id="4"/>
      <w:bookmarkEnd w:id="5"/>
      <w:bookmarkEnd w:id="6"/>
      <w:r w:rsidRPr="00E021EF">
        <w:rPr>
          <w:rFonts w:ascii="Arial" w:hAnsi="Arial" w:cs="Arial"/>
          <w:sz w:val="20"/>
        </w:rPr>
        <w:t>Dear</w:t>
      </w:r>
      <w:r w:rsidR="009558CF" w:rsidRPr="00E021EF">
        <w:rPr>
          <w:rFonts w:ascii="Arial" w:hAnsi="Arial" w:cs="Arial"/>
          <w:sz w:val="20"/>
        </w:rPr>
        <w:t xml:space="preserve"> [</w:t>
      </w:r>
      <w:proofErr w:type="spellStart"/>
      <w:r w:rsidR="009558CF" w:rsidRPr="00E021EF">
        <w:rPr>
          <w:rFonts w:ascii="Arial" w:hAnsi="Arial" w:cs="Arial"/>
          <w:sz w:val="20"/>
        </w:rPr>
        <w:t>Contactperso</w:t>
      </w:r>
      <w:r w:rsidRPr="00E021EF">
        <w:rPr>
          <w:rFonts w:ascii="Arial" w:hAnsi="Arial" w:cs="Arial"/>
          <w:sz w:val="20"/>
        </w:rPr>
        <w:t>n</w:t>
      </w:r>
      <w:proofErr w:type="spellEnd"/>
      <w:r w:rsidR="009558CF" w:rsidRPr="00E021EF">
        <w:rPr>
          <w:rFonts w:ascii="Arial" w:hAnsi="Arial" w:cs="Arial"/>
          <w:sz w:val="20"/>
        </w:rPr>
        <w:t>],</w:t>
      </w:r>
    </w:p>
    <w:p w14:paraId="63A5A0BF" w14:textId="77777777" w:rsidR="009558CF" w:rsidRPr="00E021EF" w:rsidRDefault="009558CF" w:rsidP="00DB22DC">
      <w:pPr>
        <w:pStyle w:val="000"/>
        <w:spacing w:line="240" w:lineRule="auto"/>
        <w:rPr>
          <w:rFonts w:ascii="Arial" w:hAnsi="Arial" w:cs="Arial"/>
          <w:sz w:val="20"/>
        </w:rPr>
      </w:pPr>
    </w:p>
    <w:p w14:paraId="015AAC9F" w14:textId="4EF14D75" w:rsidR="00D37EA9" w:rsidRPr="00E021EF" w:rsidRDefault="00D37EA9" w:rsidP="00DB22DC">
      <w:pPr>
        <w:pStyle w:val="000"/>
        <w:spacing w:line="240" w:lineRule="auto"/>
        <w:rPr>
          <w:rFonts w:ascii="Arial" w:hAnsi="Arial" w:cs="Arial"/>
          <w:sz w:val="20"/>
        </w:rPr>
      </w:pPr>
      <w:r w:rsidRPr="00E021EF">
        <w:rPr>
          <w:rFonts w:ascii="Arial" w:hAnsi="Arial" w:cs="Arial"/>
          <w:sz w:val="20"/>
        </w:rPr>
        <w:t>Hereby you receive a certified copy of the prospectus of [name of investment institution / UCITS] dated [Date of prospectus], together with our assurance report in accordance with [UCITS: article 4:49 paragraph 2c of the Financial Supervision Act</w:t>
      </w:r>
      <w:r w:rsidR="00EF0046" w:rsidRPr="00E021EF">
        <w:rPr>
          <w:rFonts w:ascii="Arial" w:hAnsi="Arial" w:cs="Arial"/>
          <w:sz w:val="20"/>
        </w:rPr>
        <w:t xml:space="preserve"> (Wet op het </w:t>
      </w:r>
      <w:proofErr w:type="spellStart"/>
      <w:r w:rsidR="00EF0046" w:rsidRPr="00E021EF">
        <w:rPr>
          <w:rFonts w:ascii="Arial" w:hAnsi="Arial" w:cs="Arial"/>
          <w:sz w:val="20"/>
        </w:rPr>
        <w:t>fina</w:t>
      </w:r>
      <w:r w:rsidR="00627337" w:rsidRPr="00E021EF">
        <w:rPr>
          <w:rFonts w:ascii="Arial" w:hAnsi="Arial" w:cs="Arial"/>
          <w:sz w:val="20"/>
        </w:rPr>
        <w:t>n</w:t>
      </w:r>
      <w:r w:rsidR="00EF0046" w:rsidRPr="00E021EF">
        <w:rPr>
          <w:rFonts w:ascii="Arial" w:hAnsi="Arial" w:cs="Arial"/>
          <w:sz w:val="20"/>
        </w:rPr>
        <w:t>ci</w:t>
      </w:r>
      <w:r w:rsidR="00627337" w:rsidRPr="00E021EF">
        <w:rPr>
          <w:rFonts w:ascii="Arial" w:hAnsi="Arial" w:cs="Arial"/>
          <w:sz w:val="20"/>
        </w:rPr>
        <w:t>eel</w:t>
      </w:r>
      <w:proofErr w:type="spellEnd"/>
      <w:r w:rsidR="00627337" w:rsidRPr="00E021EF">
        <w:rPr>
          <w:rFonts w:ascii="Arial" w:hAnsi="Arial" w:cs="Arial"/>
          <w:sz w:val="20"/>
        </w:rPr>
        <w:t xml:space="preserve"> </w:t>
      </w:r>
      <w:proofErr w:type="spellStart"/>
      <w:r w:rsidR="00627337" w:rsidRPr="00E021EF">
        <w:rPr>
          <w:rFonts w:ascii="Arial" w:hAnsi="Arial" w:cs="Arial"/>
          <w:sz w:val="20"/>
        </w:rPr>
        <w:t>toezicht</w:t>
      </w:r>
      <w:proofErr w:type="spellEnd"/>
      <w:r w:rsidRPr="00E021EF">
        <w:rPr>
          <w:rFonts w:ascii="Arial" w:hAnsi="Arial" w:cs="Arial"/>
          <w:sz w:val="20"/>
        </w:rPr>
        <w:t>] [AIF : Article 115x paragraph 1 e of the Decree on Conduct of Business Supervision of Financial Enterprises</w:t>
      </w:r>
      <w:r w:rsidR="00627337" w:rsidRPr="00E021EF">
        <w:rPr>
          <w:rFonts w:ascii="Arial" w:hAnsi="Arial" w:cs="Arial"/>
          <w:sz w:val="20"/>
        </w:rPr>
        <w:t xml:space="preserve"> (</w:t>
      </w:r>
      <w:proofErr w:type="spellStart"/>
      <w:r w:rsidR="00627337" w:rsidRPr="00E021EF">
        <w:rPr>
          <w:rFonts w:ascii="Arial" w:hAnsi="Arial" w:cs="Arial"/>
          <w:sz w:val="20"/>
        </w:rPr>
        <w:t>Besluit</w:t>
      </w:r>
      <w:proofErr w:type="spellEnd"/>
      <w:r w:rsidR="00627337" w:rsidRPr="00E021EF">
        <w:rPr>
          <w:rFonts w:ascii="Arial" w:hAnsi="Arial" w:cs="Arial"/>
          <w:sz w:val="20"/>
        </w:rPr>
        <w:t xml:space="preserve"> </w:t>
      </w:r>
      <w:proofErr w:type="spellStart"/>
      <w:r w:rsidR="00627337" w:rsidRPr="00E021EF">
        <w:rPr>
          <w:rFonts w:ascii="Arial" w:hAnsi="Arial" w:cs="Arial"/>
          <w:sz w:val="20"/>
        </w:rPr>
        <w:t>Gedragstoezicht</w:t>
      </w:r>
      <w:proofErr w:type="spellEnd"/>
      <w:r w:rsidR="00627337" w:rsidRPr="00E021EF">
        <w:rPr>
          <w:rFonts w:ascii="Arial" w:hAnsi="Arial" w:cs="Arial"/>
          <w:sz w:val="20"/>
        </w:rPr>
        <w:t xml:space="preserve"> </w:t>
      </w:r>
      <w:proofErr w:type="spellStart"/>
      <w:r w:rsidR="00627337" w:rsidRPr="00E021EF">
        <w:rPr>
          <w:rFonts w:ascii="Arial" w:hAnsi="Arial" w:cs="Arial"/>
          <w:sz w:val="20"/>
        </w:rPr>
        <w:t>financiële</w:t>
      </w:r>
      <w:proofErr w:type="spellEnd"/>
      <w:r w:rsidR="00627337" w:rsidRPr="00E021EF">
        <w:rPr>
          <w:rFonts w:ascii="Arial" w:hAnsi="Arial" w:cs="Arial"/>
          <w:sz w:val="20"/>
        </w:rPr>
        <w:t xml:space="preserve"> </w:t>
      </w:r>
      <w:proofErr w:type="spellStart"/>
      <w:r w:rsidR="00627337" w:rsidRPr="00E021EF">
        <w:rPr>
          <w:rFonts w:ascii="Arial" w:hAnsi="Arial" w:cs="Arial"/>
          <w:sz w:val="20"/>
        </w:rPr>
        <w:t>ondernemingen</w:t>
      </w:r>
      <w:proofErr w:type="spellEnd"/>
      <w:r w:rsidR="00627337" w:rsidRPr="00E021EF">
        <w:rPr>
          <w:rFonts w:ascii="Arial" w:hAnsi="Arial" w:cs="Arial"/>
          <w:sz w:val="20"/>
        </w:rPr>
        <w:t xml:space="preserve"> </w:t>
      </w:r>
      <w:proofErr w:type="spellStart"/>
      <w:r w:rsidR="00627337" w:rsidRPr="00E021EF">
        <w:rPr>
          <w:rFonts w:ascii="Arial" w:hAnsi="Arial" w:cs="Arial"/>
          <w:sz w:val="20"/>
        </w:rPr>
        <w:t>Wft</w:t>
      </w:r>
      <w:proofErr w:type="spellEnd"/>
      <w:r w:rsidR="00627337" w:rsidRPr="00E021EF">
        <w:rPr>
          <w:rFonts w:ascii="Arial" w:hAnsi="Arial" w:cs="Arial"/>
          <w:sz w:val="20"/>
        </w:rPr>
        <w:t>)]</w:t>
      </w:r>
      <w:r w:rsidRPr="00E021EF">
        <w:rPr>
          <w:rFonts w:ascii="Arial" w:hAnsi="Arial" w:cs="Arial"/>
          <w:sz w:val="20"/>
        </w:rPr>
        <w:t xml:space="preserve"> </w:t>
      </w:r>
      <w:r w:rsidR="00627337" w:rsidRPr="00E021EF">
        <w:rPr>
          <w:rFonts w:ascii="Arial" w:hAnsi="Arial" w:cs="Arial"/>
          <w:sz w:val="20"/>
        </w:rPr>
        <w:t>dated</w:t>
      </w:r>
      <w:r w:rsidRPr="00E021EF">
        <w:rPr>
          <w:rFonts w:ascii="Arial" w:hAnsi="Arial" w:cs="Arial"/>
          <w:sz w:val="20"/>
        </w:rPr>
        <w:t xml:space="preserve"> [Date of assurance report].</w:t>
      </w:r>
    </w:p>
    <w:p w14:paraId="38DCC979" w14:textId="77777777" w:rsidR="00D37EA9" w:rsidRPr="00E021EF" w:rsidRDefault="00D37EA9" w:rsidP="00DB22DC">
      <w:pPr>
        <w:pStyle w:val="000"/>
        <w:spacing w:line="240" w:lineRule="auto"/>
        <w:rPr>
          <w:rFonts w:ascii="Arial" w:hAnsi="Arial" w:cs="Arial"/>
          <w:sz w:val="20"/>
        </w:rPr>
      </w:pPr>
    </w:p>
    <w:p w14:paraId="08CF1F09" w14:textId="56259FBA" w:rsidR="009558CF" w:rsidRPr="00E021EF" w:rsidRDefault="00C53450" w:rsidP="00DB22DC">
      <w:pPr>
        <w:pStyle w:val="000"/>
        <w:spacing w:line="240" w:lineRule="auto"/>
        <w:rPr>
          <w:rFonts w:ascii="Arial" w:hAnsi="Arial" w:cs="Arial"/>
          <w:sz w:val="20"/>
        </w:rPr>
      </w:pPr>
      <w:r w:rsidRPr="00E021EF">
        <w:rPr>
          <w:rFonts w:ascii="Arial" w:hAnsi="Arial" w:cs="Arial"/>
          <w:sz w:val="20"/>
        </w:rPr>
        <w:t>We authorize you, under the following conditions, to include our attached assurance report and to disclose it in the prospectus of [Name of investment institution / UCITS] dated [Prospectus date], which corresponds to the enclosed certified copy. Disclosure of the assurance report is permitted only in conjunction with the prospectus. In the event of a later amendment or addition (insert) to the prospectus, our prior written consent is required to include our assurance report in the prospectus. This also applies to the use of our (company) name in any other document that is published or made generally available. Each insert should clearly state that it was not part of the auditor's examination of the prospectus.</w:t>
      </w:r>
    </w:p>
    <w:p w14:paraId="62EC8D4A" w14:textId="6A9AA175" w:rsidR="00C53450" w:rsidRPr="00E021EF" w:rsidRDefault="00C53450" w:rsidP="00DB22DC">
      <w:pPr>
        <w:pStyle w:val="000"/>
        <w:spacing w:line="240" w:lineRule="auto"/>
        <w:rPr>
          <w:rFonts w:ascii="Arial" w:hAnsi="Arial" w:cs="Arial"/>
          <w:sz w:val="20"/>
        </w:rPr>
      </w:pPr>
    </w:p>
    <w:p w14:paraId="4930E291" w14:textId="6323FEB6" w:rsidR="00BA14C8" w:rsidRPr="00E021EF" w:rsidRDefault="00BA14C8" w:rsidP="00DB22DC">
      <w:pPr>
        <w:pStyle w:val="000"/>
        <w:spacing w:line="240" w:lineRule="auto"/>
        <w:rPr>
          <w:rFonts w:ascii="Arial" w:hAnsi="Arial" w:cs="Arial"/>
          <w:sz w:val="20"/>
        </w:rPr>
      </w:pPr>
      <w:r w:rsidRPr="00E021EF">
        <w:rPr>
          <w:rFonts w:ascii="Arial" w:hAnsi="Arial" w:cs="Arial"/>
          <w:sz w:val="20"/>
        </w:rPr>
        <w:t>Our assurance report includes the name of our audit firm and the name of the auditor, but without a personal signature. We request that you include our assurance report without personal signature in the prospectus to be published. We include one copy of our assurance report with an original signature. This copy is for your own archive. The publication of our [certified] prospectus for identification purposes is prohibited.</w:t>
      </w:r>
    </w:p>
    <w:p w14:paraId="72B12E2A" w14:textId="77777777" w:rsidR="009558CF" w:rsidRPr="00E021EF" w:rsidRDefault="009558CF" w:rsidP="00DB22DC">
      <w:pPr>
        <w:pStyle w:val="000"/>
        <w:spacing w:line="240" w:lineRule="auto"/>
        <w:rPr>
          <w:rFonts w:ascii="Arial" w:hAnsi="Arial" w:cs="Arial"/>
          <w:sz w:val="20"/>
        </w:rPr>
      </w:pPr>
      <w:bookmarkStart w:id="7" w:name="bkmAantalBijlagen"/>
      <w:bookmarkEnd w:id="7"/>
    </w:p>
    <w:p w14:paraId="79679F71" w14:textId="602FD0F5" w:rsidR="009558CF" w:rsidRPr="00E021EF" w:rsidRDefault="00811504" w:rsidP="00DB22DC">
      <w:pPr>
        <w:pStyle w:val="000"/>
        <w:spacing w:line="240" w:lineRule="auto"/>
        <w:rPr>
          <w:rFonts w:ascii="Arial" w:hAnsi="Arial" w:cs="Arial"/>
          <w:sz w:val="20"/>
        </w:rPr>
      </w:pPr>
      <w:r w:rsidRPr="00E021EF">
        <w:rPr>
          <w:rFonts w:ascii="Arial" w:hAnsi="Arial" w:cs="Arial"/>
          <w:sz w:val="20"/>
        </w:rPr>
        <w:t>We are willing to provide further information.</w:t>
      </w:r>
    </w:p>
    <w:p w14:paraId="06215812" w14:textId="77777777" w:rsidR="00811504" w:rsidRPr="00E021EF" w:rsidRDefault="00811504" w:rsidP="00DB22DC">
      <w:pPr>
        <w:pStyle w:val="000"/>
        <w:spacing w:line="240" w:lineRule="auto"/>
        <w:rPr>
          <w:rFonts w:ascii="Arial" w:hAnsi="Arial" w:cs="Arial"/>
          <w:sz w:val="20"/>
        </w:rPr>
      </w:pPr>
    </w:p>
    <w:p w14:paraId="0CA3C6E0" w14:textId="05D6B37F" w:rsidR="009558CF" w:rsidRPr="00E021EF" w:rsidRDefault="00E5174D" w:rsidP="00DB22DC">
      <w:pPr>
        <w:pStyle w:val="000"/>
        <w:spacing w:line="240" w:lineRule="auto"/>
        <w:rPr>
          <w:rFonts w:ascii="Arial" w:hAnsi="Arial" w:cs="Arial"/>
          <w:sz w:val="20"/>
        </w:rPr>
      </w:pPr>
      <w:bookmarkStart w:id="8" w:name="bkmAfsluiting"/>
      <w:bookmarkEnd w:id="8"/>
      <w:r w:rsidRPr="00E021EF">
        <w:rPr>
          <w:rFonts w:ascii="Arial" w:hAnsi="Arial" w:cs="Arial"/>
          <w:sz w:val="20"/>
        </w:rPr>
        <w:t>With kind regards,</w:t>
      </w:r>
    </w:p>
    <w:p w14:paraId="02114330" w14:textId="77777777" w:rsidR="009558CF" w:rsidRPr="00E021EF" w:rsidRDefault="009558CF" w:rsidP="00DB22DC">
      <w:pPr>
        <w:pStyle w:val="000"/>
        <w:spacing w:line="240" w:lineRule="auto"/>
        <w:rPr>
          <w:rFonts w:ascii="Arial" w:hAnsi="Arial" w:cs="Arial"/>
          <w:sz w:val="20"/>
        </w:rPr>
      </w:pPr>
    </w:p>
    <w:p w14:paraId="6B4B4AAC" w14:textId="77777777" w:rsidR="009558CF" w:rsidRPr="00E021EF" w:rsidRDefault="009558CF" w:rsidP="00DB22DC">
      <w:pPr>
        <w:pStyle w:val="000"/>
        <w:spacing w:line="240" w:lineRule="auto"/>
        <w:rPr>
          <w:rFonts w:ascii="Arial" w:hAnsi="Arial" w:cs="Arial"/>
          <w:sz w:val="20"/>
        </w:rPr>
      </w:pPr>
    </w:p>
    <w:p w14:paraId="427C9834" w14:textId="77777777" w:rsidR="009558CF" w:rsidRPr="00E021EF" w:rsidRDefault="009558CF" w:rsidP="00DB22DC">
      <w:pPr>
        <w:pStyle w:val="000"/>
        <w:spacing w:line="240" w:lineRule="auto"/>
        <w:rPr>
          <w:rFonts w:ascii="Arial" w:hAnsi="Arial" w:cs="Arial"/>
          <w:sz w:val="20"/>
        </w:rPr>
      </w:pPr>
    </w:p>
    <w:p w14:paraId="40E7ED10" w14:textId="719A6024" w:rsidR="009558CF" w:rsidRPr="00E021EF" w:rsidRDefault="009558CF" w:rsidP="00DB22DC">
      <w:pPr>
        <w:pStyle w:val="049"/>
        <w:spacing w:line="240" w:lineRule="auto"/>
        <w:rPr>
          <w:rFonts w:ascii="Arial" w:hAnsi="Arial" w:cs="Arial"/>
          <w:sz w:val="20"/>
        </w:rPr>
      </w:pPr>
      <w:bookmarkStart w:id="9" w:name="bkmNaamOndertekenaar1"/>
      <w:bookmarkEnd w:id="9"/>
      <w:r w:rsidRPr="00E021EF">
        <w:rPr>
          <w:rFonts w:ascii="Arial" w:hAnsi="Arial" w:cs="Arial"/>
          <w:sz w:val="20"/>
        </w:rPr>
        <w:t>[Na</w:t>
      </w:r>
      <w:r w:rsidR="008C5CD0" w:rsidRPr="00E021EF">
        <w:rPr>
          <w:rFonts w:ascii="Arial" w:hAnsi="Arial" w:cs="Arial"/>
          <w:sz w:val="20"/>
        </w:rPr>
        <w:t>me</w:t>
      </w:r>
      <w:r w:rsidRPr="00E021EF">
        <w:rPr>
          <w:rFonts w:ascii="Arial" w:hAnsi="Arial" w:cs="Arial"/>
          <w:sz w:val="20"/>
        </w:rPr>
        <w:t xml:space="preserve"> </w:t>
      </w:r>
      <w:r w:rsidR="008C5CD0" w:rsidRPr="00E021EF">
        <w:rPr>
          <w:rFonts w:ascii="Arial" w:hAnsi="Arial" w:cs="Arial"/>
          <w:sz w:val="20"/>
        </w:rPr>
        <w:t>P</w:t>
      </w:r>
      <w:r w:rsidRPr="00E021EF">
        <w:rPr>
          <w:rFonts w:ascii="Arial" w:hAnsi="Arial" w:cs="Arial"/>
          <w:sz w:val="20"/>
        </w:rPr>
        <w:t>artner]</w:t>
      </w:r>
    </w:p>
    <w:p w14:paraId="1C7E676A" w14:textId="77777777" w:rsidR="009558CF" w:rsidRPr="00E021EF" w:rsidRDefault="009558CF" w:rsidP="00DB22DC">
      <w:pPr>
        <w:pStyle w:val="049"/>
        <w:spacing w:line="240" w:lineRule="auto"/>
        <w:rPr>
          <w:rFonts w:ascii="Arial" w:hAnsi="Arial" w:cs="Arial"/>
          <w:sz w:val="20"/>
        </w:rPr>
      </w:pPr>
    </w:p>
    <w:p w14:paraId="385216DD" w14:textId="77777777" w:rsidR="009558CF" w:rsidRPr="00E021EF" w:rsidRDefault="009558CF" w:rsidP="00DB22DC">
      <w:pPr>
        <w:pStyle w:val="049"/>
        <w:spacing w:line="240" w:lineRule="auto"/>
        <w:rPr>
          <w:rFonts w:ascii="Arial" w:hAnsi="Arial" w:cs="Arial"/>
          <w:sz w:val="20"/>
        </w:rPr>
      </w:pPr>
    </w:p>
    <w:p w14:paraId="4043EF75" w14:textId="77777777" w:rsidR="009558CF" w:rsidRPr="00E021EF" w:rsidRDefault="009558CF" w:rsidP="00DB22DC">
      <w:pPr>
        <w:pStyle w:val="000"/>
        <w:spacing w:line="240" w:lineRule="auto"/>
        <w:rPr>
          <w:rFonts w:ascii="Arial" w:hAnsi="Arial" w:cs="Arial"/>
          <w:sz w:val="20"/>
        </w:rPr>
      </w:pPr>
      <w:bookmarkStart w:id="10" w:name="bkmNaamOndertekenaar2"/>
      <w:bookmarkEnd w:id="10"/>
    </w:p>
    <w:p w14:paraId="094626CF" w14:textId="77777777" w:rsidR="009558CF" w:rsidRPr="00E021EF" w:rsidRDefault="009558CF" w:rsidP="00DB22DC">
      <w:pPr>
        <w:pStyle w:val="000"/>
        <w:spacing w:line="240" w:lineRule="auto"/>
        <w:rPr>
          <w:rFonts w:ascii="Arial" w:hAnsi="Arial" w:cs="Arial"/>
          <w:sz w:val="20"/>
        </w:rPr>
      </w:pPr>
    </w:p>
    <w:p w14:paraId="58C163E7" w14:textId="60249EBE" w:rsidR="00E5174D" w:rsidRPr="00E021EF" w:rsidRDefault="008C5CD0" w:rsidP="00DB22DC">
      <w:pPr>
        <w:pStyle w:val="038"/>
        <w:spacing w:line="240" w:lineRule="auto"/>
        <w:ind w:left="1701" w:hanging="1701"/>
        <w:rPr>
          <w:rFonts w:ascii="Arial" w:hAnsi="Arial" w:cs="Arial"/>
          <w:sz w:val="20"/>
        </w:rPr>
      </w:pPr>
      <w:bookmarkStart w:id="11" w:name="bkmBijlageMeervoud"/>
      <w:bookmarkEnd w:id="11"/>
      <w:r w:rsidRPr="00E021EF">
        <w:rPr>
          <w:rFonts w:ascii="Arial" w:hAnsi="Arial" w:cs="Arial"/>
          <w:sz w:val="20"/>
        </w:rPr>
        <w:t>Appendices</w:t>
      </w:r>
      <w:r w:rsidR="009558CF" w:rsidRPr="00E021EF">
        <w:rPr>
          <w:rFonts w:ascii="Arial" w:hAnsi="Arial" w:cs="Arial"/>
          <w:sz w:val="20"/>
        </w:rPr>
        <w:t>:</w:t>
      </w:r>
      <w:r w:rsidR="009558CF" w:rsidRPr="00E021EF">
        <w:rPr>
          <w:rFonts w:ascii="Arial" w:hAnsi="Arial" w:cs="Arial"/>
          <w:sz w:val="20"/>
        </w:rPr>
        <w:tab/>
      </w:r>
      <w:bookmarkStart w:id="12" w:name="bkmBijlagen"/>
      <w:bookmarkEnd w:id="12"/>
      <w:r w:rsidRPr="00E021EF">
        <w:rPr>
          <w:rFonts w:ascii="Arial" w:hAnsi="Arial" w:cs="Arial"/>
          <w:sz w:val="20"/>
        </w:rPr>
        <w:t xml:space="preserve">assurance report without </w:t>
      </w:r>
      <w:r w:rsidR="00FF798A" w:rsidRPr="00E021EF">
        <w:rPr>
          <w:rFonts w:ascii="Arial" w:hAnsi="Arial" w:cs="Arial"/>
          <w:sz w:val="20"/>
        </w:rPr>
        <w:t xml:space="preserve">personal </w:t>
      </w:r>
      <w:r w:rsidRPr="00E021EF">
        <w:rPr>
          <w:rFonts w:ascii="Arial" w:hAnsi="Arial" w:cs="Arial"/>
          <w:sz w:val="20"/>
        </w:rPr>
        <w:t>signature, for the purpose of including in the prospectus</w:t>
      </w:r>
      <w:r w:rsidR="009E4BC1">
        <w:rPr>
          <w:rFonts w:ascii="Arial" w:hAnsi="Arial" w:cs="Arial"/>
          <w:sz w:val="20"/>
        </w:rPr>
        <w:t xml:space="preserve"> </w:t>
      </w:r>
      <w:r w:rsidR="00FF798A" w:rsidRPr="00E021EF">
        <w:rPr>
          <w:rFonts w:ascii="Arial" w:hAnsi="Arial" w:cs="Arial"/>
          <w:sz w:val="20"/>
        </w:rPr>
        <w:t>a</w:t>
      </w:r>
      <w:r w:rsidRPr="00E021EF">
        <w:rPr>
          <w:rFonts w:ascii="Arial" w:hAnsi="Arial" w:cs="Arial"/>
          <w:sz w:val="20"/>
        </w:rPr>
        <w:t xml:space="preserve">ssurance report including </w:t>
      </w:r>
      <w:r w:rsidR="00FF798A" w:rsidRPr="00E021EF">
        <w:rPr>
          <w:rFonts w:ascii="Arial" w:hAnsi="Arial" w:cs="Arial"/>
          <w:sz w:val="20"/>
        </w:rPr>
        <w:t xml:space="preserve">personal </w:t>
      </w:r>
      <w:r w:rsidR="00273277" w:rsidRPr="00E021EF">
        <w:rPr>
          <w:rFonts w:ascii="Arial" w:hAnsi="Arial" w:cs="Arial"/>
          <w:sz w:val="20"/>
        </w:rPr>
        <w:t>signature, for the purpose of your archive</w:t>
      </w:r>
      <w:r w:rsidR="009E4BC1">
        <w:rPr>
          <w:rFonts w:ascii="Arial" w:hAnsi="Arial" w:cs="Arial"/>
          <w:sz w:val="20"/>
        </w:rPr>
        <w:t xml:space="preserve"> </w:t>
      </w:r>
      <w:r w:rsidR="00273277" w:rsidRPr="00E021EF">
        <w:rPr>
          <w:rFonts w:ascii="Arial" w:hAnsi="Arial" w:cs="Arial"/>
          <w:sz w:val="20"/>
        </w:rPr>
        <w:t>[</w:t>
      </w:r>
      <w:r w:rsidR="00E5174D" w:rsidRPr="00E021EF">
        <w:rPr>
          <w:rFonts w:ascii="Arial" w:hAnsi="Arial" w:cs="Arial"/>
          <w:sz w:val="20"/>
        </w:rPr>
        <w:t>certified</w:t>
      </w:r>
      <w:r w:rsidR="00273277" w:rsidRPr="00E021EF">
        <w:rPr>
          <w:rFonts w:ascii="Arial" w:hAnsi="Arial" w:cs="Arial"/>
          <w:sz w:val="20"/>
        </w:rPr>
        <w:t xml:space="preserve">] </w:t>
      </w:r>
      <w:r w:rsidR="00E5174D" w:rsidRPr="00E021EF">
        <w:rPr>
          <w:rFonts w:ascii="Arial" w:hAnsi="Arial" w:cs="Arial"/>
          <w:sz w:val="20"/>
        </w:rPr>
        <w:t>copy of the prospectus</w:t>
      </w:r>
    </w:p>
    <w:p w14:paraId="66A2282D" w14:textId="0B887F58" w:rsidR="001B493E" w:rsidRPr="00E021EF" w:rsidRDefault="001B493E" w:rsidP="001B493E">
      <w:pPr>
        <w:pStyle w:val="038"/>
        <w:rPr>
          <w:rFonts w:ascii="Arial" w:hAnsi="Arial" w:cs="Arial"/>
          <w:sz w:val="20"/>
        </w:rPr>
      </w:pPr>
    </w:p>
    <w:sectPr w:rsidR="001B493E" w:rsidRPr="00E021EF" w:rsidSect="00402AB6">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B33E" w14:textId="77777777" w:rsidR="00283F5A" w:rsidRDefault="00283F5A" w:rsidP="009558CF">
      <w:pPr>
        <w:spacing w:line="240" w:lineRule="auto"/>
      </w:pPr>
      <w:r>
        <w:separator/>
      </w:r>
    </w:p>
  </w:endnote>
  <w:endnote w:type="continuationSeparator" w:id="0">
    <w:p w14:paraId="34EF062A" w14:textId="77777777" w:rsidR="00283F5A" w:rsidRDefault="00283F5A" w:rsidP="00955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8458461"/>
      <w:docPartObj>
        <w:docPartGallery w:val="Page Numbers (Bottom of Page)"/>
        <w:docPartUnique/>
      </w:docPartObj>
    </w:sdtPr>
    <w:sdtEndPr>
      <w:rPr>
        <w:rFonts w:ascii="Arial" w:hAnsi="Arial" w:cs="Arial"/>
        <w:sz w:val="16"/>
        <w:szCs w:val="18"/>
      </w:rPr>
    </w:sdtEndPr>
    <w:sdtContent>
      <w:p w14:paraId="619818EC" w14:textId="796EC3FB" w:rsidR="00E021EF" w:rsidRPr="00B71D6D" w:rsidRDefault="00E021EF">
        <w:pPr>
          <w:pStyle w:val="Voettekst"/>
          <w:jc w:val="center"/>
          <w:rPr>
            <w:rFonts w:ascii="Arial" w:hAnsi="Arial" w:cs="Arial"/>
            <w:sz w:val="16"/>
            <w:szCs w:val="18"/>
          </w:rPr>
        </w:pPr>
        <w:r w:rsidRPr="00B71D6D">
          <w:rPr>
            <w:rFonts w:ascii="Arial" w:hAnsi="Arial" w:cs="Arial"/>
            <w:sz w:val="16"/>
            <w:szCs w:val="18"/>
          </w:rPr>
          <w:fldChar w:fldCharType="begin"/>
        </w:r>
        <w:r w:rsidRPr="00B71D6D">
          <w:rPr>
            <w:rFonts w:ascii="Arial" w:hAnsi="Arial" w:cs="Arial"/>
            <w:sz w:val="16"/>
            <w:szCs w:val="18"/>
          </w:rPr>
          <w:instrText>PAGE   \* MERGEFORMAT</w:instrText>
        </w:r>
        <w:r w:rsidRPr="00B71D6D">
          <w:rPr>
            <w:rFonts w:ascii="Arial" w:hAnsi="Arial" w:cs="Arial"/>
            <w:sz w:val="16"/>
            <w:szCs w:val="18"/>
          </w:rPr>
          <w:fldChar w:fldCharType="separate"/>
        </w:r>
        <w:r w:rsidRPr="00B71D6D">
          <w:rPr>
            <w:rFonts w:ascii="Arial" w:hAnsi="Arial" w:cs="Arial"/>
            <w:sz w:val="16"/>
            <w:szCs w:val="18"/>
            <w:lang w:val="nl-NL"/>
          </w:rPr>
          <w:t>2</w:t>
        </w:r>
        <w:r w:rsidRPr="00B71D6D">
          <w:rPr>
            <w:rFonts w:ascii="Arial" w:hAnsi="Arial" w:cs="Arial"/>
            <w:sz w:val="16"/>
            <w:szCs w:val="18"/>
          </w:rPr>
          <w:fldChar w:fldCharType="end"/>
        </w:r>
      </w:p>
    </w:sdtContent>
  </w:sdt>
  <w:p w14:paraId="6E371024" w14:textId="77777777" w:rsidR="00E021EF" w:rsidRDefault="00E021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FEE78" w14:textId="77777777" w:rsidR="00283F5A" w:rsidRDefault="00283F5A" w:rsidP="009558CF">
      <w:pPr>
        <w:spacing w:line="240" w:lineRule="auto"/>
      </w:pPr>
      <w:r>
        <w:separator/>
      </w:r>
    </w:p>
  </w:footnote>
  <w:footnote w:type="continuationSeparator" w:id="0">
    <w:p w14:paraId="434F9913" w14:textId="77777777" w:rsidR="00283F5A" w:rsidRDefault="00283F5A" w:rsidP="009558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E60D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70FE533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3780AC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0EE260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A902FC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68FB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36650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44931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7E5F9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EC286D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1"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4"/>
        <w:sz w:val="19"/>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12"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pacing w:val="8"/>
        <w:sz w:val="19"/>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13" w15:restartNumberingAfterBreak="0">
    <w:nsid w:val="17A66F9F"/>
    <w:multiLevelType w:val="multilevel"/>
    <w:tmpl w:val="7F34889E"/>
    <w:styleLink w:val="MultilevelListStyleGray"/>
    <w:lvl w:ilvl="0">
      <w:start w:val="1"/>
      <w:numFmt w:val="bullet"/>
      <w:lvlText w:val="•"/>
      <w:lvlJc w:val="left"/>
      <w:pPr>
        <w:ind w:left="284" w:hanging="284"/>
      </w:pPr>
      <w:rPr>
        <w:rFonts w:ascii="EYInterstate" w:hAnsi="EYInterstate" w:cs="Times New Roman" w:hint="default"/>
        <w:b/>
        <w:i w:val="0"/>
        <w:color w:val="747480"/>
        <w:spacing w:val="8"/>
        <w:sz w:val="19"/>
        <w:szCs w:val="20"/>
        <w:u w:val="none"/>
      </w:rPr>
    </w:lvl>
    <w:lvl w:ilvl="1">
      <w:start w:val="1"/>
      <w:numFmt w:val="bullet"/>
      <w:lvlText w:val="•"/>
      <w:lvlJc w:val="left"/>
      <w:pPr>
        <w:ind w:left="568" w:hanging="284"/>
      </w:pPr>
      <w:rPr>
        <w:rFonts w:ascii="EYInterstate" w:hAnsi="EYInterstate" w:cs="Times New Roman" w:hint="default"/>
        <w:b/>
        <w:i w:val="0"/>
        <w:color w:val="808080"/>
        <w:sz w:val="20"/>
        <w:szCs w:val="20"/>
        <w:u w:val="none"/>
      </w:rPr>
    </w:lvl>
    <w:lvl w:ilvl="2">
      <w:start w:val="1"/>
      <w:numFmt w:val="bullet"/>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1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pacing w:val="8"/>
        <w:sz w:val="19"/>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5" w15:restartNumberingAfterBreak="0">
    <w:nsid w:val="497A07A4"/>
    <w:multiLevelType w:val="multilevel"/>
    <w:tmpl w:val="04130023"/>
    <w:styleLink w:val="Artikelsectie"/>
    <w:lvl w:ilvl="0">
      <w:start w:val="1"/>
      <w:numFmt w:val="upperRoman"/>
      <w:lvlText w:val="Article %1."/>
      <w:lvlJc w:val="left"/>
      <w:pPr>
        <w:ind w:left="0" w:firstLine="0"/>
      </w:pPr>
      <w:rPr>
        <w:sz w:val="19"/>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15:restartNumberingAfterBreak="0">
    <w:nsid w:val="4FE95ECB"/>
    <w:multiLevelType w:val="multilevel"/>
    <w:tmpl w:val="0413001D"/>
    <w:styleLink w:val="1ai"/>
    <w:lvl w:ilvl="0">
      <w:start w:val="1"/>
      <w:numFmt w:val="decimal"/>
      <w:lvlText w:val="%1)"/>
      <w:lvlJc w:val="left"/>
      <w:pPr>
        <w:ind w:left="360" w:hanging="360"/>
      </w:pPr>
      <w:rPr>
        <w:sz w:val="1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D74366"/>
    <w:multiLevelType w:val="multilevel"/>
    <w:tmpl w:val="0413001F"/>
    <w:styleLink w:val="111111"/>
    <w:lvl w:ilvl="0">
      <w:start w:val="1"/>
      <w:numFmt w:val="decimal"/>
      <w:lvlText w:val="%1."/>
      <w:lvlJc w:val="left"/>
      <w:pPr>
        <w:ind w:left="360" w:hanging="360"/>
      </w:pPr>
      <w:rPr>
        <w:sz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7"/>
  </w:num>
  <w:num w:numId="3">
    <w:abstractNumId w:val="15"/>
  </w:num>
  <w:num w:numId="4">
    <w:abstractNumId w:val="16"/>
  </w:num>
  <w:num w:numId="5">
    <w:abstractNumId w:val="18"/>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3"/>
  </w:num>
  <w:num w:numId="19">
    <w:abstractNumId w:val="1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8CF"/>
    <w:rsid w:val="00001147"/>
    <w:rsid w:val="00001354"/>
    <w:rsid w:val="00001420"/>
    <w:rsid w:val="00001C33"/>
    <w:rsid w:val="00003963"/>
    <w:rsid w:val="00003BBD"/>
    <w:rsid w:val="00004745"/>
    <w:rsid w:val="00007421"/>
    <w:rsid w:val="000076F0"/>
    <w:rsid w:val="00007778"/>
    <w:rsid w:val="0001058A"/>
    <w:rsid w:val="00010C2B"/>
    <w:rsid w:val="00011251"/>
    <w:rsid w:val="000112E8"/>
    <w:rsid w:val="00011B19"/>
    <w:rsid w:val="0001216B"/>
    <w:rsid w:val="00012EC5"/>
    <w:rsid w:val="00013431"/>
    <w:rsid w:val="000136A5"/>
    <w:rsid w:val="00015D76"/>
    <w:rsid w:val="00015F68"/>
    <w:rsid w:val="000167BA"/>
    <w:rsid w:val="0001685B"/>
    <w:rsid w:val="00016B16"/>
    <w:rsid w:val="00017353"/>
    <w:rsid w:val="00021127"/>
    <w:rsid w:val="00022880"/>
    <w:rsid w:val="00022C6F"/>
    <w:rsid w:val="0002383B"/>
    <w:rsid w:val="00023CF3"/>
    <w:rsid w:val="00023F5A"/>
    <w:rsid w:val="00025230"/>
    <w:rsid w:val="0003031B"/>
    <w:rsid w:val="00030AB2"/>
    <w:rsid w:val="000318A2"/>
    <w:rsid w:val="00031BD0"/>
    <w:rsid w:val="000323B1"/>
    <w:rsid w:val="000328BF"/>
    <w:rsid w:val="00033536"/>
    <w:rsid w:val="00033FC9"/>
    <w:rsid w:val="000347DD"/>
    <w:rsid w:val="00036D55"/>
    <w:rsid w:val="00036ED1"/>
    <w:rsid w:val="00037429"/>
    <w:rsid w:val="00040498"/>
    <w:rsid w:val="000418BC"/>
    <w:rsid w:val="000420C8"/>
    <w:rsid w:val="000420D7"/>
    <w:rsid w:val="000436ED"/>
    <w:rsid w:val="00045730"/>
    <w:rsid w:val="00046516"/>
    <w:rsid w:val="00046AE8"/>
    <w:rsid w:val="00046C31"/>
    <w:rsid w:val="0004725B"/>
    <w:rsid w:val="00047576"/>
    <w:rsid w:val="0005070C"/>
    <w:rsid w:val="00050B0D"/>
    <w:rsid w:val="00050ED1"/>
    <w:rsid w:val="000525E2"/>
    <w:rsid w:val="00052D2E"/>
    <w:rsid w:val="000532AC"/>
    <w:rsid w:val="0005491A"/>
    <w:rsid w:val="00055AD1"/>
    <w:rsid w:val="00055E56"/>
    <w:rsid w:val="000567EA"/>
    <w:rsid w:val="00056B6A"/>
    <w:rsid w:val="00060040"/>
    <w:rsid w:val="00060089"/>
    <w:rsid w:val="00061090"/>
    <w:rsid w:val="00061A71"/>
    <w:rsid w:val="00062E24"/>
    <w:rsid w:val="000646FE"/>
    <w:rsid w:val="00064A0C"/>
    <w:rsid w:val="00064DCC"/>
    <w:rsid w:val="0006568F"/>
    <w:rsid w:val="000661A9"/>
    <w:rsid w:val="000704B0"/>
    <w:rsid w:val="00070C0E"/>
    <w:rsid w:val="00070E79"/>
    <w:rsid w:val="000710B6"/>
    <w:rsid w:val="0007262E"/>
    <w:rsid w:val="000727B4"/>
    <w:rsid w:val="00073718"/>
    <w:rsid w:val="00076369"/>
    <w:rsid w:val="000764DB"/>
    <w:rsid w:val="000764DE"/>
    <w:rsid w:val="00076651"/>
    <w:rsid w:val="000769E1"/>
    <w:rsid w:val="00077BE2"/>
    <w:rsid w:val="000801E4"/>
    <w:rsid w:val="000806FD"/>
    <w:rsid w:val="000813CF"/>
    <w:rsid w:val="000814CC"/>
    <w:rsid w:val="00081EF0"/>
    <w:rsid w:val="000838F0"/>
    <w:rsid w:val="00083ACF"/>
    <w:rsid w:val="000844B6"/>
    <w:rsid w:val="000847F5"/>
    <w:rsid w:val="00085C9B"/>
    <w:rsid w:val="00085DF4"/>
    <w:rsid w:val="00086288"/>
    <w:rsid w:val="000864A4"/>
    <w:rsid w:val="000910DD"/>
    <w:rsid w:val="000911AB"/>
    <w:rsid w:val="00092729"/>
    <w:rsid w:val="00093207"/>
    <w:rsid w:val="00093C69"/>
    <w:rsid w:val="00093D45"/>
    <w:rsid w:val="000941AD"/>
    <w:rsid w:val="00094753"/>
    <w:rsid w:val="00095BE1"/>
    <w:rsid w:val="00096145"/>
    <w:rsid w:val="000977F6"/>
    <w:rsid w:val="00097A32"/>
    <w:rsid w:val="00097B8D"/>
    <w:rsid w:val="000A0A08"/>
    <w:rsid w:val="000A1D50"/>
    <w:rsid w:val="000A21C8"/>
    <w:rsid w:val="000A27A8"/>
    <w:rsid w:val="000A2913"/>
    <w:rsid w:val="000A3BFD"/>
    <w:rsid w:val="000A3E53"/>
    <w:rsid w:val="000A427A"/>
    <w:rsid w:val="000A4B73"/>
    <w:rsid w:val="000A52BE"/>
    <w:rsid w:val="000A5DE1"/>
    <w:rsid w:val="000A5F2F"/>
    <w:rsid w:val="000A6379"/>
    <w:rsid w:val="000A6B54"/>
    <w:rsid w:val="000A73EE"/>
    <w:rsid w:val="000A781A"/>
    <w:rsid w:val="000A7935"/>
    <w:rsid w:val="000A79A4"/>
    <w:rsid w:val="000B11DE"/>
    <w:rsid w:val="000B15CE"/>
    <w:rsid w:val="000B25D1"/>
    <w:rsid w:val="000B28D2"/>
    <w:rsid w:val="000B2B20"/>
    <w:rsid w:val="000B722F"/>
    <w:rsid w:val="000B7A1D"/>
    <w:rsid w:val="000B7FE3"/>
    <w:rsid w:val="000C176D"/>
    <w:rsid w:val="000C2364"/>
    <w:rsid w:val="000C3DA8"/>
    <w:rsid w:val="000C4B0F"/>
    <w:rsid w:val="000C54CD"/>
    <w:rsid w:val="000C70A3"/>
    <w:rsid w:val="000C719B"/>
    <w:rsid w:val="000C728F"/>
    <w:rsid w:val="000D0026"/>
    <w:rsid w:val="000D0908"/>
    <w:rsid w:val="000D47E7"/>
    <w:rsid w:val="000D4F40"/>
    <w:rsid w:val="000D5386"/>
    <w:rsid w:val="000D540F"/>
    <w:rsid w:val="000D54A1"/>
    <w:rsid w:val="000D644E"/>
    <w:rsid w:val="000D6B92"/>
    <w:rsid w:val="000D7A58"/>
    <w:rsid w:val="000D7B2E"/>
    <w:rsid w:val="000E06BB"/>
    <w:rsid w:val="000E0ABB"/>
    <w:rsid w:val="000E0CB0"/>
    <w:rsid w:val="000E1570"/>
    <w:rsid w:val="000E1AC7"/>
    <w:rsid w:val="000E258F"/>
    <w:rsid w:val="000E3775"/>
    <w:rsid w:val="000E3E25"/>
    <w:rsid w:val="000E40C0"/>
    <w:rsid w:val="000E42A8"/>
    <w:rsid w:val="000E44C9"/>
    <w:rsid w:val="000E472A"/>
    <w:rsid w:val="000E53CD"/>
    <w:rsid w:val="000E57C1"/>
    <w:rsid w:val="000E5EBB"/>
    <w:rsid w:val="000E641B"/>
    <w:rsid w:val="000E695E"/>
    <w:rsid w:val="000E71CB"/>
    <w:rsid w:val="000E7B79"/>
    <w:rsid w:val="000F1349"/>
    <w:rsid w:val="000F1780"/>
    <w:rsid w:val="000F3608"/>
    <w:rsid w:val="000F3865"/>
    <w:rsid w:val="000F3F06"/>
    <w:rsid w:val="000F473B"/>
    <w:rsid w:val="000F4767"/>
    <w:rsid w:val="000F4B76"/>
    <w:rsid w:val="000F5E62"/>
    <w:rsid w:val="000F635B"/>
    <w:rsid w:val="000F6D4A"/>
    <w:rsid w:val="000F7333"/>
    <w:rsid w:val="000F7486"/>
    <w:rsid w:val="00100542"/>
    <w:rsid w:val="001006D4"/>
    <w:rsid w:val="00100BE2"/>
    <w:rsid w:val="00102970"/>
    <w:rsid w:val="00103141"/>
    <w:rsid w:val="0010381B"/>
    <w:rsid w:val="00103995"/>
    <w:rsid w:val="00104446"/>
    <w:rsid w:val="00104A80"/>
    <w:rsid w:val="00105273"/>
    <w:rsid w:val="00106459"/>
    <w:rsid w:val="00107769"/>
    <w:rsid w:val="001079A7"/>
    <w:rsid w:val="00110AF6"/>
    <w:rsid w:val="00110DF0"/>
    <w:rsid w:val="00111B0F"/>
    <w:rsid w:val="001131CC"/>
    <w:rsid w:val="001136F0"/>
    <w:rsid w:val="00113727"/>
    <w:rsid w:val="00113AF1"/>
    <w:rsid w:val="001141E5"/>
    <w:rsid w:val="00114368"/>
    <w:rsid w:val="00114609"/>
    <w:rsid w:val="00114877"/>
    <w:rsid w:val="001150DD"/>
    <w:rsid w:val="00115929"/>
    <w:rsid w:val="00115B6A"/>
    <w:rsid w:val="00115BB6"/>
    <w:rsid w:val="00115DD3"/>
    <w:rsid w:val="00116B3B"/>
    <w:rsid w:val="00116F57"/>
    <w:rsid w:val="001200B8"/>
    <w:rsid w:val="00120BAA"/>
    <w:rsid w:val="00121023"/>
    <w:rsid w:val="001218DB"/>
    <w:rsid w:val="0012196A"/>
    <w:rsid w:val="0012200B"/>
    <w:rsid w:val="00122079"/>
    <w:rsid w:val="001222A1"/>
    <w:rsid w:val="001241AD"/>
    <w:rsid w:val="00126672"/>
    <w:rsid w:val="00130AD3"/>
    <w:rsid w:val="00130B34"/>
    <w:rsid w:val="00130F8C"/>
    <w:rsid w:val="001317E5"/>
    <w:rsid w:val="00132F86"/>
    <w:rsid w:val="00134553"/>
    <w:rsid w:val="00134FA7"/>
    <w:rsid w:val="00135838"/>
    <w:rsid w:val="001359E9"/>
    <w:rsid w:val="001361FC"/>
    <w:rsid w:val="0013721C"/>
    <w:rsid w:val="00137362"/>
    <w:rsid w:val="001375EF"/>
    <w:rsid w:val="00140748"/>
    <w:rsid w:val="00141013"/>
    <w:rsid w:val="00141605"/>
    <w:rsid w:val="00141653"/>
    <w:rsid w:val="00141FC2"/>
    <w:rsid w:val="001426B3"/>
    <w:rsid w:val="00144E78"/>
    <w:rsid w:val="00144EBB"/>
    <w:rsid w:val="0014549F"/>
    <w:rsid w:val="00146348"/>
    <w:rsid w:val="001466C6"/>
    <w:rsid w:val="00146AF3"/>
    <w:rsid w:val="0014768E"/>
    <w:rsid w:val="00151F39"/>
    <w:rsid w:val="00152964"/>
    <w:rsid w:val="001529FF"/>
    <w:rsid w:val="0015433D"/>
    <w:rsid w:val="00154EC3"/>
    <w:rsid w:val="001552B2"/>
    <w:rsid w:val="001558F3"/>
    <w:rsid w:val="001566E9"/>
    <w:rsid w:val="00157D2B"/>
    <w:rsid w:val="001602EF"/>
    <w:rsid w:val="00161152"/>
    <w:rsid w:val="00161271"/>
    <w:rsid w:val="00162BE5"/>
    <w:rsid w:val="00164748"/>
    <w:rsid w:val="00164807"/>
    <w:rsid w:val="00164C1E"/>
    <w:rsid w:val="00164CBA"/>
    <w:rsid w:val="00164F7B"/>
    <w:rsid w:val="00165DB1"/>
    <w:rsid w:val="001662BC"/>
    <w:rsid w:val="0016636C"/>
    <w:rsid w:val="0016680D"/>
    <w:rsid w:val="00166D88"/>
    <w:rsid w:val="00167399"/>
    <w:rsid w:val="00167684"/>
    <w:rsid w:val="00170512"/>
    <w:rsid w:val="00170534"/>
    <w:rsid w:val="00170945"/>
    <w:rsid w:val="001716FE"/>
    <w:rsid w:val="00172A65"/>
    <w:rsid w:val="00172DB7"/>
    <w:rsid w:val="00173CED"/>
    <w:rsid w:val="00173FB3"/>
    <w:rsid w:val="00175436"/>
    <w:rsid w:val="001758FC"/>
    <w:rsid w:val="00175DA5"/>
    <w:rsid w:val="00177460"/>
    <w:rsid w:val="00177E88"/>
    <w:rsid w:val="001812C6"/>
    <w:rsid w:val="0018181B"/>
    <w:rsid w:val="001821FB"/>
    <w:rsid w:val="0018222C"/>
    <w:rsid w:val="00182609"/>
    <w:rsid w:val="0018437E"/>
    <w:rsid w:val="0018557B"/>
    <w:rsid w:val="00185C14"/>
    <w:rsid w:val="001862B1"/>
    <w:rsid w:val="0018746F"/>
    <w:rsid w:val="00190B0E"/>
    <w:rsid w:val="0019109A"/>
    <w:rsid w:val="001916F5"/>
    <w:rsid w:val="00191B67"/>
    <w:rsid w:val="00193902"/>
    <w:rsid w:val="00194458"/>
    <w:rsid w:val="0019641D"/>
    <w:rsid w:val="001965E0"/>
    <w:rsid w:val="001969CC"/>
    <w:rsid w:val="00196DEE"/>
    <w:rsid w:val="00196E3E"/>
    <w:rsid w:val="001977E7"/>
    <w:rsid w:val="00197F58"/>
    <w:rsid w:val="00197FF8"/>
    <w:rsid w:val="001A10AA"/>
    <w:rsid w:val="001A160B"/>
    <w:rsid w:val="001A1866"/>
    <w:rsid w:val="001A1931"/>
    <w:rsid w:val="001A1FBA"/>
    <w:rsid w:val="001A2BA9"/>
    <w:rsid w:val="001A36FF"/>
    <w:rsid w:val="001A476E"/>
    <w:rsid w:val="001A5376"/>
    <w:rsid w:val="001A5AFC"/>
    <w:rsid w:val="001A5DBD"/>
    <w:rsid w:val="001A7164"/>
    <w:rsid w:val="001A777A"/>
    <w:rsid w:val="001B0314"/>
    <w:rsid w:val="001B14AF"/>
    <w:rsid w:val="001B14B7"/>
    <w:rsid w:val="001B15E6"/>
    <w:rsid w:val="001B1634"/>
    <w:rsid w:val="001B1A41"/>
    <w:rsid w:val="001B1C56"/>
    <w:rsid w:val="001B2547"/>
    <w:rsid w:val="001B2EAA"/>
    <w:rsid w:val="001B3DDA"/>
    <w:rsid w:val="001B45FC"/>
    <w:rsid w:val="001B492C"/>
    <w:rsid w:val="001B493E"/>
    <w:rsid w:val="001B498A"/>
    <w:rsid w:val="001B4E54"/>
    <w:rsid w:val="001B5718"/>
    <w:rsid w:val="001B5BFC"/>
    <w:rsid w:val="001B5CB7"/>
    <w:rsid w:val="001B632C"/>
    <w:rsid w:val="001B7835"/>
    <w:rsid w:val="001C00EE"/>
    <w:rsid w:val="001C01B3"/>
    <w:rsid w:val="001C07DB"/>
    <w:rsid w:val="001C149C"/>
    <w:rsid w:val="001C1A10"/>
    <w:rsid w:val="001C2554"/>
    <w:rsid w:val="001C31A6"/>
    <w:rsid w:val="001C334D"/>
    <w:rsid w:val="001C415C"/>
    <w:rsid w:val="001C44AF"/>
    <w:rsid w:val="001C490D"/>
    <w:rsid w:val="001C4E31"/>
    <w:rsid w:val="001C5140"/>
    <w:rsid w:val="001C5C79"/>
    <w:rsid w:val="001C7557"/>
    <w:rsid w:val="001D0E38"/>
    <w:rsid w:val="001D0ED3"/>
    <w:rsid w:val="001D1081"/>
    <w:rsid w:val="001D2B4E"/>
    <w:rsid w:val="001D2E03"/>
    <w:rsid w:val="001D2F8B"/>
    <w:rsid w:val="001D5652"/>
    <w:rsid w:val="001D57FE"/>
    <w:rsid w:val="001D59F0"/>
    <w:rsid w:val="001D7024"/>
    <w:rsid w:val="001D7089"/>
    <w:rsid w:val="001E1743"/>
    <w:rsid w:val="001E2341"/>
    <w:rsid w:val="001E2643"/>
    <w:rsid w:val="001E2ED1"/>
    <w:rsid w:val="001E3C69"/>
    <w:rsid w:val="001E3E51"/>
    <w:rsid w:val="001E3F91"/>
    <w:rsid w:val="001E4173"/>
    <w:rsid w:val="001E556B"/>
    <w:rsid w:val="001E609A"/>
    <w:rsid w:val="001E6117"/>
    <w:rsid w:val="001E63AB"/>
    <w:rsid w:val="001E6B71"/>
    <w:rsid w:val="001E77EB"/>
    <w:rsid w:val="001E797E"/>
    <w:rsid w:val="001F0AA3"/>
    <w:rsid w:val="001F1284"/>
    <w:rsid w:val="001F1B7E"/>
    <w:rsid w:val="001F339D"/>
    <w:rsid w:val="001F3585"/>
    <w:rsid w:val="001F4536"/>
    <w:rsid w:val="001F4D41"/>
    <w:rsid w:val="001F4EC4"/>
    <w:rsid w:val="001F5FB4"/>
    <w:rsid w:val="001F693B"/>
    <w:rsid w:val="001F6F93"/>
    <w:rsid w:val="001F7DE8"/>
    <w:rsid w:val="00200067"/>
    <w:rsid w:val="0020069F"/>
    <w:rsid w:val="002007E7"/>
    <w:rsid w:val="00200919"/>
    <w:rsid w:val="00200C3C"/>
    <w:rsid w:val="00200FF8"/>
    <w:rsid w:val="00202393"/>
    <w:rsid w:val="00203F28"/>
    <w:rsid w:val="00203F3C"/>
    <w:rsid w:val="00204301"/>
    <w:rsid w:val="0020449C"/>
    <w:rsid w:val="00204781"/>
    <w:rsid w:val="002054BC"/>
    <w:rsid w:val="002065C3"/>
    <w:rsid w:val="002066B3"/>
    <w:rsid w:val="00206E19"/>
    <w:rsid w:val="00210BC0"/>
    <w:rsid w:val="00210E28"/>
    <w:rsid w:val="00211C1C"/>
    <w:rsid w:val="00212A41"/>
    <w:rsid w:val="00213B4D"/>
    <w:rsid w:val="00213CBE"/>
    <w:rsid w:val="00213F72"/>
    <w:rsid w:val="00214269"/>
    <w:rsid w:val="00214689"/>
    <w:rsid w:val="00215EEB"/>
    <w:rsid w:val="002165A3"/>
    <w:rsid w:val="002168D0"/>
    <w:rsid w:val="002171E1"/>
    <w:rsid w:val="00217E9A"/>
    <w:rsid w:val="002209A9"/>
    <w:rsid w:val="00221364"/>
    <w:rsid w:val="00221A5B"/>
    <w:rsid w:val="00222C02"/>
    <w:rsid w:val="00223BEA"/>
    <w:rsid w:val="00224AA6"/>
    <w:rsid w:val="00224AC5"/>
    <w:rsid w:val="00226F27"/>
    <w:rsid w:val="00230D9E"/>
    <w:rsid w:val="00231B73"/>
    <w:rsid w:val="00231BE8"/>
    <w:rsid w:val="00232AA1"/>
    <w:rsid w:val="002331C3"/>
    <w:rsid w:val="00233DC0"/>
    <w:rsid w:val="00234B9B"/>
    <w:rsid w:val="00236029"/>
    <w:rsid w:val="00236068"/>
    <w:rsid w:val="002364BF"/>
    <w:rsid w:val="00236D54"/>
    <w:rsid w:val="002375F9"/>
    <w:rsid w:val="0024064D"/>
    <w:rsid w:val="0024189C"/>
    <w:rsid w:val="00242BE9"/>
    <w:rsid w:val="0024381A"/>
    <w:rsid w:val="00243E6A"/>
    <w:rsid w:val="0024484A"/>
    <w:rsid w:val="00245478"/>
    <w:rsid w:val="00245CE9"/>
    <w:rsid w:val="00246365"/>
    <w:rsid w:val="00250290"/>
    <w:rsid w:val="002506AA"/>
    <w:rsid w:val="002513AF"/>
    <w:rsid w:val="00252E08"/>
    <w:rsid w:val="002539FB"/>
    <w:rsid w:val="00253C05"/>
    <w:rsid w:val="00254745"/>
    <w:rsid w:val="00255585"/>
    <w:rsid w:val="00255EF1"/>
    <w:rsid w:val="00256503"/>
    <w:rsid w:val="00256DE5"/>
    <w:rsid w:val="00257189"/>
    <w:rsid w:val="00257303"/>
    <w:rsid w:val="002575CA"/>
    <w:rsid w:val="00261265"/>
    <w:rsid w:val="002623BE"/>
    <w:rsid w:val="0026277E"/>
    <w:rsid w:val="00263254"/>
    <w:rsid w:val="002633B9"/>
    <w:rsid w:val="00264DC5"/>
    <w:rsid w:val="00265537"/>
    <w:rsid w:val="002662C6"/>
    <w:rsid w:val="00267356"/>
    <w:rsid w:val="002675A0"/>
    <w:rsid w:val="002675B8"/>
    <w:rsid w:val="00267B46"/>
    <w:rsid w:val="00271B8F"/>
    <w:rsid w:val="00271F48"/>
    <w:rsid w:val="00272079"/>
    <w:rsid w:val="0027213F"/>
    <w:rsid w:val="0027257D"/>
    <w:rsid w:val="002728D8"/>
    <w:rsid w:val="00272DF2"/>
    <w:rsid w:val="00273277"/>
    <w:rsid w:val="00273EEF"/>
    <w:rsid w:val="00274511"/>
    <w:rsid w:val="002754D8"/>
    <w:rsid w:val="00275CF5"/>
    <w:rsid w:val="00276222"/>
    <w:rsid w:val="002770B1"/>
    <w:rsid w:val="00277260"/>
    <w:rsid w:val="002778E4"/>
    <w:rsid w:val="002822C2"/>
    <w:rsid w:val="002823E8"/>
    <w:rsid w:val="002828B9"/>
    <w:rsid w:val="0028313D"/>
    <w:rsid w:val="00283F5A"/>
    <w:rsid w:val="00284106"/>
    <w:rsid w:val="002852E3"/>
    <w:rsid w:val="002865EC"/>
    <w:rsid w:val="00286714"/>
    <w:rsid w:val="002875B1"/>
    <w:rsid w:val="00287979"/>
    <w:rsid w:val="00290327"/>
    <w:rsid w:val="00291F1E"/>
    <w:rsid w:val="002939B9"/>
    <w:rsid w:val="00293E48"/>
    <w:rsid w:val="00295D55"/>
    <w:rsid w:val="00295EC5"/>
    <w:rsid w:val="00296549"/>
    <w:rsid w:val="002968D1"/>
    <w:rsid w:val="002A0163"/>
    <w:rsid w:val="002A07C4"/>
    <w:rsid w:val="002A1A03"/>
    <w:rsid w:val="002A1CB4"/>
    <w:rsid w:val="002A5D3A"/>
    <w:rsid w:val="002A64BD"/>
    <w:rsid w:val="002A6A1F"/>
    <w:rsid w:val="002B0AB7"/>
    <w:rsid w:val="002B1642"/>
    <w:rsid w:val="002B3F22"/>
    <w:rsid w:val="002B6C7F"/>
    <w:rsid w:val="002B6F20"/>
    <w:rsid w:val="002B7173"/>
    <w:rsid w:val="002B7803"/>
    <w:rsid w:val="002C04FB"/>
    <w:rsid w:val="002C07CB"/>
    <w:rsid w:val="002C1EEB"/>
    <w:rsid w:val="002C20C3"/>
    <w:rsid w:val="002C31AE"/>
    <w:rsid w:val="002C35C4"/>
    <w:rsid w:val="002C3A52"/>
    <w:rsid w:val="002D1CB9"/>
    <w:rsid w:val="002D29C7"/>
    <w:rsid w:val="002D2F54"/>
    <w:rsid w:val="002D3C9A"/>
    <w:rsid w:val="002D44DB"/>
    <w:rsid w:val="002D4A72"/>
    <w:rsid w:val="002D4ED8"/>
    <w:rsid w:val="002D5425"/>
    <w:rsid w:val="002D590E"/>
    <w:rsid w:val="002D668C"/>
    <w:rsid w:val="002D6708"/>
    <w:rsid w:val="002D6974"/>
    <w:rsid w:val="002D6F8B"/>
    <w:rsid w:val="002D7443"/>
    <w:rsid w:val="002D7662"/>
    <w:rsid w:val="002E0BE4"/>
    <w:rsid w:val="002E2310"/>
    <w:rsid w:val="002E2537"/>
    <w:rsid w:val="002E3FE2"/>
    <w:rsid w:val="002E4712"/>
    <w:rsid w:val="002E4BA2"/>
    <w:rsid w:val="002E546F"/>
    <w:rsid w:val="002E5A9C"/>
    <w:rsid w:val="002E78E9"/>
    <w:rsid w:val="002E7B4F"/>
    <w:rsid w:val="002E7E1A"/>
    <w:rsid w:val="002E7E2B"/>
    <w:rsid w:val="002F0A4F"/>
    <w:rsid w:val="002F28CF"/>
    <w:rsid w:val="002F2C5E"/>
    <w:rsid w:val="002F3A1F"/>
    <w:rsid w:val="002F4EC0"/>
    <w:rsid w:val="002F55DA"/>
    <w:rsid w:val="002F5C71"/>
    <w:rsid w:val="002F6560"/>
    <w:rsid w:val="002F76AE"/>
    <w:rsid w:val="002F7A88"/>
    <w:rsid w:val="003005B4"/>
    <w:rsid w:val="00301683"/>
    <w:rsid w:val="00301760"/>
    <w:rsid w:val="00301A95"/>
    <w:rsid w:val="00303694"/>
    <w:rsid w:val="00304659"/>
    <w:rsid w:val="00304962"/>
    <w:rsid w:val="00305634"/>
    <w:rsid w:val="00305DD7"/>
    <w:rsid w:val="003061D1"/>
    <w:rsid w:val="0030643C"/>
    <w:rsid w:val="00306A64"/>
    <w:rsid w:val="00306AFE"/>
    <w:rsid w:val="00306FBC"/>
    <w:rsid w:val="0030789D"/>
    <w:rsid w:val="003107ED"/>
    <w:rsid w:val="00311518"/>
    <w:rsid w:val="003115FA"/>
    <w:rsid w:val="00311807"/>
    <w:rsid w:val="00312D65"/>
    <w:rsid w:val="003145A0"/>
    <w:rsid w:val="0031703D"/>
    <w:rsid w:val="00317335"/>
    <w:rsid w:val="00317ADC"/>
    <w:rsid w:val="00320061"/>
    <w:rsid w:val="00320718"/>
    <w:rsid w:val="003208FA"/>
    <w:rsid w:val="0032119D"/>
    <w:rsid w:val="00321D30"/>
    <w:rsid w:val="003220CC"/>
    <w:rsid w:val="003221A5"/>
    <w:rsid w:val="00322407"/>
    <w:rsid w:val="0032295E"/>
    <w:rsid w:val="00324B06"/>
    <w:rsid w:val="0032635C"/>
    <w:rsid w:val="0032639A"/>
    <w:rsid w:val="00326DA0"/>
    <w:rsid w:val="00326E07"/>
    <w:rsid w:val="003270FC"/>
    <w:rsid w:val="003306D0"/>
    <w:rsid w:val="003309F8"/>
    <w:rsid w:val="00330F32"/>
    <w:rsid w:val="003310D7"/>
    <w:rsid w:val="00331650"/>
    <w:rsid w:val="00331BC7"/>
    <w:rsid w:val="00333085"/>
    <w:rsid w:val="00333BA5"/>
    <w:rsid w:val="00334063"/>
    <w:rsid w:val="003366AC"/>
    <w:rsid w:val="00337AFA"/>
    <w:rsid w:val="00337FEE"/>
    <w:rsid w:val="00341F27"/>
    <w:rsid w:val="0034316F"/>
    <w:rsid w:val="00344BBD"/>
    <w:rsid w:val="00345631"/>
    <w:rsid w:val="0034614F"/>
    <w:rsid w:val="00351144"/>
    <w:rsid w:val="00351193"/>
    <w:rsid w:val="003512A8"/>
    <w:rsid w:val="00351308"/>
    <w:rsid w:val="00351A68"/>
    <w:rsid w:val="00352CAF"/>
    <w:rsid w:val="003539CA"/>
    <w:rsid w:val="003553A8"/>
    <w:rsid w:val="00355734"/>
    <w:rsid w:val="00355DB4"/>
    <w:rsid w:val="00356E2B"/>
    <w:rsid w:val="003572B0"/>
    <w:rsid w:val="00357D68"/>
    <w:rsid w:val="003613AE"/>
    <w:rsid w:val="003614B6"/>
    <w:rsid w:val="00361700"/>
    <w:rsid w:val="00361B37"/>
    <w:rsid w:val="003620AB"/>
    <w:rsid w:val="003620CE"/>
    <w:rsid w:val="003653DF"/>
    <w:rsid w:val="003653F7"/>
    <w:rsid w:val="0036763A"/>
    <w:rsid w:val="00367C8B"/>
    <w:rsid w:val="0037015E"/>
    <w:rsid w:val="003710E5"/>
    <w:rsid w:val="0037271E"/>
    <w:rsid w:val="0037284D"/>
    <w:rsid w:val="00373217"/>
    <w:rsid w:val="00373436"/>
    <w:rsid w:val="0037350C"/>
    <w:rsid w:val="00373523"/>
    <w:rsid w:val="00373914"/>
    <w:rsid w:val="0037407C"/>
    <w:rsid w:val="003749E3"/>
    <w:rsid w:val="00374F74"/>
    <w:rsid w:val="00375112"/>
    <w:rsid w:val="00376A4B"/>
    <w:rsid w:val="00377709"/>
    <w:rsid w:val="00377A3E"/>
    <w:rsid w:val="003804D5"/>
    <w:rsid w:val="00381704"/>
    <w:rsid w:val="0038177E"/>
    <w:rsid w:val="00381B76"/>
    <w:rsid w:val="00381BD0"/>
    <w:rsid w:val="0038281C"/>
    <w:rsid w:val="003839D8"/>
    <w:rsid w:val="00384197"/>
    <w:rsid w:val="003841BF"/>
    <w:rsid w:val="00384D3C"/>
    <w:rsid w:val="00385372"/>
    <w:rsid w:val="00385833"/>
    <w:rsid w:val="00386055"/>
    <w:rsid w:val="003867F8"/>
    <w:rsid w:val="00387138"/>
    <w:rsid w:val="00387351"/>
    <w:rsid w:val="00390047"/>
    <w:rsid w:val="003904F9"/>
    <w:rsid w:val="00391120"/>
    <w:rsid w:val="003916A0"/>
    <w:rsid w:val="00392144"/>
    <w:rsid w:val="00392F8B"/>
    <w:rsid w:val="003932D9"/>
    <w:rsid w:val="003939F7"/>
    <w:rsid w:val="003946CF"/>
    <w:rsid w:val="00394745"/>
    <w:rsid w:val="00395A45"/>
    <w:rsid w:val="00395BEB"/>
    <w:rsid w:val="003961A0"/>
    <w:rsid w:val="00396979"/>
    <w:rsid w:val="003976A4"/>
    <w:rsid w:val="00397AF3"/>
    <w:rsid w:val="003A15B5"/>
    <w:rsid w:val="003A2AD3"/>
    <w:rsid w:val="003A37AC"/>
    <w:rsid w:val="003A3A8C"/>
    <w:rsid w:val="003A45CB"/>
    <w:rsid w:val="003A47B3"/>
    <w:rsid w:val="003A5446"/>
    <w:rsid w:val="003A64D3"/>
    <w:rsid w:val="003A7093"/>
    <w:rsid w:val="003A70AE"/>
    <w:rsid w:val="003A7471"/>
    <w:rsid w:val="003B002C"/>
    <w:rsid w:val="003B01B9"/>
    <w:rsid w:val="003B01D9"/>
    <w:rsid w:val="003B067F"/>
    <w:rsid w:val="003B0838"/>
    <w:rsid w:val="003B0FDF"/>
    <w:rsid w:val="003B10BD"/>
    <w:rsid w:val="003B10CB"/>
    <w:rsid w:val="003B12C4"/>
    <w:rsid w:val="003B1330"/>
    <w:rsid w:val="003B17B9"/>
    <w:rsid w:val="003B2410"/>
    <w:rsid w:val="003B24C1"/>
    <w:rsid w:val="003B315A"/>
    <w:rsid w:val="003B3B10"/>
    <w:rsid w:val="003B4399"/>
    <w:rsid w:val="003B468C"/>
    <w:rsid w:val="003B48F2"/>
    <w:rsid w:val="003B59A1"/>
    <w:rsid w:val="003B62B9"/>
    <w:rsid w:val="003B6D67"/>
    <w:rsid w:val="003B6FD5"/>
    <w:rsid w:val="003C09A2"/>
    <w:rsid w:val="003C0D20"/>
    <w:rsid w:val="003C0EBA"/>
    <w:rsid w:val="003C12FE"/>
    <w:rsid w:val="003C14CD"/>
    <w:rsid w:val="003C22DF"/>
    <w:rsid w:val="003C299B"/>
    <w:rsid w:val="003C2AB4"/>
    <w:rsid w:val="003C2DF7"/>
    <w:rsid w:val="003C333E"/>
    <w:rsid w:val="003C3498"/>
    <w:rsid w:val="003C5416"/>
    <w:rsid w:val="003C67AC"/>
    <w:rsid w:val="003C7008"/>
    <w:rsid w:val="003C7D99"/>
    <w:rsid w:val="003D03B5"/>
    <w:rsid w:val="003D0588"/>
    <w:rsid w:val="003D09C6"/>
    <w:rsid w:val="003D1143"/>
    <w:rsid w:val="003D13CF"/>
    <w:rsid w:val="003D20FB"/>
    <w:rsid w:val="003D2BFE"/>
    <w:rsid w:val="003D3006"/>
    <w:rsid w:val="003D3883"/>
    <w:rsid w:val="003D4890"/>
    <w:rsid w:val="003D492F"/>
    <w:rsid w:val="003D4DF9"/>
    <w:rsid w:val="003D542B"/>
    <w:rsid w:val="003D551D"/>
    <w:rsid w:val="003D5629"/>
    <w:rsid w:val="003D6CDB"/>
    <w:rsid w:val="003D6DCB"/>
    <w:rsid w:val="003D74D6"/>
    <w:rsid w:val="003D7985"/>
    <w:rsid w:val="003D7EDB"/>
    <w:rsid w:val="003E2206"/>
    <w:rsid w:val="003E247B"/>
    <w:rsid w:val="003E32F7"/>
    <w:rsid w:val="003E369B"/>
    <w:rsid w:val="003E429F"/>
    <w:rsid w:val="003E4C62"/>
    <w:rsid w:val="003E4FEF"/>
    <w:rsid w:val="003E50F6"/>
    <w:rsid w:val="003E6EA7"/>
    <w:rsid w:val="003E7C7B"/>
    <w:rsid w:val="003F0BCC"/>
    <w:rsid w:val="003F0DA9"/>
    <w:rsid w:val="003F1030"/>
    <w:rsid w:val="003F15C2"/>
    <w:rsid w:val="003F1B1F"/>
    <w:rsid w:val="003F23B8"/>
    <w:rsid w:val="003F2E13"/>
    <w:rsid w:val="003F2E92"/>
    <w:rsid w:val="003F4D8B"/>
    <w:rsid w:val="003F52D3"/>
    <w:rsid w:val="003F56B0"/>
    <w:rsid w:val="003F5D2B"/>
    <w:rsid w:val="003F6BCF"/>
    <w:rsid w:val="003F7FF5"/>
    <w:rsid w:val="00400F6A"/>
    <w:rsid w:val="0040192D"/>
    <w:rsid w:val="00401EE8"/>
    <w:rsid w:val="00402AB6"/>
    <w:rsid w:val="00402C2F"/>
    <w:rsid w:val="0040340C"/>
    <w:rsid w:val="00403420"/>
    <w:rsid w:val="00403684"/>
    <w:rsid w:val="00404431"/>
    <w:rsid w:val="0040579B"/>
    <w:rsid w:val="00405E15"/>
    <w:rsid w:val="0040638A"/>
    <w:rsid w:val="00407401"/>
    <w:rsid w:val="004079D4"/>
    <w:rsid w:val="00407D63"/>
    <w:rsid w:val="00407FC6"/>
    <w:rsid w:val="00411440"/>
    <w:rsid w:val="00411854"/>
    <w:rsid w:val="004118B1"/>
    <w:rsid w:val="0041201C"/>
    <w:rsid w:val="00412ADB"/>
    <w:rsid w:val="0041312C"/>
    <w:rsid w:val="004142D7"/>
    <w:rsid w:val="0041481D"/>
    <w:rsid w:val="00414AA2"/>
    <w:rsid w:val="00415062"/>
    <w:rsid w:val="004151C9"/>
    <w:rsid w:val="00416095"/>
    <w:rsid w:val="0041652D"/>
    <w:rsid w:val="004165FD"/>
    <w:rsid w:val="004172FD"/>
    <w:rsid w:val="00417C2F"/>
    <w:rsid w:val="00417EDA"/>
    <w:rsid w:val="00420053"/>
    <w:rsid w:val="00421455"/>
    <w:rsid w:val="004221EA"/>
    <w:rsid w:val="004227C2"/>
    <w:rsid w:val="00422B13"/>
    <w:rsid w:val="00423192"/>
    <w:rsid w:val="00423301"/>
    <w:rsid w:val="00423852"/>
    <w:rsid w:val="004240C2"/>
    <w:rsid w:val="00424A11"/>
    <w:rsid w:val="004261CD"/>
    <w:rsid w:val="00426783"/>
    <w:rsid w:val="0042758F"/>
    <w:rsid w:val="004276AB"/>
    <w:rsid w:val="00427D9D"/>
    <w:rsid w:val="00431140"/>
    <w:rsid w:val="004321BD"/>
    <w:rsid w:val="00432BB9"/>
    <w:rsid w:val="004347DE"/>
    <w:rsid w:val="00434ACB"/>
    <w:rsid w:val="00434DB2"/>
    <w:rsid w:val="00436287"/>
    <w:rsid w:val="004376DD"/>
    <w:rsid w:val="00437876"/>
    <w:rsid w:val="00437F0F"/>
    <w:rsid w:val="004414AD"/>
    <w:rsid w:val="00441F13"/>
    <w:rsid w:val="00441F40"/>
    <w:rsid w:val="004424DC"/>
    <w:rsid w:val="004426B8"/>
    <w:rsid w:val="00444003"/>
    <w:rsid w:val="00445361"/>
    <w:rsid w:val="004468AA"/>
    <w:rsid w:val="00447F48"/>
    <w:rsid w:val="004504ED"/>
    <w:rsid w:val="0045052D"/>
    <w:rsid w:val="00450EDB"/>
    <w:rsid w:val="0045177D"/>
    <w:rsid w:val="00452C6E"/>
    <w:rsid w:val="004531C9"/>
    <w:rsid w:val="004531D3"/>
    <w:rsid w:val="00453D4B"/>
    <w:rsid w:val="004540B9"/>
    <w:rsid w:val="0045447B"/>
    <w:rsid w:val="004556E3"/>
    <w:rsid w:val="004574D3"/>
    <w:rsid w:val="00457C3D"/>
    <w:rsid w:val="0046040E"/>
    <w:rsid w:val="0046126D"/>
    <w:rsid w:val="00461CA5"/>
    <w:rsid w:val="0046317E"/>
    <w:rsid w:val="00463E48"/>
    <w:rsid w:val="00464B2A"/>
    <w:rsid w:val="00465EB5"/>
    <w:rsid w:val="0046662F"/>
    <w:rsid w:val="004705F2"/>
    <w:rsid w:val="00470C28"/>
    <w:rsid w:val="00470D0C"/>
    <w:rsid w:val="0047122F"/>
    <w:rsid w:val="00472D29"/>
    <w:rsid w:val="00473368"/>
    <w:rsid w:val="00473D8E"/>
    <w:rsid w:val="00474BF9"/>
    <w:rsid w:val="004751CB"/>
    <w:rsid w:val="00475417"/>
    <w:rsid w:val="004757B9"/>
    <w:rsid w:val="0047620B"/>
    <w:rsid w:val="00476B41"/>
    <w:rsid w:val="0047776B"/>
    <w:rsid w:val="004779EC"/>
    <w:rsid w:val="00477C53"/>
    <w:rsid w:val="0048045D"/>
    <w:rsid w:val="004806C3"/>
    <w:rsid w:val="00482928"/>
    <w:rsid w:val="00482A53"/>
    <w:rsid w:val="004839C1"/>
    <w:rsid w:val="00484852"/>
    <w:rsid w:val="00484944"/>
    <w:rsid w:val="00485D67"/>
    <w:rsid w:val="0048658F"/>
    <w:rsid w:val="00486C3E"/>
    <w:rsid w:val="00486CFB"/>
    <w:rsid w:val="00486EAE"/>
    <w:rsid w:val="004874B6"/>
    <w:rsid w:val="004874D5"/>
    <w:rsid w:val="0048767C"/>
    <w:rsid w:val="0048781A"/>
    <w:rsid w:val="004878B0"/>
    <w:rsid w:val="004878F7"/>
    <w:rsid w:val="00487E8F"/>
    <w:rsid w:val="00487ED5"/>
    <w:rsid w:val="004901AE"/>
    <w:rsid w:val="00490348"/>
    <w:rsid w:val="00490DE4"/>
    <w:rsid w:val="0049124C"/>
    <w:rsid w:val="00491673"/>
    <w:rsid w:val="004920EE"/>
    <w:rsid w:val="00492D02"/>
    <w:rsid w:val="00493118"/>
    <w:rsid w:val="00493192"/>
    <w:rsid w:val="00493502"/>
    <w:rsid w:val="00493AB5"/>
    <w:rsid w:val="00495141"/>
    <w:rsid w:val="00496018"/>
    <w:rsid w:val="0049636D"/>
    <w:rsid w:val="004963B5"/>
    <w:rsid w:val="00497E97"/>
    <w:rsid w:val="004A0199"/>
    <w:rsid w:val="004A0682"/>
    <w:rsid w:val="004A08AC"/>
    <w:rsid w:val="004A182B"/>
    <w:rsid w:val="004A1CCB"/>
    <w:rsid w:val="004A1EFF"/>
    <w:rsid w:val="004A2068"/>
    <w:rsid w:val="004A23D2"/>
    <w:rsid w:val="004A249E"/>
    <w:rsid w:val="004A2A17"/>
    <w:rsid w:val="004A310C"/>
    <w:rsid w:val="004A4161"/>
    <w:rsid w:val="004A4484"/>
    <w:rsid w:val="004A44DC"/>
    <w:rsid w:val="004A45AA"/>
    <w:rsid w:val="004A58B7"/>
    <w:rsid w:val="004A61E5"/>
    <w:rsid w:val="004A6D32"/>
    <w:rsid w:val="004A7092"/>
    <w:rsid w:val="004A742A"/>
    <w:rsid w:val="004B3ED3"/>
    <w:rsid w:val="004B4158"/>
    <w:rsid w:val="004B4814"/>
    <w:rsid w:val="004B559D"/>
    <w:rsid w:val="004B55DB"/>
    <w:rsid w:val="004B56DC"/>
    <w:rsid w:val="004B57C2"/>
    <w:rsid w:val="004B591C"/>
    <w:rsid w:val="004B5B39"/>
    <w:rsid w:val="004B64D1"/>
    <w:rsid w:val="004B6530"/>
    <w:rsid w:val="004B7019"/>
    <w:rsid w:val="004C049C"/>
    <w:rsid w:val="004C1E3D"/>
    <w:rsid w:val="004C210E"/>
    <w:rsid w:val="004C2AD4"/>
    <w:rsid w:val="004C30FE"/>
    <w:rsid w:val="004C32EF"/>
    <w:rsid w:val="004C48E1"/>
    <w:rsid w:val="004C60EB"/>
    <w:rsid w:val="004C6B5C"/>
    <w:rsid w:val="004C6D93"/>
    <w:rsid w:val="004D07F6"/>
    <w:rsid w:val="004D129F"/>
    <w:rsid w:val="004D3A27"/>
    <w:rsid w:val="004D3B12"/>
    <w:rsid w:val="004D619E"/>
    <w:rsid w:val="004D6B4B"/>
    <w:rsid w:val="004D74A9"/>
    <w:rsid w:val="004D763F"/>
    <w:rsid w:val="004E1234"/>
    <w:rsid w:val="004E1A72"/>
    <w:rsid w:val="004E2518"/>
    <w:rsid w:val="004E329D"/>
    <w:rsid w:val="004E3786"/>
    <w:rsid w:val="004E37B3"/>
    <w:rsid w:val="004E3A43"/>
    <w:rsid w:val="004E3C86"/>
    <w:rsid w:val="004E49C7"/>
    <w:rsid w:val="004E4DFD"/>
    <w:rsid w:val="004E5009"/>
    <w:rsid w:val="004E51AE"/>
    <w:rsid w:val="004E5927"/>
    <w:rsid w:val="004E594E"/>
    <w:rsid w:val="004E5F74"/>
    <w:rsid w:val="004E61B5"/>
    <w:rsid w:val="004E6B6E"/>
    <w:rsid w:val="004E73AA"/>
    <w:rsid w:val="004E7F29"/>
    <w:rsid w:val="004F0149"/>
    <w:rsid w:val="004F080B"/>
    <w:rsid w:val="004F086C"/>
    <w:rsid w:val="004F10EA"/>
    <w:rsid w:val="004F2236"/>
    <w:rsid w:val="004F25DD"/>
    <w:rsid w:val="004F4481"/>
    <w:rsid w:val="004F534C"/>
    <w:rsid w:val="004F733F"/>
    <w:rsid w:val="004F79BE"/>
    <w:rsid w:val="00500C7F"/>
    <w:rsid w:val="00501461"/>
    <w:rsid w:val="00501521"/>
    <w:rsid w:val="00501F9E"/>
    <w:rsid w:val="00502341"/>
    <w:rsid w:val="00502344"/>
    <w:rsid w:val="00502B56"/>
    <w:rsid w:val="00503D21"/>
    <w:rsid w:val="00503EE5"/>
    <w:rsid w:val="005043BB"/>
    <w:rsid w:val="00505085"/>
    <w:rsid w:val="00505662"/>
    <w:rsid w:val="00505821"/>
    <w:rsid w:val="00505A93"/>
    <w:rsid w:val="00506098"/>
    <w:rsid w:val="00506612"/>
    <w:rsid w:val="00506E89"/>
    <w:rsid w:val="00507418"/>
    <w:rsid w:val="00507C38"/>
    <w:rsid w:val="005105F5"/>
    <w:rsid w:val="00510827"/>
    <w:rsid w:val="00510DFC"/>
    <w:rsid w:val="005116A0"/>
    <w:rsid w:val="0051193D"/>
    <w:rsid w:val="005119E9"/>
    <w:rsid w:val="0051266A"/>
    <w:rsid w:val="005130FC"/>
    <w:rsid w:val="005136CB"/>
    <w:rsid w:val="00513D2E"/>
    <w:rsid w:val="005147C7"/>
    <w:rsid w:val="0051525B"/>
    <w:rsid w:val="00515724"/>
    <w:rsid w:val="0051703F"/>
    <w:rsid w:val="005173D0"/>
    <w:rsid w:val="0051785A"/>
    <w:rsid w:val="00520FA6"/>
    <w:rsid w:val="005211EA"/>
    <w:rsid w:val="00521B38"/>
    <w:rsid w:val="00521B88"/>
    <w:rsid w:val="00522235"/>
    <w:rsid w:val="0052292F"/>
    <w:rsid w:val="005231A8"/>
    <w:rsid w:val="0052431D"/>
    <w:rsid w:val="005243F6"/>
    <w:rsid w:val="0052490A"/>
    <w:rsid w:val="00525C90"/>
    <w:rsid w:val="005269D6"/>
    <w:rsid w:val="00527782"/>
    <w:rsid w:val="0053006A"/>
    <w:rsid w:val="00530573"/>
    <w:rsid w:val="00530781"/>
    <w:rsid w:val="00531B77"/>
    <w:rsid w:val="00531BA2"/>
    <w:rsid w:val="00532204"/>
    <w:rsid w:val="0053266A"/>
    <w:rsid w:val="00533141"/>
    <w:rsid w:val="00533D81"/>
    <w:rsid w:val="00535316"/>
    <w:rsid w:val="00536285"/>
    <w:rsid w:val="0053629A"/>
    <w:rsid w:val="005379A5"/>
    <w:rsid w:val="00537D9B"/>
    <w:rsid w:val="00540707"/>
    <w:rsid w:val="005409A8"/>
    <w:rsid w:val="00541280"/>
    <w:rsid w:val="005418F1"/>
    <w:rsid w:val="005421CE"/>
    <w:rsid w:val="00542DA3"/>
    <w:rsid w:val="00542F65"/>
    <w:rsid w:val="0054359E"/>
    <w:rsid w:val="00544379"/>
    <w:rsid w:val="00544E3B"/>
    <w:rsid w:val="005452BE"/>
    <w:rsid w:val="00546EE4"/>
    <w:rsid w:val="00547760"/>
    <w:rsid w:val="00550917"/>
    <w:rsid w:val="00550F1A"/>
    <w:rsid w:val="005510C8"/>
    <w:rsid w:val="00552621"/>
    <w:rsid w:val="00552653"/>
    <w:rsid w:val="00552F07"/>
    <w:rsid w:val="00553C49"/>
    <w:rsid w:val="00553DD7"/>
    <w:rsid w:val="005541E9"/>
    <w:rsid w:val="0055537A"/>
    <w:rsid w:val="00555762"/>
    <w:rsid w:val="0055748C"/>
    <w:rsid w:val="005575DB"/>
    <w:rsid w:val="00560B8C"/>
    <w:rsid w:val="00562137"/>
    <w:rsid w:val="00562173"/>
    <w:rsid w:val="00562C4B"/>
    <w:rsid w:val="00562E9C"/>
    <w:rsid w:val="00563014"/>
    <w:rsid w:val="005651EE"/>
    <w:rsid w:val="005659AC"/>
    <w:rsid w:val="00566641"/>
    <w:rsid w:val="00567931"/>
    <w:rsid w:val="00567B88"/>
    <w:rsid w:val="00567E25"/>
    <w:rsid w:val="00570768"/>
    <w:rsid w:val="0057327D"/>
    <w:rsid w:val="005733FE"/>
    <w:rsid w:val="0057349E"/>
    <w:rsid w:val="0057436E"/>
    <w:rsid w:val="00576CE1"/>
    <w:rsid w:val="00577892"/>
    <w:rsid w:val="005807AB"/>
    <w:rsid w:val="00580B75"/>
    <w:rsid w:val="00580F3A"/>
    <w:rsid w:val="00581479"/>
    <w:rsid w:val="00581B94"/>
    <w:rsid w:val="005829E6"/>
    <w:rsid w:val="00583991"/>
    <w:rsid w:val="005842C4"/>
    <w:rsid w:val="00585089"/>
    <w:rsid w:val="005850D6"/>
    <w:rsid w:val="005854B6"/>
    <w:rsid w:val="00585769"/>
    <w:rsid w:val="00585CF3"/>
    <w:rsid w:val="005864F5"/>
    <w:rsid w:val="0058650D"/>
    <w:rsid w:val="00586659"/>
    <w:rsid w:val="00586857"/>
    <w:rsid w:val="00587226"/>
    <w:rsid w:val="005906DB"/>
    <w:rsid w:val="005909D0"/>
    <w:rsid w:val="00591010"/>
    <w:rsid w:val="00591A6D"/>
    <w:rsid w:val="00593775"/>
    <w:rsid w:val="005939B1"/>
    <w:rsid w:val="00594A4C"/>
    <w:rsid w:val="0059601A"/>
    <w:rsid w:val="0059609B"/>
    <w:rsid w:val="00596F34"/>
    <w:rsid w:val="00597484"/>
    <w:rsid w:val="00597535"/>
    <w:rsid w:val="005976DD"/>
    <w:rsid w:val="00597966"/>
    <w:rsid w:val="005A02CC"/>
    <w:rsid w:val="005A074B"/>
    <w:rsid w:val="005A0AB2"/>
    <w:rsid w:val="005A0F7A"/>
    <w:rsid w:val="005A1373"/>
    <w:rsid w:val="005A2015"/>
    <w:rsid w:val="005A2A43"/>
    <w:rsid w:val="005A3A5B"/>
    <w:rsid w:val="005A497C"/>
    <w:rsid w:val="005A49E9"/>
    <w:rsid w:val="005A63B2"/>
    <w:rsid w:val="005A6C8D"/>
    <w:rsid w:val="005A7E32"/>
    <w:rsid w:val="005B01CB"/>
    <w:rsid w:val="005B02E0"/>
    <w:rsid w:val="005B0F9F"/>
    <w:rsid w:val="005B1E38"/>
    <w:rsid w:val="005B1F38"/>
    <w:rsid w:val="005B41D7"/>
    <w:rsid w:val="005B4646"/>
    <w:rsid w:val="005B5463"/>
    <w:rsid w:val="005B6436"/>
    <w:rsid w:val="005C317E"/>
    <w:rsid w:val="005C3A3D"/>
    <w:rsid w:val="005C3C99"/>
    <w:rsid w:val="005C4C95"/>
    <w:rsid w:val="005C4F98"/>
    <w:rsid w:val="005C5182"/>
    <w:rsid w:val="005C584B"/>
    <w:rsid w:val="005C58C1"/>
    <w:rsid w:val="005C6DEB"/>
    <w:rsid w:val="005D04D3"/>
    <w:rsid w:val="005D0A98"/>
    <w:rsid w:val="005D0B6D"/>
    <w:rsid w:val="005D0C97"/>
    <w:rsid w:val="005D0D44"/>
    <w:rsid w:val="005D117C"/>
    <w:rsid w:val="005D4137"/>
    <w:rsid w:val="005D4168"/>
    <w:rsid w:val="005D4BB3"/>
    <w:rsid w:val="005D51E9"/>
    <w:rsid w:val="005D5548"/>
    <w:rsid w:val="005D5615"/>
    <w:rsid w:val="005D7820"/>
    <w:rsid w:val="005D7BD9"/>
    <w:rsid w:val="005D7F06"/>
    <w:rsid w:val="005E1C49"/>
    <w:rsid w:val="005E1C87"/>
    <w:rsid w:val="005E2DB3"/>
    <w:rsid w:val="005E348F"/>
    <w:rsid w:val="005E39D8"/>
    <w:rsid w:val="005E5718"/>
    <w:rsid w:val="005E5914"/>
    <w:rsid w:val="005E6325"/>
    <w:rsid w:val="005E6A5F"/>
    <w:rsid w:val="005E6C6A"/>
    <w:rsid w:val="005E6F16"/>
    <w:rsid w:val="005F0080"/>
    <w:rsid w:val="005F0564"/>
    <w:rsid w:val="005F0F7B"/>
    <w:rsid w:val="005F1DF4"/>
    <w:rsid w:val="005F4685"/>
    <w:rsid w:val="005F7405"/>
    <w:rsid w:val="005F7C0E"/>
    <w:rsid w:val="00600BDC"/>
    <w:rsid w:val="00601595"/>
    <w:rsid w:val="00601734"/>
    <w:rsid w:val="0060180D"/>
    <w:rsid w:val="00601927"/>
    <w:rsid w:val="00601D11"/>
    <w:rsid w:val="0060249E"/>
    <w:rsid w:val="00603596"/>
    <w:rsid w:val="00603C6E"/>
    <w:rsid w:val="006045F8"/>
    <w:rsid w:val="00604E9F"/>
    <w:rsid w:val="00605971"/>
    <w:rsid w:val="0060728D"/>
    <w:rsid w:val="00607493"/>
    <w:rsid w:val="00607662"/>
    <w:rsid w:val="00610682"/>
    <w:rsid w:val="006107A0"/>
    <w:rsid w:val="00610823"/>
    <w:rsid w:val="00610D11"/>
    <w:rsid w:val="006110CC"/>
    <w:rsid w:val="0061145E"/>
    <w:rsid w:val="006116D5"/>
    <w:rsid w:val="0061248E"/>
    <w:rsid w:val="0061249D"/>
    <w:rsid w:val="00612E6F"/>
    <w:rsid w:val="0061309C"/>
    <w:rsid w:val="006138DF"/>
    <w:rsid w:val="00613DC3"/>
    <w:rsid w:val="006145FE"/>
    <w:rsid w:val="00614BB6"/>
    <w:rsid w:val="00614F6A"/>
    <w:rsid w:val="00615588"/>
    <w:rsid w:val="00616096"/>
    <w:rsid w:val="00617669"/>
    <w:rsid w:val="00617AEB"/>
    <w:rsid w:val="00617B03"/>
    <w:rsid w:val="00617D82"/>
    <w:rsid w:val="0062072C"/>
    <w:rsid w:val="006210F3"/>
    <w:rsid w:val="006213EC"/>
    <w:rsid w:val="0062218F"/>
    <w:rsid w:val="006221F7"/>
    <w:rsid w:val="006230FE"/>
    <w:rsid w:val="0062311A"/>
    <w:rsid w:val="00623BFC"/>
    <w:rsid w:val="00624280"/>
    <w:rsid w:val="00624F95"/>
    <w:rsid w:val="00624FB0"/>
    <w:rsid w:val="006250FC"/>
    <w:rsid w:val="00625DD1"/>
    <w:rsid w:val="00626D86"/>
    <w:rsid w:val="00627337"/>
    <w:rsid w:val="0062747D"/>
    <w:rsid w:val="006279C6"/>
    <w:rsid w:val="006300AF"/>
    <w:rsid w:val="00630540"/>
    <w:rsid w:val="0063132A"/>
    <w:rsid w:val="00631D0A"/>
    <w:rsid w:val="00632359"/>
    <w:rsid w:val="0063303D"/>
    <w:rsid w:val="0063309D"/>
    <w:rsid w:val="00634FBC"/>
    <w:rsid w:val="006356A2"/>
    <w:rsid w:val="00635E16"/>
    <w:rsid w:val="00637312"/>
    <w:rsid w:val="0063731E"/>
    <w:rsid w:val="00640202"/>
    <w:rsid w:val="006407A3"/>
    <w:rsid w:val="0064088B"/>
    <w:rsid w:val="00640917"/>
    <w:rsid w:val="00640E22"/>
    <w:rsid w:val="0064118D"/>
    <w:rsid w:val="006412BF"/>
    <w:rsid w:val="00641375"/>
    <w:rsid w:val="00644A96"/>
    <w:rsid w:val="006456B7"/>
    <w:rsid w:val="00645FAF"/>
    <w:rsid w:val="00646124"/>
    <w:rsid w:val="0064655A"/>
    <w:rsid w:val="006468B1"/>
    <w:rsid w:val="00646B3D"/>
    <w:rsid w:val="00646EE4"/>
    <w:rsid w:val="006506BC"/>
    <w:rsid w:val="00650CCB"/>
    <w:rsid w:val="00650E94"/>
    <w:rsid w:val="00651AEB"/>
    <w:rsid w:val="00651CC4"/>
    <w:rsid w:val="0065276A"/>
    <w:rsid w:val="00653CAC"/>
    <w:rsid w:val="00654045"/>
    <w:rsid w:val="0065423D"/>
    <w:rsid w:val="00654827"/>
    <w:rsid w:val="00654E23"/>
    <w:rsid w:val="006566D2"/>
    <w:rsid w:val="00656946"/>
    <w:rsid w:val="00657D50"/>
    <w:rsid w:val="006604B0"/>
    <w:rsid w:val="00661222"/>
    <w:rsid w:val="00661E24"/>
    <w:rsid w:val="006628AD"/>
    <w:rsid w:val="006629C5"/>
    <w:rsid w:val="00662A60"/>
    <w:rsid w:val="006634EE"/>
    <w:rsid w:val="0066355E"/>
    <w:rsid w:val="0066373A"/>
    <w:rsid w:val="006641E1"/>
    <w:rsid w:val="00665539"/>
    <w:rsid w:val="00666090"/>
    <w:rsid w:val="0066697C"/>
    <w:rsid w:val="0066748A"/>
    <w:rsid w:val="00667E97"/>
    <w:rsid w:val="006704F2"/>
    <w:rsid w:val="006706D9"/>
    <w:rsid w:val="0067210D"/>
    <w:rsid w:val="00672436"/>
    <w:rsid w:val="006724FC"/>
    <w:rsid w:val="00672DF4"/>
    <w:rsid w:val="00672F50"/>
    <w:rsid w:val="00673372"/>
    <w:rsid w:val="0067381A"/>
    <w:rsid w:val="0067381B"/>
    <w:rsid w:val="0067533A"/>
    <w:rsid w:val="00676865"/>
    <w:rsid w:val="00677B84"/>
    <w:rsid w:val="00680CE2"/>
    <w:rsid w:val="00681AB0"/>
    <w:rsid w:val="00681E2C"/>
    <w:rsid w:val="0068203C"/>
    <w:rsid w:val="00682715"/>
    <w:rsid w:val="00683D8B"/>
    <w:rsid w:val="006844E9"/>
    <w:rsid w:val="00684B10"/>
    <w:rsid w:val="00684DE0"/>
    <w:rsid w:val="00686B53"/>
    <w:rsid w:val="00687657"/>
    <w:rsid w:val="00687FA1"/>
    <w:rsid w:val="00690168"/>
    <w:rsid w:val="00690E5D"/>
    <w:rsid w:val="00692272"/>
    <w:rsid w:val="006946DD"/>
    <w:rsid w:val="00694C68"/>
    <w:rsid w:val="00695876"/>
    <w:rsid w:val="006967DE"/>
    <w:rsid w:val="00696F7F"/>
    <w:rsid w:val="00697A5E"/>
    <w:rsid w:val="006A1C85"/>
    <w:rsid w:val="006A2A1D"/>
    <w:rsid w:val="006A2C82"/>
    <w:rsid w:val="006A2F80"/>
    <w:rsid w:val="006A31EF"/>
    <w:rsid w:val="006A4443"/>
    <w:rsid w:val="006A4686"/>
    <w:rsid w:val="006A4A1D"/>
    <w:rsid w:val="006A5C3B"/>
    <w:rsid w:val="006A68D4"/>
    <w:rsid w:val="006A6E7B"/>
    <w:rsid w:val="006A71CF"/>
    <w:rsid w:val="006B020D"/>
    <w:rsid w:val="006B1377"/>
    <w:rsid w:val="006B2006"/>
    <w:rsid w:val="006B244D"/>
    <w:rsid w:val="006B286F"/>
    <w:rsid w:val="006B2C36"/>
    <w:rsid w:val="006B392D"/>
    <w:rsid w:val="006B3EB3"/>
    <w:rsid w:val="006B4160"/>
    <w:rsid w:val="006B4BDD"/>
    <w:rsid w:val="006B566E"/>
    <w:rsid w:val="006B5D73"/>
    <w:rsid w:val="006B674E"/>
    <w:rsid w:val="006B6CF8"/>
    <w:rsid w:val="006B6FB7"/>
    <w:rsid w:val="006C05D5"/>
    <w:rsid w:val="006C06A4"/>
    <w:rsid w:val="006C18D9"/>
    <w:rsid w:val="006C3603"/>
    <w:rsid w:val="006C39F8"/>
    <w:rsid w:val="006C4F59"/>
    <w:rsid w:val="006C643B"/>
    <w:rsid w:val="006C6F0B"/>
    <w:rsid w:val="006D031B"/>
    <w:rsid w:val="006D2D8B"/>
    <w:rsid w:val="006D440D"/>
    <w:rsid w:val="006D5CDA"/>
    <w:rsid w:val="006D667C"/>
    <w:rsid w:val="006D6BC2"/>
    <w:rsid w:val="006D727A"/>
    <w:rsid w:val="006D7515"/>
    <w:rsid w:val="006D7DC6"/>
    <w:rsid w:val="006E07F0"/>
    <w:rsid w:val="006E195A"/>
    <w:rsid w:val="006E1A76"/>
    <w:rsid w:val="006E1BE7"/>
    <w:rsid w:val="006E2F5A"/>
    <w:rsid w:val="006E42F9"/>
    <w:rsid w:val="006E4F32"/>
    <w:rsid w:val="006E5D6E"/>
    <w:rsid w:val="006E6664"/>
    <w:rsid w:val="006E6A22"/>
    <w:rsid w:val="006E6AF5"/>
    <w:rsid w:val="006E6FBE"/>
    <w:rsid w:val="006E701A"/>
    <w:rsid w:val="006E7310"/>
    <w:rsid w:val="006E7A00"/>
    <w:rsid w:val="006F0830"/>
    <w:rsid w:val="006F1551"/>
    <w:rsid w:val="006F2AE8"/>
    <w:rsid w:val="006F327B"/>
    <w:rsid w:val="006F32E0"/>
    <w:rsid w:val="006F3823"/>
    <w:rsid w:val="006F45AA"/>
    <w:rsid w:val="006F61EC"/>
    <w:rsid w:val="006F6450"/>
    <w:rsid w:val="006F706B"/>
    <w:rsid w:val="006F7096"/>
    <w:rsid w:val="00700632"/>
    <w:rsid w:val="00707AFD"/>
    <w:rsid w:val="00707D1A"/>
    <w:rsid w:val="00707FAE"/>
    <w:rsid w:val="00710368"/>
    <w:rsid w:val="00711228"/>
    <w:rsid w:val="00711608"/>
    <w:rsid w:val="00711DC8"/>
    <w:rsid w:val="0071281A"/>
    <w:rsid w:val="00712FB5"/>
    <w:rsid w:val="00714C4C"/>
    <w:rsid w:val="00715787"/>
    <w:rsid w:val="00717C53"/>
    <w:rsid w:val="00717CB1"/>
    <w:rsid w:val="0072063D"/>
    <w:rsid w:val="00721059"/>
    <w:rsid w:val="007214C7"/>
    <w:rsid w:val="0072186D"/>
    <w:rsid w:val="00721C15"/>
    <w:rsid w:val="00721F71"/>
    <w:rsid w:val="0072334E"/>
    <w:rsid w:val="00723BE5"/>
    <w:rsid w:val="00723E84"/>
    <w:rsid w:val="007251BA"/>
    <w:rsid w:val="00726201"/>
    <w:rsid w:val="00726368"/>
    <w:rsid w:val="00726674"/>
    <w:rsid w:val="00726B19"/>
    <w:rsid w:val="00726D1B"/>
    <w:rsid w:val="007275C4"/>
    <w:rsid w:val="00727A9D"/>
    <w:rsid w:val="00727C95"/>
    <w:rsid w:val="00730036"/>
    <w:rsid w:val="00730535"/>
    <w:rsid w:val="007305A6"/>
    <w:rsid w:val="00731B92"/>
    <w:rsid w:val="0073205D"/>
    <w:rsid w:val="00732474"/>
    <w:rsid w:val="0073266A"/>
    <w:rsid w:val="00732FBF"/>
    <w:rsid w:val="0073391A"/>
    <w:rsid w:val="00737607"/>
    <w:rsid w:val="007402AA"/>
    <w:rsid w:val="00740A9A"/>
    <w:rsid w:val="00741FD8"/>
    <w:rsid w:val="00742054"/>
    <w:rsid w:val="00742055"/>
    <w:rsid w:val="00742254"/>
    <w:rsid w:val="00742446"/>
    <w:rsid w:val="00743B2A"/>
    <w:rsid w:val="007441E1"/>
    <w:rsid w:val="007443C9"/>
    <w:rsid w:val="007453E0"/>
    <w:rsid w:val="00745438"/>
    <w:rsid w:val="00746843"/>
    <w:rsid w:val="00746A44"/>
    <w:rsid w:val="007472AD"/>
    <w:rsid w:val="0074784F"/>
    <w:rsid w:val="00750168"/>
    <w:rsid w:val="0075026D"/>
    <w:rsid w:val="007503FC"/>
    <w:rsid w:val="0075095C"/>
    <w:rsid w:val="00751AD7"/>
    <w:rsid w:val="00751E83"/>
    <w:rsid w:val="00751EF1"/>
    <w:rsid w:val="007536FC"/>
    <w:rsid w:val="007539B6"/>
    <w:rsid w:val="007540D6"/>
    <w:rsid w:val="007545BD"/>
    <w:rsid w:val="00754A64"/>
    <w:rsid w:val="00755A4B"/>
    <w:rsid w:val="00755E3F"/>
    <w:rsid w:val="00756EDE"/>
    <w:rsid w:val="007572FE"/>
    <w:rsid w:val="00757665"/>
    <w:rsid w:val="00757B78"/>
    <w:rsid w:val="00761285"/>
    <w:rsid w:val="00761F43"/>
    <w:rsid w:val="00763962"/>
    <w:rsid w:val="00763A9A"/>
    <w:rsid w:val="00764C0C"/>
    <w:rsid w:val="0076584B"/>
    <w:rsid w:val="00765E13"/>
    <w:rsid w:val="0076744A"/>
    <w:rsid w:val="00767B8D"/>
    <w:rsid w:val="007702A7"/>
    <w:rsid w:val="00770D49"/>
    <w:rsid w:val="00770EBA"/>
    <w:rsid w:val="007719F0"/>
    <w:rsid w:val="00773587"/>
    <w:rsid w:val="00773D3A"/>
    <w:rsid w:val="00773E9E"/>
    <w:rsid w:val="00774CA1"/>
    <w:rsid w:val="0077547A"/>
    <w:rsid w:val="00777351"/>
    <w:rsid w:val="00777BAC"/>
    <w:rsid w:val="00780055"/>
    <w:rsid w:val="007803D7"/>
    <w:rsid w:val="0078241D"/>
    <w:rsid w:val="0078251E"/>
    <w:rsid w:val="00782906"/>
    <w:rsid w:val="0078314C"/>
    <w:rsid w:val="00783AB1"/>
    <w:rsid w:val="00784004"/>
    <w:rsid w:val="0078445B"/>
    <w:rsid w:val="007849B1"/>
    <w:rsid w:val="00785508"/>
    <w:rsid w:val="00785645"/>
    <w:rsid w:val="0078629D"/>
    <w:rsid w:val="007868F0"/>
    <w:rsid w:val="00787905"/>
    <w:rsid w:val="00790572"/>
    <w:rsid w:val="00790AC1"/>
    <w:rsid w:val="007918E1"/>
    <w:rsid w:val="0079196D"/>
    <w:rsid w:val="00791D29"/>
    <w:rsid w:val="00792AE0"/>
    <w:rsid w:val="007938B2"/>
    <w:rsid w:val="00794364"/>
    <w:rsid w:val="00794556"/>
    <w:rsid w:val="00794C97"/>
    <w:rsid w:val="0079596E"/>
    <w:rsid w:val="007970A2"/>
    <w:rsid w:val="007972C2"/>
    <w:rsid w:val="00797B04"/>
    <w:rsid w:val="007A00BE"/>
    <w:rsid w:val="007A032D"/>
    <w:rsid w:val="007A0926"/>
    <w:rsid w:val="007A27E6"/>
    <w:rsid w:val="007A372D"/>
    <w:rsid w:val="007A37B2"/>
    <w:rsid w:val="007A44A5"/>
    <w:rsid w:val="007A4739"/>
    <w:rsid w:val="007A491A"/>
    <w:rsid w:val="007A629A"/>
    <w:rsid w:val="007A6594"/>
    <w:rsid w:val="007A6AF9"/>
    <w:rsid w:val="007A71C1"/>
    <w:rsid w:val="007B0734"/>
    <w:rsid w:val="007B2CFD"/>
    <w:rsid w:val="007B401B"/>
    <w:rsid w:val="007B40DA"/>
    <w:rsid w:val="007B4D79"/>
    <w:rsid w:val="007B4E17"/>
    <w:rsid w:val="007B50EF"/>
    <w:rsid w:val="007B5C5A"/>
    <w:rsid w:val="007B5E58"/>
    <w:rsid w:val="007B6239"/>
    <w:rsid w:val="007B6E3A"/>
    <w:rsid w:val="007B7828"/>
    <w:rsid w:val="007B7AF5"/>
    <w:rsid w:val="007B7C28"/>
    <w:rsid w:val="007C0465"/>
    <w:rsid w:val="007C0C09"/>
    <w:rsid w:val="007C0FDF"/>
    <w:rsid w:val="007C254A"/>
    <w:rsid w:val="007C342F"/>
    <w:rsid w:val="007C3C09"/>
    <w:rsid w:val="007C3D02"/>
    <w:rsid w:val="007C5167"/>
    <w:rsid w:val="007C567D"/>
    <w:rsid w:val="007C60C7"/>
    <w:rsid w:val="007C7462"/>
    <w:rsid w:val="007C7CD7"/>
    <w:rsid w:val="007D142B"/>
    <w:rsid w:val="007D253A"/>
    <w:rsid w:val="007D2A45"/>
    <w:rsid w:val="007D2CF1"/>
    <w:rsid w:val="007D36EB"/>
    <w:rsid w:val="007D50F1"/>
    <w:rsid w:val="007D724F"/>
    <w:rsid w:val="007D7C7E"/>
    <w:rsid w:val="007E0BA0"/>
    <w:rsid w:val="007E173C"/>
    <w:rsid w:val="007E1802"/>
    <w:rsid w:val="007E2A9A"/>
    <w:rsid w:val="007E4BB8"/>
    <w:rsid w:val="007E4F2C"/>
    <w:rsid w:val="007E5002"/>
    <w:rsid w:val="007E5620"/>
    <w:rsid w:val="007E66EF"/>
    <w:rsid w:val="007E7337"/>
    <w:rsid w:val="007F1BD0"/>
    <w:rsid w:val="007F2365"/>
    <w:rsid w:val="007F3F6E"/>
    <w:rsid w:val="007F40AD"/>
    <w:rsid w:val="007F4B0C"/>
    <w:rsid w:val="00801E1F"/>
    <w:rsid w:val="00801F7C"/>
    <w:rsid w:val="0080202E"/>
    <w:rsid w:val="008028BF"/>
    <w:rsid w:val="00802996"/>
    <w:rsid w:val="008035A4"/>
    <w:rsid w:val="00804086"/>
    <w:rsid w:val="0080423F"/>
    <w:rsid w:val="0080531F"/>
    <w:rsid w:val="008053B3"/>
    <w:rsid w:val="0080682E"/>
    <w:rsid w:val="00806E51"/>
    <w:rsid w:val="008109B3"/>
    <w:rsid w:val="00811504"/>
    <w:rsid w:val="00813090"/>
    <w:rsid w:val="0081311E"/>
    <w:rsid w:val="0081312E"/>
    <w:rsid w:val="008135F1"/>
    <w:rsid w:val="00813F2C"/>
    <w:rsid w:val="00814C86"/>
    <w:rsid w:val="008200D0"/>
    <w:rsid w:val="00822F22"/>
    <w:rsid w:val="008237B2"/>
    <w:rsid w:val="00825597"/>
    <w:rsid w:val="0082751F"/>
    <w:rsid w:val="00827671"/>
    <w:rsid w:val="00830828"/>
    <w:rsid w:val="00831D6A"/>
    <w:rsid w:val="0083271F"/>
    <w:rsid w:val="00833DCC"/>
    <w:rsid w:val="00835020"/>
    <w:rsid w:val="0083529B"/>
    <w:rsid w:val="0083556E"/>
    <w:rsid w:val="008356BA"/>
    <w:rsid w:val="00841525"/>
    <w:rsid w:val="00842020"/>
    <w:rsid w:val="008422F5"/>
    <w:rsid w:val="00842497"/>
    <w:rsid w:val="00842BFF"/>
    <w:rsid w:val="008443D8"/>
    <w:rsid w:val="0084487B"/>
    <w:rsid w:val="00844FF1"/>
    <w:rsid w:val="008450AC"/>
    <w:rsid w:val="00845FCD"/>
    <w:rsid w:val="00846E82"/>
    <w:rsid w:val="00847203"/>
    <w:rsid w:val="0084766C"/>
    <w:rsid w:val="00847F41"/>
    <w:rsid w:val="0085119D"/>
    <w:rsid w:val="0085223E"/>
    <w:rsid w:val="00852275"/>
    <w:rsid w:val="008524A7"/>
    <w:rsid w:val="008536C7"/>
    <w:rsid w:val="00855DBB"/>
    <w:rsid w:val="00856844"/>
    <w:rsid w:val="00857E97"/>
    <w:rsid w:val="008605D5"/>
    <w:rsid w:val="00862627"/>
    <w:rsid w:val="008636A9"/>
    <w:rsid w:val="00863E09"/>
    <w:rsid w:val="00864912"/>
    <w:rsid w:val="00864AA2"/>
    <w:rsid w:val="00864B63"/>
    <w:rsid w:val="00865E49"/>
    <w:rsid w:val="00866D8C"/>
    <w:rsid w:val="008709D1"/>
    <w:rsid w:val="00870BE1"/>
    <w:rsid w:val="0087117F"/>
    <w:rsid w:val="008718FF"/>
    <w:rsid w:val="00871FEF"/>
    <w:rsid w:val="0087265C"/>
    <w:rsid w:val="008733CD"/>
    <w:rsid w:val="00873AC4"/>
    <w:rsid w:val="00873B8B"/>
    <w:rsid w:val="00873BC8"/>
    <w:rsid w:val="008746D7"/>
    <w:rsid w:val="00876768"/>
    <w:rsid w:val="008779A4"/>
    <w:rsid w:val="00880D48"/>
    <w:rsid w:val="0088194C"/>
    <w:rsid w:val="008823FD"/>
    <w:rsid w:val="00883F3C"/>
    <w:rsid w:val="00883F80"/>
    <w:rsid w:val="00884097"/>
    <w:rsid w:val="0088420E"/>
    <w:rsid w:val="00886C0A"/>
    <w:rsid w:val="00887D8D"/>
    <w:rsid w:val="00887F97"/>
    <w:rsid w:val="00890663"/>
    <w:rsid w:val="00890E5A"/>
    <w:rsid w:val="00890FBE"/>
    <w:rsid w:val="0089128D"/>
    <w:rsid w:val="00891696"/>
    <w:rsid w:val="00891EC9"/>
    <w:rsid w:val="00894DB5"/>
    <w:rsid w:val="0089533F"/>
    <w:rsid w:val="00895D37"/>
    <w:rsid w:val="008960E9"/>
    <w:rsid w:val="00897D0E"/>
    <w:rsid w:val="008A0006"/>
    <w:rsid w:val="008A0ACC"/>
    <w:rsid w:val="008A1491"/>
    <w:rsid w:val="008A31B5"/>
    <w:rsid w:val="008A4284"/>
    <w:rsid w:val="008A4EB0"/>
    <w:rsid w:val="008A744D"/>
    <w:rsid w:val="008B2995"/>
    <w:rsid w:val="008B32F6"/>
    <w:rsid w:val="008B47B8"/>
    <w:rsid w:val="008B500F"/>
    <w:rsid w:val="008B5120"/>
    <w:rsid w:val="008B52F5"/>
    <w:rsid w:val="008B7577"/>
    <w:rsid w:val="008C0A33"/>
    <w:rsid w:val="008C0A7D"/>
    <w:rsid w:val="008C19FC"/>
    <w:rsid w:val="008C1B72"/>
    <w:rsid w:val="008C3DC2"/>
    <w:rsid w:val="008C4CBD"/>
    <w:rsid w:val="008C5738"/>
    <w:rsid w:val="008C5BE2"/>
    <w:rsid w:val="008C5CD0"/>
    <w:rsid w:val="008C7D7C"/>
    <w:rsid w:val="008D0195"/>
    <w:rsid w:val="008D110B"/>
    <w:rsid w:val="008D172E"/>
    <w:rsid w:val="008D1C7D"/>
    <w:rsid w:val="008D1CFE"/>
    <w:rsid w:val="008D2C0C"/>
    <w:rsid w:val="008D2F3A"/>
    <w:rsid w:val="008D337B"/>
    <w:rsid w:val="008D484D"/>
    <w:rsid w:val="008D48CB"/>
    <w:rsid w:val="008D515B"/>
    <w:rsid w:val="008D6E1E"/>
    <w:rsid w:val="008D7BB5"/>
    <w:rsid w:val="008E0FA2"/>
    <w:rsid w:val="008E2891"/>
    <w:rsid w:val="008E2CD2"/>
    <w:rsid w:val="008E2D82"/>
    <w:rsid w:val="008E31A5"/>
    <w:rsid w:val="008E40CB"/>
    <w:rsid w:val="008E40CC"/>
    <w:rsid w:val="008E4389"/>
    <w:rsid w:val="008E4955"/>
    <w:rsid w:val="008E5302"/>
    <w:rsid w:val="008E701F"/>
    <w:rsid w:val="008E7BEB"/>
    <w:rsid w:val="008F0401"/>
    <w:rsid w:val="008F0887"/>
    <w:rsid w:val="008F0F5F"/>
    <w:rsid w:val="008F175F"/>
    <w:rsid w:val="008F1C27"/>
    <w:rsid w:val="008F35D9"/>
    <w:rsid w:val="008F3E00"/>
    <w:rsid w:val="008F41A8"/>
    <w:rsid w:val="008F5DBC"/>
    <w:rsid w:val="008F636D"/>
    <w:rsid w:val="008F68AE"/>
    <w:rsid w:val="008F7A71"/>
    <w:rsid w:val="008F7FDA"/>
    <w:rsid w:val="00900CE5"/>
    <w:rsid w:val="00900DCC"/>
    <w:rsid w:val="0090122E"/>
    <w:rsid w:val="009014E7"/>
    <w:rsid w:val="009022BC"/>
    <w:rsid w:val="00902409"/>
    <w:rsid w:val="00902BDE"/>
    <w:rsid w:val="00902EF1"/>
    <w:rsid w:val="00903CE8"/>
    <w:rsid w:val="00904BBD"/>
    <w:rsid w:val="00905BF8"/>
    <w:rsid w:val="009062CF"/>
    <w:rsid w:val="00907134"/>
    <w:rsid w:val="00911F8C"/>
    <w:rsid w:val="0091292F"/>
    <w:rsid w:val="00912CEC"/>
    <w:rsid w:val="00915CE5"/>
    <w:rsid w:val="00915D58"/>
    <w:rsid w:val="009165E6"/>
    <w:rsid w:val="00916BF6"/>
    <w:rsid w:val="009175A2"/>
    <w:rsid w:val="0092009B"/>
    <w:rsid w:val="0092030E"/>
    <w:rsid w:val="009221B0"/>
    <w:rsid w:val="009237E2"/>
    <w:rsid w:val="00923F92"/>
    <w:rsid w:val="0092485D"/>
    <w:rsid w:val="00924C50"/>
    <w:rsid w:val="009256CD"/>
    <w:rsid w:val="00931999"/>
    <w:rsid w:val="00931EE6"/>
    <w:rsid w:val="00932F09"/>
    <w:rsid w:val="009330D4"/>
    <w:rsid w:val="00933764"/>
    <w:rsid w:val="009343CB"/>
    <w:rsid w:val="009352C9"/>
    <w:rsid w:val="009360DB"/>
    <w:rsid w:val="0093631B"/>
    <w:rsid w:val="00936415"/>
    <w:rsid w:val="009379E4"/>
    <w:rsid w:val="00937A31"/>
    <w:rsid w:val="00937EEA"/>
    <w:rsid w:val="00937EF8"/>
    <w:rsid w:val="00937F11"/>
    <w:rsid w:val="00940A81"/>
    <w:rsid w:val="00940DCA"/>
    <w:rsid w:val="0094103C"/>
    <w:rsid w:val="00942BA5"/>
    <w:rsid w:val="00942E32"/>
    <w:rsid w:val="00943F75"/>
    <w:rsid w:val="00944558"/>
    <w:rsid w:val="00945635"/>
    <w:rsid w:val="00947089"/>
    <w:rsid w:val="00947F95"/>
    <w:rsid w:val="00950AB6"/>
    <w:rsid w:val="009514C3"/>
    <w:rsid w:val="00951B98"/>
    <w:rsid w:val="009525A4"/>
    <w:rsid w:val="009529A0"/>
    <w:rsid w:val="00952D27"/>
    <w:rsid w:val="009535A0"/>
    <w:rsid w:val="009547F7"/>
    <w:rsid w:val="00954F91"/>
    <w:rsid w:val="00954FF7"/>
    <w:rsid w:val="0095577D"/>
    <w:rsid w:val="009558CF"/>
    <w:rsid w:val="00955975"/>
    <w:rsid w:val="00955A6A"/>
    <w:rsid w:val="00956BFF"/>
    <w:rsid w:val="00957DA2"/>
    <w:rsid w:val="0096069D"/>
    <w:rsid w:val="00960F8A"/>
    <w:rsid w:val="00961B0F"/>
    <w:rsid w:val="009627F5"/>
    <w:rsid w:val="00962CD0"/>
    <w:rsid w:val="00965513"/>
    <w:rsid w:val="00967053"/>
    <w:rsid w:val="00967228"/>
    <w:rsid w:val="009675D1"/>
    <w:rsid w:val="00967D76"/>
    <w:rsid w:val="00967E1A"/>
    <w:rsid w:val="00970D55"/>
    <w:rsid w:val="00971179"/>
    <w:rsid w:val="00971563"/>
    <w:rsid w:val="00971711"/>
    <w:rsid w:val="00971C74"/>
    <w:rsid w:val="00971EFC"/>
    <w:rsid w:val="009721FE"/>
    <w:rsid w:val="00972B3B"/>
    <w:rsid w:val="009737BB"/>
    <w:rsid w:val="00973AD3"/>
    <w:rsid w:val="00973D29"/>
    <w:rsid w:val="009759A0"/>
    <w:rsid w:val="00975D68"/>
    <w:rsid w:val="00976D29"/>
    <w:rsid w:val="00976F0C"/>
    <w:rsid w:val="00977443"/>
    <w:rsid w:val="009779D6"/>
    <w:rsid w:val="00977BF9"/>
    <w:rsid w:val="0098083A"/>
    <w:rsid w:val="00981720"/>
    <w:rsid w:val="00981FA9"/>
    <w:rsid w:val="0098208B"/>
    <w:rsid w:val="009834EB"/>
    <w:rsid w:val="00983D34"/>
    <w:rsid w:val="0098415B"/>
    <w:rsid w:val="00984EF1"/>
    <w:rsid w:val="00985DF8"/>
    <w:rsid w:val="00987BF9"/>
    <w:rsid w:val="00990110"/>
    <w:rsid w:val="0099053E"/>
    <w:rsid w:val="009908D7"/>
    <w:rsid w:val="00990EBA"/>
    <w:rsid w:val="009922A9"/>
    <w:rsid w:val="00993349"/>
    <w:rsid w:val="00993AF6"/>
    <w:rsid w:val="0099628D"/>
    <w:rsid w:val="009970C9"/>
    <w:rsid w:val="00997280"/>
    <w:rsid w:val="00997375"/>
    <w:rsid w:val="00997471"/>
    <w:rsid w:val="009A03CB"/>
    <w:rsid w:val="009A107F"/>
    <w:rsid w:val="009A1924"/>
    <w:rsid w:val="009A2957"/>
    <w:rsid w:val="009A3428"/>
    <w:rsid w:val="009A3B52"/>
    <w:rsid w:val="009A44D6"/>
    <w:rsid w:val="009A5B8E"/>
    <w:rsid w:val="009B069D"/>
    <w:rsid w:val="009B0BBD"/>
    <w:rsid w:val="009B0CD6"/>
    <w:rsid w:val="009B2904"/>
    <w:rsid w:val="009B32B2"/>
    <w:rsid w:val="009B336C"/>
    <w:rsid w:val="009B364D"/>
    <w:rsid w:val="009B3F87"/>
    <w:rsid w:val="009B4924"/>
    <w:rsid w:val="009B5290"/>
    <w:rsid w:val="009B5455"/>
    <w:rsid w:val="009B6526"/>
    <w:rsid w:val="009B6A1A"/>
    <w:rsid w:val="009B7069"/>
    <w:rsid w:val="009B71B9"/>
    <w:rsid w:val="009C0E66"/>
    <w:rsid w:val="009C3270"/>
    <w:rsid w:val="009C4470"/>
    <w:rsid w:val="009C5455"/>
    <w:rsid w:val="009C5A03"/>
    <w:rsid w:val="009C6065"/>
    <w:rsid w:val="009D0386"/>
    <w:rsid w:val="009D05CF"/>
    <w:rsid w:val="009D0941"/>
    <w:rsid w:val="009D2241"/>
    <w:rsid w:val="009D2835"/>
    <w:rsid w:val="009D2F57"/>
    <w:rsid w:val="009D397A"/>
    <w:rsid w:val="009D3FA5"/>
    <w:rsid w:val="009D43C9"/>
    <w:rsid w:val="009D4C3B"/>
    <w:rsid w:val="009D4CAF"/>
    <w:rsid w:val="009D723B"/>
    <w:rsid w:val="009E12AB"/>
    <w:rsid w:val="009E1A38"/>
    <w:rsid w:val="009E1BC4"/>
    <w:rsid w:val="009E1CEA"/>
    <w:rsid w:val="009E2026"/>
    <w:rsid w:val="009E2769"/>
    <w:rsid w:val="009E2CB1"/>
    <w:rsid w:val="009E33C2"/>
    <w:rsid w:val="009E37B9"/>
    <w:rsid w:val="009E3989"/>
    <w:rsid w:val="009E3CA8"/>
    <w:rsid w:val="009E4916"/>
    <w:rsid w:val="009E499A"/>
    <w:rsid w:val="009E4BC1"/>
    <w:rsid w:val="009E4E79"/>
    <w:rsid w:val="009E4EAE"/>
    <w:rsid w:val="009E590A"/>
    <w:rsid w:val="009E5DDA"/>
    <w:rsid w:val="009E60A7"/>
    <w:rsid w:val="009E7B51"/>
    <w:rsid w:val="009F0A89"/>
    <w:rsid w:val="009F0CAF"/>
    <w:rsid w:val="009F176B"/>
    <w:rsid w:val="009F2F00"/>
    <w:rsid w:val="009F3DF3"/>
    <w:rsid w:val="009F55C8"/>
    <w:rsid w:val="009F57A5"/>
    <w:rsid w:val="009F5A2C"/>
    <w:rsid w:val="009F6003"/>
    <w:rsid w:val="009F6316"/>
    <w:rsid w:val="009F6AC0"/>
    <w:rsid w:val="00A00593"/>
    <w:rsid w:val="00A007E9"/>
    <w:rsid w:val="00A0141E"/>
    <w:rsid w:val="00A02451"/>
    <w:rsid w:val="00A02E4E"/>
    <w:rsid w:val="00A0317F"/>
    <w:rsid w:val="00A0338A"/>
    <w:rsid w:val="00A05DE3"/>
    <w:rsid w:val="00A1060B"/>
    <w:rsid w:val="00A10648"/>
    <w:rsid w:val="00A11815"/>
    <w:rsid w:val="00A11FE8"/>
    <w:rsid w:val="00A121E8"/>
    <w:rsid w:val="00A12A47"/>
    <w:rsid w:val="00A13AC6"/>
    <w:rsid w:val="00A14DAE"/>
    <w:rsid w:val="00A1564E"/>
    <w:rsid w:val="00A15D9F"/>
    <w:rsid w:val="00A1655B"/>
    <w:rsid w:val="00A16BD2"/>
    <w:rsid w:val="00A177DF"/>
    <w:rsid w:val="00A2013B"/>
    <w:rsid w:val="00A20D53"/>
    <w:rsid w:val="00A212BB"/>
    <w:rsid w:val="00A21E7D"/>
    <w:rsid w:val="00A23748"/>
    <w:rsid w:val="00A23ACA"/>
    <w:rsid w:val="00A24C8F"/>
    <w:rsid w:val="00A24EE6"/>
    <w:rsid w:val="00A27AB7"/>
    <w:rsid w:val="00A3126B"/>
    <w:rsid w:val="00A31455"/>
    <w:rsid w:val="00A31607"/>
    <w:rsid w:val="00A3237F"/>
    <w:rsid w:val="00A325B6"/>
    <w:rsid w:val="00A33140"/>
    <w:rsid w:val="00A333E3"/>
    <w:rsid w:val="00A34F81"/>
    <w:rsid w:val="00A34FE5"/>
    <w:rsid w:val="00A35586"/>
    <w:rsid w:val="00A3591A"/>
    <w:rsid w:val="00A36052"/>
    <w:rsid w:val="00A36668"/>
    <w:rsid w:val="00A3689A"/>
    <w:rsid w:val="00A371DE"/>
    <w:rsid w:val="00A4024A"/>
    <w:rsid w:val="00A407F5"/>
    <w:rsid w:val="00A40CEE"/>
    <w:rsid w:val="00A4100E"/>
    <w:rsid w:val="00A424AD"/>
    <w:rsid w:val="00A425A0"/>
    <w:rsid w:val="00A43367"/>
    <w:rsid w:val="00A45ADC"/>
    <w:rsid w:val="00A471F2"/>
    <w:rsid w:val="00A473BE"/>
    <w:rsid w:val="00A478BB"/>
    <w:rsid w:val="00A47A14"/>
    <w:rsid w:val="00A52FC2"/>
    <w:rsid w:val="00A5379B"/>
    <w:rsid w:val="00A55E36"/>
    <w:rsid w:val="00A5623F"/>
    <w:rsid w:val="00A565B9"/>
    <w:rsid w:val="00A56E8D"/>
    <w:rsid w:val="00A60F6B"/>
    <w:rsid w:val="00A633F6"/>
    <w:rsid w:val="00A63995"/>
    <w:rsid w:val="00A643F3"/>
    <w:rsid w:val="00A64583"/>
    <w:rsid w:val="00A646F1"/>
    <w:rsid w:val="00A64801"/>
    <w:rsid w:val="00A64E27"/>
    <w:rsid w:val="00A65F15"/>
    <w:rsid w:val="00A66233"/>
    <w:rsid w:val="00A667E8"/>
    <w:rsid w:val="00A66955"/>
    <w:rsid w:val="00A669AB"/>
    <w:rsid w:val="00A67152"/>
    <w:rsid w:val="00A704C7"/>
    <w:rsid w:val="00A706DD"/>
    <w:rsid w:val="00A720B2"/>
    <w:rsid w:val="00A7233F"/>
    <w:rsid w:val="00A7274B"/>
    <w:rsid w:val="00A73BC7"/>
    <w:rsid w:val="00A743C6"/>
    <w:rsid w:val="00A74CB0"/>
    <w:rsid w:val="00A74D3B"/>
    <w:rsid w:val="00A74E86"/>
    <w:rsid w:val="00A75745"/>
    <w:rsid w:val="00A759D5"/>
    <w:rsid w:val="00A76881"/>
    <w:rsid w:val="00A7730F"/>
    <w:rsid w:val="00A773BB"/>
    <w:rsid w:val="00A776BE"/>
    <w:rsid w:val="00A776FF"/>
    <w:rsid w:val="00A777A9"/>
    <w:rsid w:val="00A80B10"/>
    <w:rsid w:val="00A82989"/>
    <w:rsid w:val="00A830E6"/>
    <w:rsid w:val="00A842D1"/>
    <w:rsid w:val="00A845E8"/>
    <w:rsid w:val="00A85D0E"/>
    <w:rsid w:val="00A86398"/>
    <w:rsid w:val="00A87A53"/>
    <w:rsid w:val="00A87CB2"/>
    <w:rsid w:val="00A905E5"/>
    <w:rsid w:val="00A90FF4"/>
    <w:rsid w:val="00A92569"/>
    <w:rsid w:val="00A92AD8"/>
    <w:rsid w:val="00A92BCD"/>
    <w:rsid w:val="00A93A46"/>
    <w:rsid w:val="00A93E79"/>
    <w:rsid w:val="00A943EB"/>
    <w:rsid w:val="00A94F36"/>
    <w:rsid w:val="00A9571F"/>
    <w:rsid w:val="00A9631C"/>
    <w:rsid w:val="00A9694A"/>
    <w:rsid w:val="00A97067"/>
    <w:rsid w:val="00A970D5"/>
    <w:rsid w:val="00A97136"/>
    <w:rsid w:val="00A97E6B"/>
    <w:rsid w:val="00AA043D"/>
    <w:rsid w:val="00AA0702"/>
    <w:rsid w:val="00AA0C55"/>
    <w:rsid w:val="00AA0E53"/>
    <w:rsid w:val="00AA1009"/>
    <w:rsid w:val="00AA1EFB"/>
    <w:rsid w:val="00AA23D8"/>
    <w:rsid w:val="00AA249B"/>
    <w:rsid w:val="00AA3293"/>
    <w:rsid w:val="00AA4817"/>
    <w:rsid w:val="00AA56CC"/>
    <w:rsid w:val="00AA5726"/>
    <w:rsid w:val="00AA5851"/>
    <w:rsid w:val="00AA6110"/>
    <w:rsid w:val="00AA7C33"/>
    <w:rsid w:val="00AA7EC8"/>
    <w:rsid w:val="00AB081E"/>
    <w:rsid w:val="00AB1103"/>
    <w:rsid w:val="00AB1AD4"/>
    <w:rsid w:val="00AB2B68"/>
    <w:rsid w:val="00AB367C"/>
    <w:rsid w:val="00AB69B3"/>
    <w:rsid w:val="00AB6F65"/>
    <w:rsid w:val="00AC0542"/>
    <w:rsid w:val="00AC0E58"/>
    <w:rsid w:val="00AC1517"/>
    <w:rsid w:val="00AC1AA4"/>
    <w:rsid w:val="00AC2749"/>
    <w:rsid w:val="00AC2BA9"/>
    <w:rsid w:val="00AC2E92"/>
    <w:rsid w:val="00AC312F"/>
    <w:rsid w:val="00AC319B"/>
    <w:rsid w:val="00AC626A"/>
    <w:rsid w:val="00AC795D"/>
    <w:rsid w:val="00AD1A7D"/>
    <w:rsid w:val="00AD1AE5"/>
    <w:rsid w:val="00AD1CED"/>
    <w:rsid w:val="00AD1E3A"/>
    <w:rsid w:val="00AD2588"/>
    <w:rsid w:val="00AD25E2"/>
    <w:rsid w:val="00AD2E26"/>
    <w:rsid w:val="00AD52AC"/>
    <w:rsid w:val="00AD5920"/>
    <w:rsid w:val="00AD6F83"/>
    <w:rsid w:val="00AD7494"/>
    <w:rsid w:val="00AD75BF"/>
    <w:rsid w:val="00AD7675"/>
    <w:rsid w:val="00AD7FC0"/>
    <w:rsid w:val="00AE0201"/>
    <w:rsid w:val="00AE0541"/>
    <w:rsid w:val="00AE2540"/>
    <w:rsid w:val="00AE279B"/>
    <w:rsid w:val="00AE3971"/>
    <w:rsid w:val="00AE3ADE"/>
    <w:rsid w:val="00AE4104"/>
    <w:rsid w:val="00AE4EFD"/>
    <w:rsid w:val="00AE4F3F"/>
    <w:rsid w:val="00AE4FA0"/>
    <w:rsid w:val="00AE54E8"/>
    <w:rsid w:val="00AE6E1E"/>
    <w:rsid w:val="00AE7108"/>
    <w:rsid w:val="00AE775B"/>
    <w:rsid w:val="00AE77F6"/>
    <w:rsid w:val="00AE7F4C"/>
    <w:rsid w:val="00AF01EA"/>
    <w:rsid w:val="00AF0C90"/>
    <w:rsid w:val="00AF1283"/>
    <w:rsid w:val="00AF13C1"/>
    <w:rsid w:val="00AF19D2"/>
    <w:rsid w:val="00AF1B46"/>
    <w:rsid w:val="00AF2163"/>
    <w:rsid w:val="00AF216E"/>
    <w:rsid w:val="00AF2A0B"/>
    <w:rsid w:val="00AF3952"/>
    <w:rsid w:val="00AF3B77"/>
    <w:rsid w:val="00AF43C6"/>
    <w:rsid w:val="00AF4430"/>
    <w:rsid w:val="00AF5330"/>
    <w:rsid w:val="00AF666F"/>
    <w:rsid w:val="00AF6A9C"/>
    <w:rsid w:val="00AF6B8C"/>
    <w:rsid w:val="00AF795F"/>
    <w:rsid w:val="00B00050"/>
    <w:rsid w:val="00B007D4"/>
    <w:rsid w:val="00B00D17"/>
    <w:rsid w:val="00B01026"/>
    <w:rsid w:val="00B01218"/>
    <w:rsid w:val="00B015B5"/>
    <w:rsid w:val="00B01969"/>
    <w:rsid w:val="00B0291B"/>
    <w:rsid w:val="00B02F84"/>
    <w:rsid w:val="00B0320B"/>
    <w:rsid w:val="00B0336D"/>
    <w:rsid w:val="00B034D5"/>
    <w:rsid w:val="00B03825"/>
    <w:rsid w:val="00B04966"/>
    <w:rsid w:val="00B0523D"/>
    <w:rsid w:val="00B0705D"/>
    <w:rsid w:val="00B10272"/>
    <w:rsid w:val="00B102DA"/>
    <w:rsid w:val="00B10B7F"/>
    <w:rsid w:val="00B1115F"/>
    <w:rsid w:val="00B12743"/>
    <w:rsid w:val="00B1311C"/>
    <w:rsid w:val="00B135D3"/>
    <w:rsid w:val="00B13EE7"/>
    <w:rsid w:val="00B14983"/>
    <w:rsid w:val="00B16077"/>
    <w:rsid w:val="00B16C76"/>
    <w:rsid w:val="00B17658"/>
    <w:rsid w:val="00B17A70"/>
    <w:rsid w:val="00B17D94"/>
    <w:rsid w:val="00B20260"/>
    <w:rsid w:val="00B20510"/>
    <w:rsid w:val="00B218A9"/>
    <w:rsid w:val="00B231FD"/>
    <w:rsid w:val="00B23420"/>
    <w:rsid w:val="00B23A13"/>
    <w:rsid w:val="00B23EF7"/>
    <w:rsid w:val="00B2469D"/>
    <w:rsid w:val="00B2576C"/>
    <w:rsid w:val="00B25DC9"/>
    <w:rsid w:val="00B25EC4"/>
    <w:rsid w:val="00B26002"/>
    <w:rsid w:val="00B26A05"/>
    <w:rsid w:val="00B26A79"/>
    <w:rsid w:val="00B26D7D"/>
    <w:rsid w:val="00B27987"/>
    <w:rsid w:val="00B27FD5"/>
    <w:rsid w:val="00B303D8"/>
    <w:rsid w:val="00B3064A"/>
    <w:rsid w:val="00B32AB6"/>
    <w:rsid w:val="00B32CD6"/>
    <w:rsid w:val="00B335B4"/>
    <w:rsid w:val="00B34137"/>
    <w:rsid w:val="00B34425"/>
    <w:rsid w:val="00B34452"/>
    <w:rsid w:val="00B3489B"/>
    <w:rsid w:val="00B367BD"/>
    <w:rsid w:val="00B3695A"/>
    <w:rsid w:val="00B36DE7"/>
    <w:rsid w:val="00B37257"/>
    <w:rsid w:val="00B41034"/>
    <w:rsid w:val="00B4189D"/>
    <w:rsid w:val="00B41A5F"/>
    <w:rsid w:val="00B41F70"/>
    <w:rsid w:val="00B424BC"/>
    <w:rsid w:val="00B4258E"/>
    <w:rsid w:val="00B42FEE"/>
    <w:rsid w:val="00B447D1"/>
    <w:rsid w:val="00B4519E"/>
    <w:rsid w:val="00B452AE"/>
    <w:rsid w:val="00B45CC0"/>
    <w:rsid w:val="00B47795"/>
    <w:rsid w:val="00B5091E"/>
    <w:rsid w:val="00B514A4"/>
    <w:rsid w:val="00B52085"/>
    <w:rsid w:val="00B520A3"/>
    <w:rsid w:val="00B52637"/>
    <w:rsid w:val="00B53101"/>
    <w:rsid w:val="00B5365E"/>
    <w:rsid w:val="00B54353"/>
    <w:rsid w:val="00B5469E"/>
    <w:rsid w:val="00B54BC2"/>
    <w:rsid w:val="00B54E6C"/>
    <w:rsid w:val="00B5575D"/>
    <w:rsid w:val="00B558E0"/>
    <w:rsid w:val="00B56232"/>
    <w:rsid w:val="00B5735E"/>
    <w:rsid w:val="00B57D94"/>
    <w:rsid w:val="00B611A7"/>
    <w:rsid w:val="00B6164A"/>
    <w:rsid w:val="00B61ECA"/>
    <w:rsid w:val="00B61F76"/>
    <w:rsid w:val="00B642FE"/>
    <w:rsid w:val="00B649F3"/>
    <w:rsid w:val="00B64E34"/>
    <w:rsid w:val="00B64FF5"/>
    <w:rsid w:val="00B65475"/>
    <w:rsid w:val="00B657F1"/>
    <w:rsid w:val="00B65A9E"/>
    <w:rsid w:val="00B65F1C"/>
    <w:rsid w:val="00B66274"/>
    <w:rsid w:val="00B66554"/>
    <w:rsid w:val="00B6674D"/>
    <w:rsid w:val="00B66832"/>
    <w:rsid w:val="00B670FD"/>
    <w:rsid w:val="00B67487"/>
    <w:rsid w:val="00B67BC3"/>
    <w:rsid w:val="00B67C21"/>
    <w:rsid w:val="00B70208"/>
    <w:rsid w:val="00B70472"/>
    <w:rsid w:val="00B70A6D"/>
    <w:rsid w:val="00B70B20"/>
    <w:rsid w:val="00B70B30"/>
    <w:rsid w:val="00B70ED7"/>
    <w:rsid w:val="00B71D6D"/>
    <w:rsid w:val="00B71D85"/>
    <w:rsid w:val="00B72ABE"/>
    <w:rsid w:val="00B730F4"/>
    <w:rsid w:val="00B73902"/>
    <w:rsid w:val="00B73A5E"/>
    <w:rsid w:val="00B74F3C"/>
    <w:rsid w:val="00B74FB6"/>
    <w:rsid w:val="00B75013"/>
    <w:rsid w:val="00B752BB"/>
    <w:rsid w:val="00B762E5"/>
    <w:rsid w:val="00B765FA"/>
    <w:rsid w:val="00B7702A"/>
    <w:rsid w:val="00B77ACE"/>
    <w:rsid w:val="00B8080F"/>
    <w:rsid w:val="00B80A32"/>
    <w:rsid w:val="00B80A93"/>
    <w:rsid w:val="00B82049"/>
    <w:rsid w:val="00B8231C"/>
    <w:rsid w:val="00B823D1"/>
    <w:rsid w:val="00B82AAA"/>
    <w:rsid w:val="00B82F88"/>
    <w:rsid w:val="00B83C64"/>
    <w:rsid w:val="00B846B5"/>
    <w:rsid w:val="00B84FDF"/>
    <w:rsid w:val="00B85106"/>
    <w:rsid w:val="00B855DB"/>
    <w:rsid w:val="00B920DC"/>
    <w:rsid w:val="00B9285D"/>
    <w:rsid w:val="00B93692"/>
    <w:rsid w:val="00B93C5F"/>
    <w:rsid w:val="00B93FD1"/>
    <w:rsid w:val="00B948D3"/>
    <w:rsid w:val="00B94EBB"/>
    <w:rsid w:val="00B94F1E"/>
    <w:rsid w:val="00B95C4F"/>
    <w:rsid w:val="00B960F8"/>
    <w:rsid w:val="00B961E2"/>
    <w:rsid w:val="00B9673D"/>
    <w:rsid w:val="00B967F4"/>
    <w:rsid w:val="00B96C9A"/>
    <w:rsid w:val="00B96CD0"/>
    <w:rsid w:val="00BA05C7"/>
    <w:rsid w:val="00BA068E"/>
    <w:rsid w:val="00BA0FE7"/>
    <w:rsid w:val="00BA14BA"/>
    <w:rsid w:val="00BA14C8"/>
    <w:rsid w:val="00BA1897"/>
    <w:rsid w:val="00BA1D81"/>
    <w:rsid w:val="00BA30B1"/>
    <w:rsid w:val="00BA4C02"/>
    <w:rsid w:val="00BA5AB5"/>
    <w:rsid w:val="00BA5C92"/>
    <w:rsid w:val="00BA5E53"/>
    <w:rsid w:val="00BA5EA4"/>
    <w:rsid w:val="00BA6E05"/>
    <w:rsid w:val="00BA798C"/>
    <w:rsid w:val="00BA7C19"/>
    <w:rsid w:val="00BB0B57"/>
    <w:rsid w:val="00BB13F1"/>
    <w:rsid w:val="00BB1BEB"/>
    <w:rsid w:val="00BB1CE4"/>
    <w:rsid w:val="00BB1D5E"/>
    <w:rsid w:val="00BB1FFF"/>
    <w:rsid w:val="00BB2239"/>
    <w:rsid w:val="00BB2BCA"/>
    <w:rsid w:val="00BB2CA9"/>
    <w:rsid w:val="00BB306A"/>
    <w:rsid w:val="00BB3777"/>
    <w:rsid w:val="00BB3C57"/>
    <w:rsid w:val="00BB45F6"/>
    <w:rsid w:val="00BB5D4B"/>
    <w:rsid w:val="00BB60F9"/>
    <w:rsid w:val="00BB7099"/>
    <w:rsid w:val="00BB7FEB"/>
    <w:rsid w:val="00BC06D2"/>
    <w:rsid w:val="00BC0C25"/>
    <w:rsid w:val="00BC12A1"/>
    <w:rsid w:val="00BC2252"/>
    <w:rsid w:val="00BC2DCD"/>
    <w:rsid w:val="00BC3626"/>
    <w:rsid w:val="00BC3A8C"/>
    <w:rsid w:val="00BC5E8F"/>
    <w:rsid w:val="00BC63DF"/>
    <w:rsid w:val="00BC6A4B"/>
    <w:rsid w:val="00BC6E92"/>
    <w:rsid w:val="00BC7145"/>
    <w:rsid w:val="00BC7D27"/>
    <w:rsid w:val="00BD02C7"/>
    <w:rsid w:val="00BD146B"/>
    <w:rsid w:val="00BD1B62"/>
    <w:rsid w:val="00BD1D41"/>
    <w:rsid w:val="00BD1DB5"/>
    <w:rsid w:val="00BD1EFE"/>
    <w:rsid w:val="00BD2326"/>
    <w:rsid w:val="00BD2527"/>
    <w:rsid w:val="00BD2B0B"/>
    <w:rsid w:val="00BD376F"/>
    <w:rsid w:val="00BD4079"/>
    <w:rsid w:val="00BD466E"/>
    <w:rsid w:val="00BD48E5"/>
    <w:rsid w:val="00BD556D"/>
    <w:rsid w:val="00BD575F"/>
    <w:rsid w:val="00BD585C"/>
    <w:rsid w:val="00BD6DD4"/>
    <w:rsid w:val="00BD742E"/>
    <w:rsid w:val="00BD7D89"/>
    <w:rsid w:val="00BD7F4D"/>
    <w:rsid w:val="00BD7FAF"/>
    <w:rsid w:val="00BE038D"/>
    <w:rsid w:val="00BE3430"/>
    <w:rsid w:val="00BE3A52"/>
    <w:rsid w:val="00BE3FC2"/>
    <w:rsid w:val="00BE43A8"/>
    <w:rsid w:val="00BE44A5"/>
    <w:rsid w:val="00BE5137"/>
    <w:rsid w:val="00BE5DBD"/>
    <w:rsid w:val="00BE61E1"/>
    <w:rsid w:val="00BE6311"/>
    <w:rsid w:val="00BE6A81"/>
    <w:rsid w:val="00BE6CAC"/>
    <w:rsid w:val="00BE6F2C"/>
    <w:rsid w:val="00BE7F03"/>
    <w:rsid w:val="00BF1C83"/>
    <w:rsid w:val="00BF25AF"/>
    <w:rsid w:val="00BF3EEA"/>
    <w:rsid w:val="00BF41EF"/>
    <w:rsid w:val="00BF467B"/>
    <w:rsid w:val="00BF4821"/>
    <w:rsid w:val="00BF5ECB"/>
    <w:rsid w:val="00BF636E"/>
    <w:rsid w:val="00BF789B"/>
    <w:rsid w:val="00C00023"/>
    <w:rsid w:val="00C0021C"/>
    <w:rsid w:val="00C002E6"/>
    <w:rsid w:val="00C00E88"/>
    <w:rsid w:val="00C00FBC"/>
    <w:rsid w:val="00C016DF"/>
    <w:rsid w:val="00C01895"/>
    <w:rsid w:val="00C01E1E"/>
    <w:rsid w:val="00C02CED"/>
    <w:rsid w:val="00C02F3A"/>
    <w:rsid w:val="00C033CC"/>
    <w:rsid w:val="00C03C91"/>
    <w:rsid w:val="00C0444C"/>
    <w:rsid w:val="00C06588"/>
    <w:rsid w:val="00C07DB1"/>
    <w:rsid w:val="00C114CB"/>
    <w:rsid w:val="00C124BD"/>
    <w:rsid w:val="00C12794"/>
    <w:rsid w:val="00C13468"/>
    <w:rsid w:val="00C15C87"/>
    <w:rsid w:val="00C1608B"/>
    <w:rsid w:val="00C16419"/>
    <w:rsid w:val="00C16FBF"/>
    <w:rsid w:val="00C20073"/>
    <w:rsid w:val="00C200DA"/>
    <w:rsid w:val="00C20240"/>
    <w:rsid w:val="00C202F2"/>
    <w:rsid w:val="00C20D04"/>
    <w:rsid w:val="00C221D2"/>
    <w:rsid w:val="00C223FB"/>
    <w:rsid w:val="00C22CD3"/>
    <w:rsid w:val="00C235B9"/>
    <w:rsid w:val="00C24C4B"/>
    <w:rsid w:val="00C24F9E"/>
    <w:rsid w:val="00C25558"/>
    <w:rsid w:val="00C27F49"/>
    <w:rsid w:val="00C27F7B"/>
    <w:rsid w:val="00C30BAA"/>
    <w:rsid w:val="00C316CE"/>
    <w:rsid w:val="00C31A74"/>
    <w:rsid w:val="00C327B0"/>
    <w:rsid w:val="00C32BAE"/>
    <w:rsid w:val="00C33D85"/>
    <w:rsid w:val="00C34986"/>
    <w:rsid w:val="00C34CDB"/>
    <w:rsid w:val="00C354B9"/>
    <w:rsid w:val="00C365C3"/>
    <w:rsid w:val="00C40094"/>
    <w:rsid w:val="00C40453"/>
    <w:rsid w:val="00C4153B"/>
    <w:rsid w:val="00C41E8F"/>
    <w:rsid w:val="00C43151"/>
    <w:rsid w:val="00C438D9"/>
    <w:rsid w:val="00C446BA"/>
    <w:rsid w:val="00C44C4D"/>
    <w:rsid w:val="00C457E1"/>
    <w:rsid w:val="00C46870"/>
    <w:rsid w:val="00C46906"/>
    <w:rsid w:val="00C46FC7"/>
    <w:rsid w:val="00C515C0"/>
    <w:rsid w:val="00C51FDD"/>
    <w:rsid w:val="00C52641"/>
    <w:rsid w:val="00C52743"/>
    <w:rsid w:val="00C52CEA"/>
    <w:rsid w:val="00C53450"/>
    <w:rsid w:val="00C53C4D"/>
    <w:rsid w:val="00C549FC"/>
    <w:rsid w:val="00C55200"/>
    <w:rsid w:val="00C558CA"/>
    <w:rsid w:val="00C5615B"/>
    <w:rsid w:val="00C56411"/>
    <w:rsid w:val="00C578DC"/>
    <w:rsid w:val="00C57A33"/>
    <w:rsid w:val="00C60B89"/>
    <w:rsid w:val="00C613A5"/>
    <w:rsid w:val="00C61B87"/>
    <w:rsid w:val="00C61C66"/>
    <w:rsid w:val="00C6215A"/>
    <w:rsid w:val="00C62404"/>
    <w:rsid w:val="00C62EDE"/>
    <w:rsid w:val="00C63627"/>
    <w:rsid w:val="00C63A29"/>
    <w:rsid w:val="00C646B9"/>
    <w:rsid w:val="00C659FD"/>
    <w:rsid w:val="00C65E3D"/>
    <w:rsid w:val="00C66160"/>
    <w:rsid w:val="00C673C5"/>
    <w:rsid w:val="00C67670"/>
    <w:rsid w:val="00C67937"/>
    <w:rsid w:val="00C72165"/>
    <w:rsid w:val="00C72F5C"/>
    <w:rsid w:val="00C7333B"/>
    <w:rsid w:val="00C738C2"/>
    <w:rsid w:val="00C73ED0"/>
    <w:rsid w:val="00C74456"/>
    <w:rsid w:val="00C74662"/>
    <w:rsid w:val="00C74F9D"/>
    <w:rsid w:val="00C754CF"/>
    <w:rsid w:val="00C75946"/>
    <w:rsid w:val="00C75B84"/>
    <w:rsid w:val="00C76331"/>
    <w:rsid w:val="00C764FD"/>
    <w:rsid w:val="00C770A8"/>
    <w:rsid w:val="00C80410"/>
    <w:rsid w:val="00C80AA9"/>
    <w:rsid w:val="00C80EF5"/>
    <w:rsid w:val="00C81229"/>
    <w:rsid w:val="00C81469"/>
    <w:rsid w:val="00C82134"/>
    <w:rsid w:val="00C82DF6"/>
    <w:rsid w:val="00C84352"/>
    <w:rsid w:val="00C85D9D"/>
    <w:rsid w:val="00C860FD"/>
    <w:rsid w:val="00C8668C"/>
    <w:rsid w:val="00C867BC"/>
    <w:rsid w:val="00C879D7"/>
    <w:rsid w:val="00C903BF"/>
    <w:rsid w:val="00C9083B"/>
    <w:rsid w:val="00C90A48"/>
    <w:rsid w:val="00C91C7A"/>
    <w:rsid w:val="00C943B8"/>
    <w:rsid w:val="00C946CA"/>
    <w:rsid w:val="00C948C9"/>
    <w:rsid w:val="00C96092"/>
    <w:rsid w:val="00C9654F"/>
    <w:rsid w:val="00C96A67"/>
    <w:rsid w:val="00C97000"/>
    <w:rsid w:val="00C971DB"/>
    <w:rsid w:val="00CA0276"/>
    <w:rsid w:val="00CA1DEF"/>
    <w:rsid w:val="00CA1F91"/>
    <w:rsid w:val="00CA2A5E"/>
    <w:rsid w:val="00CA314B"/>
    <w:rsid w:val="00CA3AC3"/>
    <w:rsid w:val="00CA49E3"/>
    <w:rsid w:val="00CA5571"/>
    <w:rsid w:val="00CA55E5"/>
    <w:rsid w:val="00CA6532"/>
    <w:rsid w:val="00CA7CE6"/>
    <w:rsid w:val="00CA7D44"/>
    <w:rsid w:val="00CB0517"/>
    <w:rsid w:val="00CB063A"/>
    <w:rsid w:val="00CB0F87"/>
    <w:rsid w:val="00CB2174"/>
    <w:rsid w:val="00CB30CC"/>
    <w:rsid w:val="00CB3228"/>
    <w:rsid w:val="00CB3CC9"/>
    <w:rsid w:val="00CB5116"/>
    <w:rsid w:val="00CB581D"/>
    <w:rsid w:val="00CB5B5E"/>
    <w:rsid w:val="00CB5D13"/>
    <w:rsid w:val="00CB60AB"/>
    <w:rsid w:val="00CB72DF"/>
    <w:rsid w:val="00CC2C1F"/>
    <w:rsid w:val="00CC315A"/>
    <w:rsid w:val="00CC33AD"/>
    <w:rsid w:val="00CC3C08"/>
    <w:rsid w:val="00CC4CC3"/>
    <w:rsid w:val="00CC6615"/>
    <w:rsid w:val="00CC6D73"/>
    <w:rsid w:val="00CD0659"/>
    <w:rsid w:val="00CD081E"/>
    <w:rsid w:val="00CD0A62"/>
    <w:rsid w:val="00CD1079"/>
    <w:rsid w:val="00CD1108"/>
    <w:rsid w:val="00CD1244"/>
    <w:rsid w:val="00CD1FF5"/>
    <w:rsid w:val="00CD2940"/>
    <w:rsid w:val="00CD34D1"/>
    <w:rsid w:val="00CD4973"/>
    <w:rsid w:val="00CD4D3D"/>
    <w:rsid w:val="00CD5038"/>
    <w:rsid w:val="00CD5474"/>
    <w:rsid w:val="00CD5DE6"/>
    <w:rsid w:val="00CD61FD"/>
    <w:rsid w:val="00CD6640"/>
    <w:rsid w:val="00CE0B09"/>
    <w:rsid w:val="00CE1302"/>
    <w:rsid w:val="00CE15A2"/>
    <w:rsid w:val="00CE1D3B"/>
    <w:rsid w:val="00CE2BA3"/>
    <w:rsid w:val="00CE3196"/>
    <w:rsid w:val="00CE3370"/>
    <w:rsid w:val="00CE3F46"/>
    <w:rsid w:val="00CE4F29"/>
    <w:rsid w:val="00CE605A"/>
    <w:rsid w:val="00CE65E5"/>
    <w:rsid w:val="00CE6610"/>
    <w:rsid w:val="00CE7E95"/>
    <w:rsid w:val="00CF1D73"/>
    <w:rsid w:val="00CF2763"/>
    <w:rsid w:val="00CF299E"/>
    <w:rsid w:val="00CF31F7"/>
    <w:rsid w:val="00CF3577"/>
    <w:rsid w:val="00CF5051"/>
    <w:rsid w:val="00CF63D5"/>
    <w:rsid w:val="00CF69B4"/>
    <w:rsid w:val="00CF6A30"/>
    <w:rsid w:val="00CF6E3D"/>
    <w:rsid w:val="00CF7317"/>
    <w:rsid w:val="00CF76F5"/>
    <w:rsid w:val="00CF7A02"/>
    <w:rsid w:val="00CF7A5A"/>
    <w:rsid w:val="00D017C1"/>
    <w:rsid w:val="00D019B1"/>
    <w:rsid w:val="00D01A0A"/>
    <w:rsid w:val="00D0247B"/>
    <w:rsid w:val="00D0361A"/>
    <w:rsid w:val="00D03AE8"/>
    <w:rsid w:val="00D03C0E"/>
    <w:rsid w:val="00D04288"/>
    <w:rsid w:val="00D0470D"/>
    <w:rsid w:val="00D05082"/>
    <w:rsid w:val="00D0526E"/>
    <w:rsid w:val="00D0540D"/>
    <w:rsid w:val="00D0543F"/>
    <w:rsid w:val="00D07890"/>
    <w:rsid w:val="00D10564"/>
    <w:rsid w:val="00D11396"/>
    <w:rsid w:val="00D11741"/>
    <w:rsid w:val="00D11E1A"/>
    <w:rsid w:val="00D13908"/>
    <w:rsid w:val="00D13F7C"/>
    <w:rsid w:val="00D153B1"/>
    <w:rsid w:val="00D163FE"/>
    <w:rsid w:val="00D164FD"/>
    <w:rsid w:val="00D16A5F"/>
    <w:rsid w:val="00D16DA4"/>
    <w:rsid w:val="00D17001"/>
    <w:rsid w:val="00D17031"/>
    <w:rsid w:val="00D17B52"/>
    <w:rsid w:val="00D17E21"/>
    <w:rsid w:val="00D21802"/>
    <w:rsid w:val="00D219E3"/>
    <w:rsid w:val="00D21E55"/>
    <w:rsid w:val="00D22B74"/>
    <w:rsid w:val="00D22E16"/>
    <w:rsid w:val="00D2343F"/>
    <w:rsid w:val="00D23BE3"/>
    <w:rsid w:val="00D23F10"/>
    <w:rsid w:val="00D25660"/>
    <w:rsid w:val="00D260B9"/>
    <w:rsid w:val="00D2700E"/>
    <w:rsid w:val="00D27230"/>
    <w:rsid w:val="00D279C4"/>
    <w:rsid w:val="00D27F8F"/>
    <w:rsid w:val="00D30A80"/>
    <w:rsid w:val="00D30C2A"/>
    <w:rsid w:val="00D34904"/>
    <w:rsid w:val="00D349C9"/>
    <w:rsid w:val="00D353E3"/>
    <w:rsid w:val="00D35C35"/>
    <w:rsid w:val="00D36821"/>
    <w:rsid w:val="00D37A8C"/>
    <w:rsid w:val="00D37EA9"/>
    <w:rsid w:val="00D40EA5"/>
    <w:rsid w:val="00D42BAE"/>
    <w:rsid w:val="00D43092"/>
    <w:rsid w:val="00D43277"/>
    <w:rsid w:val="00D439FC"/>
    <w:rsid w:val="00D4487E"/>
    <w:rsid w:val="00D44AA4"/>
    <w:rsid w:val="00D4587D"/>
    <w:rsid w:val="00D45D52"/>
    <w:rsid w:val="00D4615F"/>
    <w:rsid w:val="00D46D4D"/>
    <w:rsid w:val="00D50C50"/>
    <w:rsid w:val="00D50E9B"/>
    <w:rsid w:val="00D5141C"/>
    <w:rsid w:val="00D51610"/>
    <w:rsid w:val="00D519BB"/>
    <w:rsid w:val="00D52B0C"/>
    <w:rsid w:val="00D52B6E"/>
    <w:rsid w:val="00D52EFD"/>
    <w:rsid w:val="00D534A4"/>
    <w:rsid w:val="00D53CFB"/>
    <w:rsid w:val="00D545F2"/>
    <w:rsid w:val="00D5565A"/>
    <w:rsid w:val="00D55B40"/>
    <w:rsid w:val="00D56115"/>
    <w:rsid w:val="00D568D9"/>
    <w:rsid w:val="00D56E19"/>
    <w:rsid w:val="00D57320"/>
    <w:rsid w:val="00D57632"/>
    <w:rsid w:val="00D607EF"/>
    <w:rsid w:val="00D608E1"/>
    <w:rsid w:val="00D60CF7"/>
    <w:rsid w:val="00D6125F"/>
    <w:rsid w:val="00D63C8A"/>
    <w:rsid w:val="00D640BB"/>
    <w:rsid w:val="00D6463E"/>
    <w:rsid w:val="00D64797"/>
    <w:rsid w:val="00D64BDA"/>
    <w:rsid w:val="00D64F4D"/>
    <w:rsid w:val="00D65395"/>
    <w:rsid w:val="00D7006F"/>
    <w:rsid w:val="00D707F9"/>
    <w:rsid w:val="00D71628"/>
    <w:rsid w:val="00D71A62"/>
    <w:rsid w:val="00D72CCF"/>
    <w:rsid w:val="00D7300B"/>
    <w:rsid w:val="00D731DF"/>
    <w:rsid w:val="00D733EF"/>
    <w:rsid w:val="00D73698"/>
    <w:rsid w:val="00D73C6F"/>
    <w:rsid w:val="00D76D8D"/>
    <w:rsid w:val="00D772A2"/>
    <w:rsid w:val="00D77B9C"/>
    <w:rsid w:val="00D81418"/>
    <w:rsid w:val="00D81AB1"/>
    <w:rsid w:val="00D81E7B"/>
    <w:rsid w:val="00D821D1"/>
    <w:rsid w:val="00D837FE"/>
    <w:rsid w:val="00D856B3"/>
    <w:rsid w:val="00D863F6"/>
    <w:rsid w:val="00D86945"/>
    <w:rsid w:val="00D8743E"/>
    <w:rsid w:val="00D8754A"/>
    <w:rsid w:val="00D87993"/>
    <w:rsid w:val="00D902F2"/>
    <w:rsid w:val="00D90A1E"/>
    <w:rsid w:val="00D913FD"/>
    <w:rsid w:val="00D91EA1"/>
    <w:rsid w:val="00D92155"/>
    <w:rsid w:val="00D92C69"/>
    <w:rsid w:val="00D92DD5"/>
    <w:rsid w:val="00D933BD"/>
    <w:rsid w:val="00D938B3"/>
    <w:rsid w:val="00D93A83"/>
    <w:rsid w:val="00D93CDE"/>
    <w:rsid w:val="00D93D32"/>
    <w:rsid w:val="00D93F72"/>
    <w:rsid w:val="00D943E0"/>
    <w:rsid w:val="00D94558"/>
    <w:rsid w:val="00D964A6"/>
    <w:rsid w:val="00DA0418"/>
    <w:rsid w:val="00DA0CE0"/>
    <w:rsid w:val="00DA21E9"/>
    <w:rsid w:val="00DA299D"/>
    <w:rsid w:val="00DA362D"/>
    <w:rsid w:val="00DA3787"/>
    <w:rsid w:val="00DA386B"/>
    <w:rsid w:val="00DA4E2D"/>
    <w:rsid w:val="00DA5244"/>
    <w:rsid w:val="00DA59C1"/>
    <w:rsid w:val="00DA72F7"/>
    <w:rsid w:val="00DB02EE"/>
    <w:rsid w:val="00DB1100"/>
    <w:rsid w:val="00DB1AD2"/>
    <w:rsid w:val="00DB1BBC"/>
    <w:rsid w:val="00DB22DC"/>
    <w:rsid w:val="00DB24C6"/>
    <w:rsid w:val="00DB2DE1"/>
    <w:rsid w:val="00DB363B"/>
    <w:rsid w:val="00DB38A6"/>
    <w:rsid w:val="00DB482D"/>
    <w:rsid w:val="00DB496A"/>
    <w:rsid w:val="00DB54DA"/>
    <w:rsid w:val="00DB7DF3"/>
    <w:rsid w:val="00DC1E0D"/>
    <w:rsid w:val="00DC1F62"/>
    <w:rsid w:val="00DC208F"/>
    <w:rsid w:val="00DC22BA"/>
    <w:rsid w:val="00DC35A9"/>
    <w:rsid w:val="00DC65B6"/>
    <w:rsid w:val="00DC76D2"/>
    <w:rsid w:val="00DD0E11"/>
    <w:rsid w:val="00DD224F"/>
    <w:rsid w:val="00DD232D"/>
    <w:rsid w:val="00DD23AA"/>
    <w:rsid w:val="00DD247A"/>
    <w:rsid w:val="00DD2E1D"/>
    <w:rsid w:val="00DD3007"/>
    <w:rsid w:val="00DD406E"/>
    <w:rsid w:val="00DD4897"/>
    <w:rsid w:val="00DD4B6B"/>
    <w:rsid w:val="00DD4BF6"/>
    <w:rsid w:val="00DD5382"/>
    <w:rsid w:val="00DD76DE"/>
    <w:rsid w:val="00DD7A1D"/>
    <w:rsid w:val="00DE0AC0"/>
    <w:rsid w:val="00DE158E"/>
    <w:rsid w:val="00DE167E"/>
    <w:rsid w:val="00DE2058"/>
    <w:rsid w:val="00DE289D"/>
    <w:rsid w:val="00DE42F9"/>
    <w:rsid w:val="00DE43C2"/>
    <w:rsid w:val="00DE5BE8"/>
    <w:rsid w:val="00DE6E9C"/>
    <w:rsid w:val="00DE788D"/>
    <w:rsid w:val="00DF07B7"/>
    <w:rsid w:val="00DF103D"/>
    <w:rsid w:val="00DF135D"/>
    <w:rsid w:val="00DF179A"/>
    <w:rsid w:val="00DF2487"/>
    <w:rsid w:val="00DF313C"/>
    <w:rsid w:val="00DF326E"/>
    <w:rsid w:val="00DF3590"/>
    <w:rsid w:val="00DF425A"/>
    <w:rsid w:val="00DF4575"/>
    <w:rsid w:val="00DF5645"/>
    <w:rsid w:val="00DF7011"/>
    <w:rsid w:val="00DF7BB8"/>
    <w:rsid w:val="00DF7C04"/>
    <w:rsid w:val="00E007BF"/>
    <w:rsid w:val="00E01309"/>
    <w:rsid w:val="00E01395"/>
    <w:rsid w:val="00E021EF"/>
    <w:rsid w:val="00E02826"/>
    <w:rsid w:val="00E030D4"/>
    <w:rsid w:val="00E033B6"/>
    <w:rsid w:val="00E0595B"/>
    <w:rsid w:val="00E05B96"/>
    <w:rsid w:val="00E05F6B"/>
    <w:rsid w:val="00E0627E"/>
    <w:rsid w:val="00E06579"/>
    <w:rsid w:val="00E07389"/>
    <w:rsid w:val="00E07430"/>
    <w:rsid w:val="00E07C42"/>
    <w:rsid w:val="00E1120A"/>
    <w:rsid w:val="00E11B30"/>
    <w:rsid w:val="00E1216F"/>
    <w:rsid w:val="00E121DD"/>
    <w:rsid w:val="00E13461"/>
    <w:rsid w:val="00E145C3"/>
    <w:rsid w:val="00E14B49"/>
    <w:rsid w:val="00E14BF0"/>
    <w:rsid w:val="00E156F7"/>
    <w:rsid w:val="00E15BE0"/>
    <w:rsid w:val="00E170D3"/>
    <w:rsid w:val="00E17456"/>
    <w:rsid w:val="00E20DFA"/>
    <w:rsid w:val="00E2162C"/>
    <w:rsid w:val="00E21A07"/>
    <w:rsid w:val="00E21B00"/>
    <w:rsid w:val="00E21DFB"/>
    <w:rsid w:val="00E22171"/>
    <w:rsid w:val="00E236F0"/>
    <w:rsid w:val="00E23837"/>
    <w:rsid w:val="00E23B45"/>
    <w:rsid w:val="00E240CB"/>
    <w:rsid w:val="00E24657"/>
    <w:rsid w:val="00E256BF"/>
    <w:rsid w:val="00E260F4"/>
    <w:rsid w:val="00E2637C"/>
    <w:rsid w:val="00E26744"/>
    <w:rsid w:val="00E26C74"/>
    <w:rsid w:val="00E27438"/>
    <w:rsid w:val="00E304B4"/>
    <w:rsid w:val="00E31234"/>
    <w:rsid w:val="00E31645"/>
    <w:rsid w:val="00E32856"/>
    <w:rsid w:val="00E33E13"/>
    <w:rsid w:val="00E36166"/>
    <w:rsid w:val="00E36C6E"/>
    <w:rsid w:val="00E37A21"/>
    <w:rsid w:val="00E40091"/>
    <w:rsid w:val="00E40642"/>
    <w:rsid w:val="00E41BE4"/>
    <w:rsid w:val="00E41C75"/>
    <w:rsid w:val="00E43996"/>
    <w:rsid w:val="00E43D55"/>
    <w:rsid w:val="00E43FF7"/>
    <w:rsid w:val="00E45F76"/>
    <w:rsid w:val="00E46796"/>
    <w:rsid w:val="00E46E3E"/>
    <w:rsid w:val="00E46FE5"/>
    <w:rsid w:val="00E472E7"/>
    <w:rsid w:val="00E477C0"/>
    <w:rsid w:val="00E5174D"/>
    <w:rsid w:val="00E518A4"/>
    <w:rsid w:val="00E52DDA"/>
    <w:rsid w:val="00E532DB"/>
    <w:rsid w:val="00E53603"/>
    <w:rsid w:val="00E53F57"/>
    <w:rsid w:val="00E5412E"/>
    <w:rsid w:val="00E5482E"/>
    <w:rsid w:val="00E54E39"/>
    <w:rsid w:val="00E55AF3"/>
    <w:rsid w:val="00E55B75"/>
    <w:rsid w:val="00E55C32"/>
    <w:rsid w:val="00E5627F"/>
    <w:rsid w:val="00E57263"/>
    <w:rsid w:val="00E57608"/>
    <w:rsid w:val="00E576F3"/>
    <w:rsid w:val="00E579F8"/>
    <w:rsid w:val="00E57C53"/>
    <w:rsid w:val="00E615A5"/>
    <w:rsid w:val="00E619E2"/>
    <w:rsid w:val="00E61EE8"/>
    <w:rsid w:val="00E62573"/>
    <w:rsid w:val="00E6263B"/>
    <w:rsid w:val="00E62E5D"/>
    <w:rsid w:val="00E63755"/>
    <w:rsid w:val="00E63802"/>
    <w:rsid w:val="00E64905"/>
    <w:rsid w:val="00E64D3E"/>
    <w:rsid w:val="00E65E13"/>
    <w:rsid w:val="00E6627E"/>
    <w:rsid w:val="00E66863"/>
    <w:rsid w:val="00E677C2"/>
    <w:rsid w:val="00E70A8F"/>
    <w:rsid w:val="00E71104"/>
    <w:rsid w:val="00E71AF4"/>
    <w:rsid w:val="00E71ECC"/>
    <w:rsid w:val="00E72782"/>
    <w:rsid w:val="00E728BB"/>
    <w:rsid w:val="00E73703"/>
    <w:rsid w:val="00E7375B"/>
    <w:rsid w:val="00E73904"/>
    <w:rsid w:val="00E74EAD"/>
    <w:rsid w:val="00E7563D"/>
    <w:rsid w:val="00E76306"/>
    <w:rsid w:val="00E765B9"/>
    <w:rsid w:val="00E771AB"/>
    <w:rsid w:val="00E77A8C"/>
    <w:rsid w:val="00E77ED8"/>
    <w:rsid w:val="00E80AF2"/>
    <w:rsid w:val="00E80FC2"/>
    <w:rsid w:val="00E81378"/>
    <w:rsid w:val="00E8274C"/>
    <w:rsid w:val="00E83BC4"/>
    <w:rsid w:val="00E84602"/>
    <w:rsid w:val="00E84D88"/>
    <w:rsid w:val="00E855B3"/>
    <w:rsid w:val="00E86C2D"/>
    <w:rsid w:val="00E90B3A"/>
    <w:rsid w:val="00E9163C"/>
    <w:rsid w:val="00E91F4D"/>
    <w:rsid w:val="00E92613"/>
    <w:rsid w:val="00E927D6"/>
    <w:rsid w:val="00E93317"/>
    <w:rsid w:val="00E93C27"/>
    <w:rsid w:val="00E94C62"/>
    <w:rsid w:val="00E951A5"/>
    <w:rsid w:val="00EA1408"/>
    <w:rsid w:val="00EA1E7E"/>
    <w:rsid w:val="00EA294B"/>
    <w:rsid w:val="00EA298A"/>
    <w:rsid w:val="00EA2D68"/>
    <w:rsid w:val="00EA3D87"/>
    <w:rsid w:val="00EA5893"/>
    <w:rsid w:val="00EA7EA6"/>
    <w:rsid w:val="00EB09B6"/>
    <w:rsid w:val="00EB0D69"/>
    <w:rsid w:val="00EB118D"/>
    <w:rsid w:val="00EB1547"/>
    <w:rsid w:val="00EB15B8"/>
    <w:rsid w:val="00EB2EF9"/>
    <w:rsid w:val="00EB35C4"/>
    <w:rsid w:val="00EB3B6E"/>
    <w:rsid w:val="00EB48A7"/>
    <w:rsid w:val="00EB5C8B"/>
    <w:rsid w:val="00EB5E6F"/>
    <w:rsid w:val="00EB68D7"/>
    <w:rsid w:val="00EB69C6"/>
    <w:rsid w:val="00EB6F39"/>
    <w:rsid w:val="00EB70FD"/>
    <w:rsid w:val="00EC067F"/>
    <w:rsid w:val="00EC0A64"/>
    <w:rsid w:val="00EC18F8"/>
    <w:rsid w:val="00EC1A02"/>
    <w:rsid w:val="00EC1AE1"/>
    <w:rsid w:val="00EC3706"/>
    <w:rsid w:val="00EC371B"/>
    <w:rsid w:val="00EC4B2B"/>
    <w:rsid w:val="00EC4E12"/>
    <w:rsid w:val="00EC5F4B"/>
    <w:rsid w:val="00EC6084"/>
    <w:rsid w:val="00EC6E98"/>
    <w:rsid w:val="00EC71BC"/>
    <w:rsid w:val="00ED13B8"/>
    <w:rsid w:val="00ED1D86"/>
    <w:rsid w:val="00ED2A38"/>
    <w:rsid w:val="00ED3128"/>
    <w:rsid w:val="00ED36C4"/>
    <w:rsid w:val="00ED4941"/>
    <w:rsid w:val="00ED4A40"/>
    <w:rsid w:val="00ED57FD"/>
    <w:rsid w:val="00ED5B83"/>
    <w:rsid w:val="00ED6356"/>
    <w:rsid w:val="00ED6BCD"/>
    <w:rsid w:val="00ED6EB0"/>
    <w:rsid w:val="00EE00C8"/>
    <w:rsid w:val="00EE19D3"/>
    <w:rsid w:val="00EE3956"/>
    <w:rsid w:val="00EE6364"/>
    <w:rsid w:val="00EE6A9C"/>
    <w:rsid w:val="00EE7C6F"/>
    <w:rsid w:val="00EF0046"/>
    <w:rsid w:val="00EF0095"/>
    <w:rsid w:val="00EF00E2"/>
    <w:rsid w:val="00EF02FF"/>
    <w:rsid w:val="00EF10C9"/>
    <w:rsid w:val="00EF1226"/>
    <w:rsid w:val="00EF1D10"/>
    <w:rsid w:val="00EF1E3B"/>
    <w:rsid w:val="00EF23E3"/>
    <w:rsid w:val="00EF3BF6"/>
    <w:rsid w:val="00EF4269"/>
    <w:rsid w:val="00EF43F9"/>
    <w:rsid w:val="00EF6F48"/>
    <w:rsid w:val="00EF7658"/>
    <w:rsid w:val="00EF7719"/>
    <w:rsid w:val="00EF7F86"/>
    <w:rsid w:val="00F002DE"/>
    <w:rsid w:val="00F042E8"/>
    <w:rsid w:val="00F05029"/>
    <w:rsid w:val="00F0593F"/>
    <w:rsid w:val="00F05E56"/>
    <w:rsid w:val="00F0653C"/>
    <w:rsid w:val="00F07D82"/>
    <w:rsid w:val="00F11EEB"/>
    <w:rsid w:val="00F126CF"/>
    <w:rsid w:val="00F13E85"/>
    <w:rsid w:val="00F1613D"/>
    <w:rsid w:val="00F16170"/>
    <w:rsid w:val="00F166E4"/>
    <w:rsid w:val="00F16BCD"/>
    <w:rsid w:val="00F174EA"/>
    <w:rsid w:val="00F17C60"/>
    <w:rsid w:val="00F200FB"/>
    <w:rsid w:val="00F20506"/>
    <w:rsid w:val="00F21A5B"/>
    <w:rsid w:val="00F21BE2"/>
    <w:rsid w:val="00F22093"/>
    <w:rsid w:val="00F22898"/>
    <w:rsid w:val="00F22E4E"/>
    <w:rsid w:val="00F230E3"/>
    <w:rsid w:val="00F23389"/>
    <w:rsid w:val="00F23683"/>
    <w:rsid w:val="00F240B6"/>
    <w:rsid w:val="00F2540C"/>
    <w:rsid w:val="00F26897"/>
    <w:rsid w:val="00F27974"/>
    <w:rsid w:val="00F303AA"/>
    <w:rsid w:val="00F303DD"/>
    <w:rsid w:val="00F31707"/>
    <w:rsid w:val="00F31A0D"/>
    <w:rsid w:val="00F32056"/>
    <w:rsid w:val="00F327CD"/>
    <w:rsid w:val="00F32ABF"/>
    <w:rsid w:val="00F34799"/>
    <w:rsid w:val="00F35B74"/>
    <w:rsid w:val="00F35D4F"/>
    <w:rsid w:val="00F3625E"/>
    <w:rsid w:val="00F36F08"/>
    <w:rsid w:val="00F37E0A"/>
    <w:rsid w:val="00F37E56"/>
    <w:rsid w:val="00F4006C"/>
    <w:rsid w:val="00F41657"/>
    <w:rsid w:val="00F41829"/>
    <w:rsid w:val="00F41B2C"/>
    <w:rsid w:val="00F41CE9"/>
    <w:rsid w:val="00F42A66"/>
    <w:rsid w:val="00F42C50"/>
    <w:rsid w:val="00F42F39"/>
    <w:rsid w:val="00F42F86"/>
    <w:rsid w:val="00F43581"/>
    <w:rsid w:val="00F44433"/>
    <w:rsid w:val="00F444B8"/>
    <w:rsid w:val="00F44B1F"/>
    <w:rsid w:val="00F45F3D"/>
    <w:rsid w:val="00F46938"/>
    <w:rsid w:val="00F477E7"/>
    <w:rsid w:val="00F47FD7"/>
    <w:rsid w:val="00F524BD"/>
    <w:rsid w:val="00F5353E"/>
    <w:rsid w:val="00F53AC9"/>
    <w:rsid w:val="00F53D6B"/>
    <w:rsid w:val="00F53FF9"/>
    <w:rsid w:val="00F5431E"/>
    <w:rsid w:val="00F545F4"/>
    <w:rsid w:val="00F547F9"/>
    <w:rsid w:val="00F54B6A"/>
    <w:rsid w:val="00F554EE"/>
    <w:rsid w:val="00F5561A"/>
    <w:rsid w:val="00F56219"/>
    <w:rsid w:val="00F56225"/>
    <w:rsid w:val="00F5666D"/>
    <w:rsid w:val="00F56BAB"/>
    <w:rsid w:val="00F578D2"/>
    <w:rsid w:val="00F57F47"/>
    <w:rsid w:val="00F63813"/>
    <w:rsid w:val="00F63CF2"/>
    <w:rsid w:val="00F6464D"/>
    <w:rsid w:val="00F6478B"/>
    <w:rsid w:val="00F65C8A"/>
    <w:rsid w:val="00F66E08"/>
    <w:rsid w:val="00F7000F"/>
    <w:rsid w:val="00F7026D"/>
    <w:rsid w:val="00F7030C"/>
    <w:rsid w:val="00F703EE"/>
    <w:rsid w:val="00F705A7"/>
    <w:rsid w:val="00F706D2"/>
    <w:rsid w:val="00F71B63"/>
    <w:rsid w:val="00F7224D"/>
    <w:rsid w:val="00F72CD7"/>
    <w:rsid w:val="00F73016"/>
    <w:rsid w:val="00F735C0"/>
    <w:rsid w:val="00F73A06"/>
    <w:rsid w:val="00F76727"/>
    <w:rsid w:val="00F8028C"/>
    <w:rsid w:val="00F80D05"/>
    <w:rsid w:val="00F81E5F"/>
    <w:rsid w:val="00F83051"/>
    <w:rsid w:val="00F83157"/>
    <w:rsid w:val="00F8330F"/>
    <w:rsid w:val="00F83500"/>
    <w:rsid w:val="00F83C39"/>
    <w:rsid w:val="00F8427C"/>
    <w:rsid w:val="00F84324"/>
    <w:rsid w:val="00F85994"/>
    <w:rsid w:val="00F862A0"/>
    <w:rsid w:val="00F8688E"/>
    <w:rsid w:val="00F86A90"/>
    <w:rsid w:val="00F86FA6"/>
    <w:rsid w:val="00F930DB"/>
    <w:rsid w:val="00F94453"/>
    <w:rsid w:val="00F946F9"/>
    <w:rsid w:val="00F94B62"/>
    <w:rsid w:val="00F96474"/>
    <w:rsid w:val="00F97EE0"/>
    <w:rsid w:val="00FA0469"/>
    <w:rsid w:val="00FA0694"/>
    <w:rsid w:val="00FA2D82"/>
    <w:rsid w:val="00FA47F8"/>
    <w:rsid w:val="00FA50B5"/>
    <w:rsid w:val="00FA6B42"/>
    <w:rsid w:val="00FA6E00"/>
    <w:rsid w:val="00FA7030"/>
    <w:rsid w:val="00FB0452"/>
    <w:rsid w:val="00FB0749"/>
    <w:rsid w:val="00FB0E7E"/>
    <w:rsid w:val="00FB130A"/>
    <w:rsid w:val="00FB1485"/>
    <w:rsid w:val="00FB2CB8"/>
    <w:rsid w:val="00FB4160"/>
    <w:rsid w:val="00FB4D0E"/>
    <w:rsid w:val="00FB4EFC"/>
    <w:rsid w:val="00FB5C16"/>
    <w:rsid w:val="00FB63EC"/>
    <w:rsid w:val="00FB652F"/>
    <w:rsid w:val="00FB691B"/>
    <w:rsid w:val="00FB7CE2"/>
    <w:rsid w:val="00FC145F"/>
    <w:rsid w:val="00FC14AB"/>
    <w:rsid w:val="00FC2A2A"/>
    <w:rsid w:val="00FC2CDC"/>
    <w:rsid w:val="00FC30AE"/>
    <w:rsid w:val="00FC3A4D"/>
    <w:rsid w:val="00FC44B0"/>
    <w:rsid w:val="00FC4B1A"/>
    <w:rsid w:val="00FC5382"/>
    <w:rsid w:val="00FC5661"/>
    <w:rsid w:val="00FC59CD"/>
    <w:rsid w:val="00FC5C31"/>
    <w:rsid w:val="00FC7337"/>
    <w:rsid w:val="00FC795F"/>
    <w:rsid w:val="00FD071F"/>
    <w:rsid w:val="00FD17E1"/>
    <w:rsid w:val="00FD2287"/>
    <w:rsid w:val="00FD25C3"/>
    <w:rsid w:val="00FD2D1D"/>
    <w:rsid w:val="00FD3267"/>
    <w:rsid w:val="00FD3E58"/>
    <w:rsid w:val="00FD47F0"/>
    <w:rsid w:val="00FD582E"/>
    <w:rsid w:val="00FD5908"/>
    <w:rsid w:val="00FD5AB7"/>
    <w:rsid w:val="00FD6C1F"/>
    <w:rsid w:val="00FE0263"/>
    <w:rsid w:val="00FE04C9"/>
    <w:rsid w:val="00FE090E"/>
    <w:rsid w:val="00FE0BBA"/>
    <w:rsid w:val="00FE2839"/>
    <w:rsid w:val="00FE3213"/>
    <w:rsid w:val="00FE5640"/>
    <w:rsid w:val="00FE5679"/>
    <w:rsid w:val="00FE58B0"/>
    <w:rsid w:val="00FE68A1"/>
    <w:rsid w:val="00FE6B7C"/>
    <w:rsid w:val="00FE6EBE"/>
    <w:rsid w:val="00FE7157"/>
    <w:rsid w:val="00FE789B"/>
    <w:rsid w:val="00FF05F3"/>
    <w:rsid w:val="00FF10A3"/>
    <w:rsid w:val="00FF1F18"/>
    <w:rsid w:val="00FF2682"/>
    <w:rsid w:val="00FF3646"/>
    <w:rsid w:val="00FF7158"/>
    <w:rsid w:val="00FF79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0999"/>
  <w15:chartTrackingRefBased/>
  <w15:docId w15:val="{424E5A78-766A-49F0-B1CC-B78430EB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09D1"/>
    <w:pPr>
      <w:overflowPunct w:val="0"/>
      <w:autoSpaceDE w:val="0"/>
      <w:autoSpaceDN w:val="0"/>
      <w:adjustRightInd w:val="0"/>
      <w:spacing w:after="0" w:line="270" w:lineRule="atLeast"/>
      <w:textAlignment w:val="baseline"/>
    </w:pPr>
    <w:rPr>
      <w:rFonts w:ascii="EYInterstate" w:hAnsi="EYInterstate" w:cs="Times New Roman"/>
      <w:spacing w:val="4"/>
      <w:sz w:val="19"/>
      <w:szCs w:val="20"/>
      <w:lang w:val="en-US"/>
    </w:rPr>
  </w:style>
  <w:style w:type="paragraph" w:styleId="Kop1">
    <w:name w:val="heading 1"/>
    <w:aliases w:val="051"/>
    <w:basedOn w:val="Standaard"/>
    <w:next w:val="000"/>
    <w:link w:val="Kop1Char"/>
    <w:qFormat/>
    <w:rsid w:val="008709D1"/>
    <w:pPr>
      <w:keepNext/>
      <w:numPr>
        <w:numId w:val="6"/>
      </w:numPr>
      <w:spacing w:before="240" w:after="60" w:line="240" w:lineRule="auto"/>
      <w:outlineLvl w:val="0"/>
    </w:pPr>
    <w:rPr>
      <w:b/>
      <w:color w:val="747480"/>
      <w:spacing w:val="8"/>
      <w:kern w:val="32"/>
      <w:sz w:val="32"/>
    </w:rPr>
  </w:style>
  <w:style w:type="paragraph" w:styleId="Kop2">
    <w:name w:val="heading 2"/>
    <w:aliases w:val="052"/>
    <w:basedOn w:val="Kop1"/>
    <w:next w:val="000"/>
    <w:link w:val="Kop2Char"/>
    <w:qFormat/>
    <w:rsid w:val="008709D1"/>
    <w:pPr>
      <w:numPr>
        <w:ilvl w:val="1"/>
      </w:numPr>
      <w:outlineLvl w:val="1"/>
    </w:pPr>
    <w:rPr>
      <w:kern w:val="28"/>
      <w:sz w:val="28"/>
    </w:rPr>
  </w:style>
  <w:style w:type="paragraph" w:styleId="Kop3">
    <w:name w:val="heading 3"/>
    <w:aliases w:val="053"/>
    <w:basedOn w:val="Kop1"/>
    <w:next w:val="000"/>
    <w:link w:val="Kop3Char"/>
    <w:qFormat/>
    <w:rsid w:val="008709D1"/>
    <w:pPr>
      <w:numPr>
        <w:ilvl w:val="2"/>
      </w:numPr>
      <w:outlineLvl w:val="2"/>
    </w:pPr>
    <w:rPr>
      <w:sz w:val="24"/>
    </w:rPr>
  </w:style>
  <w:style w:type="paragraph" w:styleId="Kop4">
    <w:name w:val="heading 4"/>
    <w:aliases w:val="054"/>
    <w:basedOn w:val="Kop1"/>
    <w:next w:val="000"/>
    <w:link w:val="Kop4Char"/>
    <w:qFormat/>
    <w:rsid w:val="008709D1"/>
    <w:pPr>
      <w:numPr>
        <w:ilvl w:val="3"/>
      </w:numPr>
      <w:outlineLvl w:val="3"/>
    </w:pPr>
    <w:rPr>
      <w:rFonts w:ascii="EYInterstate Light" w:hAnsi="EYInterstate Light"/>
      <w:sz w:val="22"/>
    </w:rPr>
  </w:style>
  <w:style w:type="paragraph" w:styleId="Kop5">
    <w:name w:val="heading 5"/>
    <w:basedOn w:val="000"/>
    <w:next w:val="000"/>
    <w:link w:val="Kop5Char"/>
    <w:rsid w:val="008709D1"/>
    <w:pPr>
      <w:numPr>
        <w:ilvl w:val="4"/>
        <w:numId w:val="6"/>
      </w:numPr>
      <w:spacing w:before="240" w:after="60"/>
      <w:outlineLvl w:val="4"/>
    </w:pPr>
    <w:rPr>
      <w:color w:val="747480"/>
    </w:rPr>
  </w:style>
  <w:style w:type="paragraph" w:styleId="Kop6">
    <w:name w:val="heading 6"/>
    <w:basedOn w:val="000"/>
    <w:next w:val="000"/>
    <w:link w:val="Kop6Char"/>
    <w:rsid w:val="008709D1"/>
    <w:pPr>
      <w:numPr>
        <w:ilvl w:val="5"/>
        <w:numId w:val="6"/>
      </w:numPr>
      <w:spacing w:before="240" w:after="60"/>
      <w:outlineLvl w:val="5"/>
    </w:pPr>
    <w:rPr>
      <w:color w:val="747480"/>
    </w:rPr>
  </w:style>
  <w:style w:type="paragraph" w:styleId="Kop7">
    <w:name w:val="heading 7"/>
    <w:basedOn w:val="000"/>
    <w:next w:val="000"/>
    <w:link w:val="Kop7Char"/>
    <w:rsid w:val="008709D1"/>
    <w:pPr>
      <w:numPr>
        <w:ilvl w:val="6"/>
        <w:numId w:val="6"/>
      </w:numPr>
      <w:spacing w:before="240" w:after="60"/>
      <w:outlineLvl w:val="6"/>
    </w:pPr>
    <w:rPr>
      <w:color w:val="747480"/>
    </w:rPr>
  </w:style>
  <w:style w:type="paragraph" w:styleId="Kop8">
    <w:name w:val="heading 8"/>
    <w:basedOn w:val="000"/>
    <w:next w:val="000"/>
    <w:link w:val="Kop8Char"/>
    <w:rsid w:val="008709D1"/>
    <w:pPr>
      <w:numPr>
        <w:ilvl w:val="7"/>
        <w:numId w:val="6"/>
      </w:numPr>
      <w:spacing w:before="240" w:after="60"/>
      <w:outlineLvl w:val="7"/>
    </w:pPr>
    <w:rPr>
      <w:color w:val="747480"/>
    </w:rPr>
  </w:style>
  <w:style w:type="paragraph" w:styleId="Kop9">
    <w:name w:val="heading 9"/>
    <w:basedOn w:val="000"/>
    <w:next w:val="000"/>
    <w:link w:val="Kop9Char"/>
    <w:rsid w:val="008709D1"/>
    <w:pPr>
      <w:numPr>
        <w:ilvl w:val="8"/>
        <w:numId w:val="6"/>
      </w:numPr>
      <w:spacing w:before="240" w:after="60"/>
      <w:outlineLvl w:val="8"/>
    </w:pPr>
    <w:rPr>
      <w:color w:val="7474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084daard,standaard (alt-s),standaard uitvull0083,standaard 040,standaard 042,standaard 155,standaard81,standaard uitv042ullen,standaard uitvulle045n,sta200,standaard 04...,standaard 204,st042,standaard uitvullen05,s"/>
    <w:basedOn w:val="Standaard"/>
    <w:link w:val="000Char"/>
    <w:qFormat/>
    <w:rsid w:val="008709D1"/>
    <w:rPr>
      <w:rFonts w:ascii="EYInterstate Light" w:hAnsi="EYInterstate Light"/>
      <w:kern w:val="12"/>
    </w:rPr>
  </w:style>
  <w:style w:type="paragraph" w:customStyle="1" w:styleId="001">
    <w:name w:val="001"/>
    <w:aliases w:val="cliëntnummer"/>
    <w:basedOn w:val="000"/>
    <w:rsid w:val="008709D1"/>
    <w:pPr>
      <w:spacing w:before="660"/>
      <w:jc w:val="right"/>
    </w:pPr>
  </w:style>
  <w:style w:type="paragraph" w:customStyle="1" w:styleId="003">
    <w:name w:val="003"/>
    <w:aliases w:val="bijlage 1 enz."/>
    <w:basedOn w:val="000"/>
    <w:next w:val="000"/>
    <w:rsid w:val="008709D1"/>
    <w:pPr>
      <w:spacing w:before="120"/>
      <w:ind w:left="2608"/>
      <w:jc w:val="right"/>
    </w:pPr>
    <w:rPr>
      <w:b/>
    </w:rPr>
  </w:style>
  <w:style w:type="paragraph" w:customStyle="1" w:styleId="004">
    <w:name w:val="004"/>
    <w:aliases w:val="bij rapport d.d."/>
    <w:basedOn w:val="000"/>
    <w:next w:val="Standaard"/>
    <w:rsid w:val="008709D1"/>
    <w:pPr>
      <w:ind w:left="2608"/>
      <w:jc w:val="right"/>
    </w:pPr>
  </w:style>
  <w:style w:type="paragraph" w:customStyle="1" w:styleId="005">
    <w:name w:val="005"/>
    <w:aliases w:val="cliënt-naam"/>
    <w:basedOn w:val="000"/>
    <w:rsid w:val="008709D1"/>
    <w:pPr>
      <w:ind w:left="2608"/>
      <w:jc w:val="right"/>
    </w:pPr>
  </w:style>
  <w:style w:type="paragraph" w:customStyle="1" w:styleId="006">
    <w:name w:val="006"/>
    <w:aliases w:val="Titel tekst"/>
    <w:basedOn w:val="Standaard"/>
    <w:rsid w:val="008709D1"/>
    <w:pPr>
      <w:overflowPunct/>
      <w:autoSpaceDE/>
      <w:autoSpaceDN/>
      <w:adjustRightInd/>
      <w:spacing w:line="240" w:lineRule="auto"/>
      <w:textAlignment w:val="auto"/>
    </w:pPr>
    <w:rPr>
      <w:rFonts w:ascii="EYInterstate Light" w:hAnsi="EYInterstate Light"/>
      <w:color w:val="2E2E38"/>
      <w:sz w:val="52"/>
      <w:szCs w:val="88"/>
    </w:rPr>
  </w:style>
  <w:style w:type="paragraph" w:customStyle="1" w:styleId="007">
    <w:name w:val="007"/>
    <w:aliases w:val="Subtitel tekst"/>
    <w:basedOn w:val="000"/>
    <w:rsid w:val="008709D1"/>
    <w:pPr>
      <w:overflowPunct/>
      <w:autoSpaceDE/>
      <w:autoSpaceDN/>
      <w:adjustRightInd/>
      <w:spacing w:line="320" w:lineRule="atLeast"/>
      <w:textAlignment w:val="auto"/>
    </w:pPr>
    <w:rPr>
      <w:rFonts w:ascii="EYInterstate" w:hAnsi="EYInterstate"/>
      <w:color w:val="2E2E38"/>
      <w:sz w:val="22"/>
      <w:szCs w:val="24"/>
    </w:rPr>
  </w:style>
  <w:style w:type="paragraph" w:customStyle="1" w:styleId="010">
    <w:name w:val="010"/>
    <w:aliases w:val="venster"/>
    <w:basedOn w:val="000"/>
    <w:rsid w:val="008709D1"/>
    <w:pPr>
      <w:ind w:left="493"/>
    </w:pPr>
  </w:style>
  <w:style w:type="paragraph" w:customStyle="1" w:styleId="011">
    <w:name w:val="011"/>
    <w:aliases w:val="rapport"/>
    <w:basedOn w:val="Standaard"/>
    <w:next w:val="Standaard"/>
    <w:rsid w:val="008709D1"/>
    <w:pPr>
      <w:spacing w:before="2000" w:after="60" w:line="240" w:lineRule="auto"/>
      <w:ind w:left="493"/>
    </w:pPr>
    <w:rPr>
      <w:b/>
      <w:color w:val="747480"/>
      <w:spacing w:val="8"/>
      <w:sz w:val="32"/>
    </w:rPr>
  </w:style>
  <w:style w:type="paragraph" w:customStyle="1" w:styleId="012">
    <w:name w:val="012"/>
    <w:aliases w:val="aan"/>
    <w:basedOn w:val="010"/>
    <w:next w:val="Standaard"/>
    <w:rsid w:val="008709D1"/>
    <w:pPr>
      <w:spacing w:after="60"/>
    </w:pPr>
    <w:rPr>
      <w:b/>
    </w:rPr>
  </w:style>
  <w:style w:type="paragraph" w:customStyle="1" w:styleId="013">
    <w:name w:val="013"/>
    <w:aliases w:val="de directie van"/>
    <w:basedOn w:val="010"/>
    <w:next w:val="Standaard"/>
    <w:rsid w:val="008709D1"/>
  </w:style>
  <w:style w:type="paragraph" w:customStyle="1" w:styleId="014">
    <w:name w:val="014"/>
    <w:aliases w:val="cliëntnaam"/>
    <w:basedOn w:val="010"/>
    <w:next w:val="Standaard"/>
    <w:rsid w:val="008709D1"/>
  </w:style>
  <w:style w:type="paragraph" w:customStyle="1" w:styleId="015">
    <w:name w:val="015"/>
    <w:aliases w:val="plaatsnaam"/>
    <w:basedOn w:val="010"/>
    <w:next w:val="Standaard"/>
    <w:rsid w:val="008709D1"/>
  </w:style>
  <w:style w:type="paragraph" w:customStyle="1" w:styleId="016">
    <w:name w:val="016"/>
    <w:aliases w:val="inzake"/>
    <w:basedOn w:val="010"/>
    <w:next w:val="Standaard"/>
    <w:rsid w:val="008709D1"/>
    <w:pPr>
      <w:spacing w:before="280" w:after="60"/>
    </w:pPr>
  </w:style>
  <w:style w:type="paragraph" w:customStyle="1" w:styleId="017">
    <w:name w:val="017"/>
    <w:aliases w:val="onderwerp"/>
    <w:basedOn w:val="010"/>
    <w:rsid w:val="008709D1"/>
  </w:style>
  <w:style w:type="paragraph" w:customStyle="1" w:styleId="018">
    <w:name w:val="018"/>
    <w:aliases w:val="financieel verslag"/>
    <w:basedOn w:val="010"/>
    <w:next w:val="Standaard"/>
    <w:rsid w:val="008709D1"/>
    <w:pPr>
      <w:spacing w:before="2200" w:after="60"/>
      <w:jc w:val="center"/>
    </w:pPr>
    <w:rPr>
      <w:b/>
    </w:rPr>
  </w:style>
  <w:style w:type="paragraph" w:customStyle="1" w:styleId="019">
    <w:name w:val="019"/>
    <w:aliases w:val="van (bij fin. verslag)"/>
    <w:basedOn w:val="010"/>
    <w:next w:val="014"/>
    <w:rsid w:val="008709D1"/>
    <w:pPr>
      <w:spacing w:after="60"/>
      <w:jc w:val="center"/>
    </w:pPr>
  </w:style>
  <w:style w:type="paragraph" w:customStyle="1" w:styleId="020">
    <w:name w:val="020"/>
    <w:aliases w:val="streep"/>
    <w:basedOn w:val="000"/>
    <w:next w:val="000"/>
    <w:rsid w:val="008709D1"/>
    <w:pPr>
      <w:pBdr>
        <w:bottom w:val="single" w:sz="6" w:space="0" w:color="auto"/>
      </w:pBdr>
      <w:tabs>
        <w:tab w:val="right" w:pos="9380"/>
      </w:tabs>
      <w:spacing w:after="280"/>
    </w:pPr>
  </w:style>
  <w:style w:type="paragraph" w:customStyle="1" w:styleId="021">
    <w:name w:val="021"/>
    <w:aliases w:val="inhoudsopgave"/>
    <w:basedOn w:val="Standaard"/>
    <w:next w:val="Standaard"/>
    <w:rsid w:val="008709D1"/>
    <w:pPr>
      <w:spacing w:before="780" w:after="280" w:line="240" w:lineRule="auto"/>
    </w:pPr>
    <w:rPr>
      <w:b/>
      <w:color w:val="747480"/>
      <w:spacing w:val="8"/>
      <w:sz w:val="32"/>
    </w:rPr>
  </w:style>
  <w:style w:type="paragraph" w:customStyle="1" w:styleId="023">
    <w:name w:val="023"/>
    <w:aliases w:val="regel &quot;Rapport&quot;"/>
    <w:basedOn w:val="Standaard"/>
    <w:next w:val="Inhopg2"/>
    <w:rsid w:val="008709D1"/>
    <w:pPr>
      <w:spacing w:before="280" w:after="140" w:line="240" w:lineRule="auto"/>
    </w:pPr>
    <w:rPr>
      <w:color w:val="747480"/>
      <w:sz w:val="28"/>
    </w:rPr>
  </w:style>
  <w:style w:type="paragraph" w:styleId="Inhopg2">
    <w:name w:val="toc 2"/>
    <w:basedOn w:val="000"/>
    <w:semiHidden/>
    <w:rsid w:val="008709D1"/>
    <w:pPr>
      <w:tabs>
        <w:tab w:val="right" w:pos="9378"/>
      </w:tabs>
      <w:ind w:left="720" w:hanging="720"/>
    </w:pPr>
    <w:rPr>
      <w:color w:val="000000"/>
    </w:rPr>
  </w:style>
  <w:style w:type="paragraph" w:customStyle="1" w:styleId="024">
    <w:name w:val="024"/>
    <w:aliases w:val="nummering bijlagen"/>
    <w:basedOn w:val="Standaard"/>
    <w:rsid w:val="008709D1"/>
    <w:pPr>
      <w:tabs>
        <w:tab w:val="right" w:pos="9380"/>
      </w:tabs>
      <w:ind w:left="720" w:hanging="720"/>
    </w:pPr>
  </w:style>
  <w:style w:type="paragraph" w:customStyle="1" w:styleId="025">
    <w:name w:val="025"/>
    <w:aliases w:val="regel &quot;Bijlagen&quot;"/>
    <w:basedOn w:val="Standaard"/>
    <w:next w:val="024"/>
    <w:rsid w:val="008709D1"/>
    <w:pPr>
      <w:spacing w:before="280" w:line="240" w:lineRule="auto"/>
    </w:pPr>
    <w:rPr>
      <w:color w:val="747480"/>
      <w:sz w:val="28"/>
    </w:rPr>
  </w:style>
  <w:style w:type="paragraph" w:customStyle="1" w:styleId="026">
    <w:name w:val="026"/>
    <w:aliases w:val="regel &quot;Jaarrekening&quot; etc."/>
    <w:basedOn w:val="000"/>
    <w:rsid w:val="008709D1"/>
    <w:pPr>
      <w:spacing w:before="140" w:after="140" w:line="240" w:lineRule="auto"/>
    </w:pPr>
  </w:style>
  <w:style w:type="paragraph" w:customStyle="1" w:styleId="027">
    <w:name w:val="027"/>
    <w:aliases w:val="opschrift"/>
    <w:basedOn w:val="Standaard"/>
    <w:next w:val="000"/>
    <w:link w:val="027Char"/>
    <w:rsid w:val="008709D1"/>
    <w:pPr>
      <w:spacing w:before="5200" w:line="240" w:lineRule="auto"/>
      <w:jc w:val="right"/>
    </w:pPr>
    <w:rPr>
      <w:b/>
      <w:color w:val="747480"/>
      <w:spacing w:val="8"/>
      <w:sz w:val="48"/>
    </w:rPr>
  </w:style>
  <w:style w:type="character" w:customStyle="1" w:styleId="027Char">
    <w:name w:val="027 Char"/>
    <w:aliases w:val="opschrift Char"/>
    <w:basedOn w:val="Standaardalinea-lettertype"/>
    <w:link w:val="027"/>
    <w:rsid w:val="008709D1"/>
    <w:rPr>
      <w:rFonts w:ascii="EYInterstate" w:hAnsi="EYInterstate" w:cs="Times New Roman"/>
      <w:b/>
      <w:color w:val="747480"/>
      <w:spacing w:val="8"/>
      <w:sz w:val="48"/>
      <w:szCs w:val="20"/>
      <w:lang w:val="en-US"/>
    </w:rPr>
  </w:style>
  <w:style w:type="paragraph" w:customStyle="1" w:styleId="031">
    <w:name w:val="031"/>
    <w:aliases w:val="geadresseerde"/>
    <w:basedOn w:val="000"/>
    <w:next w:val="Standaard"/>
    <w:rsid w:val="008709D1"/>
  </w:style>
  <w:style w:type="paragraph" w:customStyle="1" w:styleId="032">
    <w:name w:val="032"/>
    <w:aliases w:val="naam-cliënt"/>
    <w:basedOn w:val="000"/>
    <w:next w:val="Standaard"/>
    <w:rsid w:val="008709D1"/>
  </w:style>
  <w:style w:type="paragraph" w:customStyle="1" w:styleId="034">
    <w:name w:val="034"/>
    <w:aliases w:val="vertrouwelijk"/>
    <w:basedOn w:val="000"/>
    <w:next w:val="Standaard"/>
    <w:rsid w:val="008709D1"/>
    <w:rPr>
      <w:b/>
      <w:caps/>
    </w:rPr>
  </w:style>
  <w:style w:type="paragraph" w:customStyle="1" w:styleId="035">
    <w:name w:val="035"/>
    <w:aliases w:val="plaats cliënt"/>
    <w:basedOn w:val="000"/>
    <w:next w:val="Standaard"/>
    <w:rsid w:val="008709D1"/>
    <w:pPr>
      <w:spacing w:after="780"/>
    </w:pPr>
    <w:rPr>
      <w:caps/>
    </w:rPr>
  </w:style>
  <w:style w:type="paragraph" w:customStyle="1" w:styleId="036">
    <w:name w:val="036"/>
    <w:aliases w:val="datum/kenmerk"/>
    <w:basedOn w:val="000"/>
    <w:next w:val="000"/>
    <w:rsid w:val="008709D1"/>
    <w:pPr>
      <w:tabs>
        <w:tab w:val="right" w:pos="4819"/>
        <w:tab w:val="right" w:pos="9377"/>
      </w:tabs>
      <w:spacing w:after="520"/>
    </w:pPr>
  </w:style>
  <w:style w:type="paragraph" w:customStyle="1" w:styleId="037">
    <w:name w:val="037"/>
    <w:aliases w:val="betreft"/>
    <w:basedOn w:val="Standaard"/>
    <w:qFormat/>
    <w:rsid w:val="008709D1"/>
    <w:rPr>
      <w:b/>
      <w:color w:val="747480"/>
      <w:spacing w:val="8"/>
      <w:sz w:val="26"/>
    </w:rPr>
  </w:style>
  <w:style w:type="paragraph" w:customStyle="1" w:styleId="038">
    <w:name w:val="038"/>
    <w:aliases w:val="aanhef memo/kopie aan/bijlage"/>
    <w:basedOn w:val="000"/>
    <w:rsid w:val="008709D1"/>
    <w:pPr>
      <w:ind w:left="1123" w:hanging="1123"/>
    </w:pPr>
    <w:rPr>
      <w:kern w:val="0"/>
    </w:rPr>
  </w:style>
  <w:style w:type="paragraph" w:customStyle="1" w:styleId="040">
    <w:name w:val="040"/>
    <w:aliases w:val="titel 2"/>
    <w:basedOn w:val="080"/>
    <w:next w:val="000"/>
    <w:rsid w:val="008709D1"/>
    <w:pPr>
      <w:tabs>
        <w:tab w:val="left" w:pos="720"/>
      </w:tabs>
    </w:pPr>
  </w:style>
  <w:style w:type="paragraph" w:customStyle="1" w:styleId="041">
    <w:name w:val="041"/>
    <w:aliases w:val="14 punten vet 1 witregel"/>
    <w:basedOn w:val="Standaard"/>
    <w:next w:val="000"/>
    <w:rsid w:val="008709D1"/>
    <w:pPr>
      <w:keepNext/>
      <w:tabs>
        <w:tab w:val="left" w:pos="720"/>
      </w:tabs>
      <w:spacing w:before="240" w:after="60" w:line="240" w:lineRule="auto"/>
      <w:ind w:left="720" w:hanging="720"/>
    </w:pPr>
    <w:rPr>
      <w:b/>
      <w:color w:val="747480"/>
      <w:spacing w:val="8"/>
      <w:sz w:val="32"/>
    </w:rPr>
  </w:style>
  <w:style w:type="paragraph" w:customStyle="1" w:styleId="042">
    <w:name w:val="042"/>
    <w:aliases w:val="vet 1 witregel"/>
    <w:basedOn w:val="Standaard"/>
    <w:next w:val="000"/>
    <w:rsid w:val="008709D1"/>
    <w:pPr>
      <w:keepNext/>
      <w:tabs>
        <w:tab w:val="left" w:pos="720"/>
      </w:tabs>
      <w:spacing w:before="240" w:after="60" w:line="240" w:lineRule="auto"/>
      <w:ind w:left="720" w:hanging="720"/>
    </w:pPr>
    <w:rPr>
      <w:b/>
      <w:color w:val="747480"/>
      <w:spacing w:val="8"/>
      <w:sz w:val="28"/>
    </w:rPr>
  </w:style>
  <w:style w:type="paragraph" w:customStyle="1" w:styleId="043">
    <w:name w:val="043"/>
    <w:aliases w:val="vet cursief 1 witregel"/>
    <w:basedOn w:val="Standaard"/>
    <w:next w:val="000"/>
    <w:rsid w:val="008709D1"/>
    <w:pPr>
      <w:keepNext/>
      <w:tabs>
        <w:tab w:val="left" w:pos="720"/>
      </w:tabs>
      <w:spacing w:before="240" w:after="60" w:line="240" w:lineRule="auto"/>
      <w:ind w:left="720" w:hanging="720"/>
    </w:pPr>
    <w:rPr>
      <w:b/>
      <w:color w:val="747480"/>
      <w:spacing w:val="8"/>
      <w:sz w:val="24"/>
    </w:rPr>
  </w:style>
  <w:style w:type="paragraph" w:customStyle="1" w:styleId="045">
    <w:name w:val="045"/>
    <w:aliases w:val="inspringing a"/>
    <w:basedOn w:val="000"/>
    <w:rsid w:val="008709D1"/>
    <w:pPr>
      <w:ind w:left="567" w:hanging="567"/>
    </w:pPr>
  </w:style>
  <w:style w:type="paragraph" w:customStyle="1" w:styleId="046">
    <w:name w:val="046"/>
    <w:aliases w:val="inspringing b"/>
    <w:basedOn w:val="000"/>
    <w:rsid w:val="008709D1"/>
    <w:pPr>
      <w:ind w:left="1134" w:hanging="567"/>
    </w:pPr>
  </w:style>
  <w:style w:type="paragraph" w:customStyle="1" w:styleId="047">
    <w:name w:val="047"/>
    <w:aliases w:val="inspringing c"/>
    <w:basedOn w:val="000"/>
    <w:rsid w:val="008709D1"/>
    <w:pPr>
      <w:ind w:left="1701" w:hanging="567"/>
    </w:pPr>
  </w:style>
  <w:style w:type="paragraph" w:customStyle="1" w:styleId="048">
    <w:name w:val="048"/>
    <w:aliases w:val="inspring"/>
    <w:basedOn w:val="000"/>
    <w:rsid w:val="008709D1"/>
    <w:pPr>
      <w:ind w:left="567" w:hanging="567"/>
    </w:pPr>
  </w:style>
  <w:style w:type="paragraph" w:customStyle="1" w:styleId="049">
    <w:name w:val="049"/>
    <w:aliases w:val="handtekening"/>
    <w:basedOn w:val="000"/>
    <w:rsid w:val="008709D1"/>
    <w:pPr>
      <w:tabs>
        <w:tab w:val="left" w:pos="4680"/>
      </w:tabs>
    </w:pPr>
  </w:style>
  <w:style w:type="paragraph" w:customStyle="1" w:styleId="061">
    <w:name w:val="061"/>
    <w:aliases w:val="paginanr."/>
    <w:basedOn w:val="000"/>
    <w:rsid w:val="008709D1"/>
    <w:pPr>
      <w:spacing w:before="110"/>
      <w:jc w:val="right"/>
    </w:pPr>
  </w:style>
  <w:style w:type="paragraph" w:customStyle="1" w:styleId="070">
    <w:name w:val="070"/>
    <w:aliases w:val="kop balans/specificatie"/>
    <w:basedOn w:val="Standaard"/>
    <w:next w:val="000"/>
    <w:rsid w:val="008709D1"/>
    <w:pPr>
      <w:spacing w:line="240" w:lineRule="auto"/>
    </w:pPr>
    <w:rPr>
      <w:b/>
      <w:color w:val="747480"/>
      <w:spacing w:val="8"/>
      <w:sz w:val="36"/>
    </w:rPr>
  </w:style>
  <w:style w:type="paragraph" w:customStyle="1" w:styleId="073">
    <w:name w:val="073"/>
    <w:aliases w:val="activa"/>
    <w:basedOn w:val="000"/>
    <w:next w:val="000"/>
    <w:rsid w:val="008709D1"/>
    <w:rPr>
      <w:b/>
      <w:color w:val="747480"/>
      <w:spacing w:val="100"/>
    </w:rPr>
  </w:style>
  <w:style w:type="paragraph" w:customStyle="1" w:styleId="074">
    <w:name w:val="074"/>
    <w:aliases w:val="passiva"/>
    <w:basedOn w:val="000"/>
    <w:next w:val="000"/>
    <w:rsid w:val="008709D1"/>
    <w:pPr>
      <w:ind w:right="-100"/>
      <w:jc w:val="right"/>
    </w:pPr>
    <w:rPr>
      <w:b/>
      <w:color w:val="747480"/>
      <w:spacing w:val="100"/>
    </w:rPr>
  </w:style>
  <w:style w:type="paragraph" w:customStyle="1" w:styleId="080">
    <w:name w:val="080"/>
    <w:aliases w:val="titel"/>
    <w:basedOn w:val="Standaard"/>
    <w:next w:val="000"/>
    <w:rsid w:val="008709D1"/>
    <w:pPr>
      <w:keepNext/>
      <w:spacing w:after="520" w:line="240" w:lineRule="auto"/>
    </w:pPr>
    <w:rPr>
      <w:b/>
      <w:color w:val="747480"/>
      <w:spacing w:val="8"/>
      <w:sz w:val="36"/>
    </w:rPr>
  </w:style>
  <w:style w:type="paragraph" w:customStyle="1" w:styleId="081">
    <w:name w:val="081"/>
    <w:aliases w:val="kop 1"/>
    <w:basedOn w:val="Standaard"/>
    <w:next w:val="000"/>
    <w:qFormat/>
    <w:rsid w:val="008709D1"/>
    <w:pPr>
      <w:keepNext/>
      <w:spacing w:before="240" w:after="60" w:line="240" w:lineRule="auto"/>
    </w:pPr>
    <w:rPr>
      <w:b/>
      <w:color w:val="747480"/>
      <w:spacing w:val="8"/>
      <w:kern w:val="32"/>
      <w:sz w:val="32"/>
    </w:rPr>
  </w:style>
  <w:style w:type="paragraph" w:customStyle="1" w:styleId="082">
    <w:name w:val="082"/>
    <w:aliases w:val="kop 2"/>
    <w:basedOn w:val="Standaard"/>
    <w:next w:val="000"/>
    <w:qFormat/>
    <w:rsid w:val="008709D1"/>
    <w:pPr>
      <w:keepNext/>
      <w:spacing w:before="240" w:after="60" w:line="240" w:lineRule="auto"/>
    </w:pPr>
    <w:rPr>
      <w:b/>
      <w:color w:val="747480"/>
      <w:spacing w:val="8"/>
      <w:kern w:val="32"/>
      <w:sz w:val="28"/>
    </w:rPr>
  </w:style>
  <w:style w:type="paragraph" w:customStyle="1" w:styleId="083">
    <w:name w:val="083"/>
    <w:aliases w:val="kop 3"/>
    <w:basedOn w:val="Standaard"/>
    <w:next w:val="000"/>
    <w:qFormat/>
    <w:rsid w:val="008709D1"/>
    <w:pPr>
      <w:keepNext/>
      <w:spacing w:before="240" w:after="60" w:line="240" w:lineRule="auto"/>
    </w:pPr>
    <w:rPr>
      <w:b/>
      <w:color w:val="747480"/>
      <w:spacing w:val="8"/>
      <w:kern w:val="32"/>
      <w:sz w:val="24"/>
    </w:rPr>
  </w:style>
  <w:style w:type="paragraph" w:customStyle="1" w:styleId="084">
    <w:name w:val="084"/>
    <w:aliases w:val="cursief geen inspring"/>
    <w:basedOn w:val="000"/>
    <w:next w:val="000"/>
    <w:rsid w:val="008709D1"/>
    <w:pPr>
      <w:keepNext/>
      <w:spacing w:before="260"/>
    </w:pPr>
    <w:rPr>
      <w:rFonts w:ascii="EYInterstate" w:hAnsi="EYInterstate"/>
      <w:color w:val="747480"/>
    </w:rPr>
  </w:style>
  <w:style w:type="paragraph" w:customStyle="1" w:styleId="091">
    <w:name w:val="091"/>
    <w:aliases w:val="inhoudsopgave 14 punten vet"/>
    <w:basedOn w:val="021"/>
    <w:next w:val="Standaard"/>
    <w:rsid w:val="008709D1"/>
    <w:pPr>
      <w:spacing w:before="280"/>
      <w:ind w:left="720" w:hanging="720"/>
    </w:pPr>
    <w:rPr>
      <w:b w:val="0"/>
      <w:spacing w:val="4"/>
      <w:sz w:val="28"/>
    </w:rPr>
  </w:style>
  <w:style w:type="paragraph" w:customStyle="1" w:styleId="099">
    <w:name w:val="099"/>
    <w:aliases w:val="einde document teken"/>
    <w:basedOn w:val="000"/>
    <w:rsid w:val="008709D1"/>
    <w:pPr>
      <w:pBdr>
        <w:bottom w:val="single" w:sz="18" w:space="0" w:color="auto"/>
      </w:pBdr>
      <w:tabs>
        <w:tab w:val="right" w:pos="9380"/>
      </w:tabs>
      <w:ind w:right="8820"/>
    </w:pPr>
  </w:style>
  <w:style w:type="paragraph" w:styleId="Ballontekst">
    <w:name w:val="Balloon Text"/>
    <w:basedOn w:val="Standaard"/>
    <w:link w:val="BallontekstChar"/>
    <w:rsid w:val="008709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09D1"/>
    <w:rPr>
      <w:rFonts w:ascii="Tahoma" w:hAnsi="Tahoma" w:cs="Tahoma"/>
      <w:spacing w:val="4"/>
      <w:sz w:val="16"/>
      <w:szCs w:val="16"/>
      <w:lang w:val="en-US"/>
    </w:rPr>
  </w:style>
  <w:style w:type="paragraph" w:customStyle="1" w:styleId="BijlageHeading1">
    <w:name w:val="BijlageHeading 1"/>
    <w:basedOn w:val="Standaard"/>
    <w:next w:val="000"/>
    <w:qFormat/>
    <w:rsid w:val="008709D1"/>
    <w:pPr>
      <w:keepNext/>
      <w:numPr>
        <w:numId w:val="4"/>
      </w:numPr>
      <w:spacing w:before="240" w:after="60" w:line="240" w:lineRule="auto"/>
      <w:outlineLvl w:val="0"/>
    </w:pPr>
    <w:rPr>
      <w:b/>
      <w:color w:val="747480"/>
      <w:spacing w:val="8"/>
      <w:kern w:val="32"/>
      <w:sz w:val="32"/>
    </w:rPr>
  </w:style>
  <w:style w:type="paragraph" w:customStyle="1" w:styleId="BijlageHeading2">
    <w:name w:val="BijlageHeading 2"/>
    <w:basedOn w:val="BijlageHeading1"/>
    <w:next w:val="000"/>
    <w:qFormat/>
    <w:rsid w:val="008709D1"/>
    <w:pPr>
      <w:numPr>
        <w:ilvl w:val="1"/>
      </w:numPr>
      <w:outlineLvl w:val="1"/>
    </w:pPr>
    <w:rPr>
      <w:sz w:val="28"/>
      <w:lang w:val="nl-NL"/>
    </w:rPr>
  </w:style>
  <w:style w:type="paragraph" w:customStyle="1" w:styleId="BijlageHeading3">
    <w:name w:val="BijlageHeading 3"/>
    <w:basedOn w:val="BijlageHeading1"/>
    <w:next w:val="000"/>
    <w:qFormat/>
    <w:rsid w:val="008709D1"/>
    <w:pPr>
      <w:numPr>
        <w:ilvl w:val="2"/>
      </w:numPr>
      <w:outlineLvl w:val="2"/>
    </w:pPr>
    <w:rPr>
      <w:sz w:val="24"/>
    </w:rPr>
  </w:style>
  <w:style w:type="paragraph" w:customStyle="1" w:styleId="BijlageHeading4">
    <w:name w:val="BijlageHeading 4"/>
    <w:basedOn w:val="BijlageHeading1"/>
    <w:next w:val="000"/>
    <w:rsid w:val="008709D1"/>
    <w:pPr>
      <w:numPr>
        <w:ilvl w:val="3"/>
      </w:numPr>
      <w:outlineLvl w:val="3"/>
    </w:pPr>
    <w:rPr>
      <w:rFonts w:ascii="EYInterstate Light" w:hAnsi="EYInterstate Light"/>
      <w:spacing w:val="4"/>
      <w:sz w:val="22"/>
    </w:rPr>
  </w:style>
  <w:style w:type="paragraph" w:customStyle="1" w:styleId="Bullet">
    <w:name w:val="Bullet"/>
    <w:basedOn w:val="000"/>
    <w:qFormat/>
    <w:rsid w:val="008709D1"/>
    <w:pPr>
      <w:numPr>
        <w:numId w:val="5"/>
      </w:numPr>
    </w:pPr>
  </w:style>
  <w:style w:type="paragraph" w:styleId="Eindnoottekst">
    <w:name w:val="endnote text"/>
    <w:basedOn w:val="Standaard"/>
    <w:link w:val="EindnoottekstChar"/>
    <w:semiHidden/>
    <w:rsid w:val="008709D1"/>
  </w:style>
  <w:style w:type="character" w:customStyle="1" w:styleId="EindnoottekstChar">
    <w:name w:val="Eindnoottekst Char"/>
    <w:basedOn w:val="Standaardalinea-lettertype"/>
    <w:link w:val="Eindnoottekst"/>
    <w:semiHidden/>
    <w:rsid w:val="00DD23AA"/>
    <w:rPr>
      <w:rFonts w:ascii="EYInterstate" w:hAnsi="EYInterstate" w:cs="Times New Roman"/>
      <w:spacing w:val="4"/>
      <w:sz w:val="19"/>
      <w:szCs w:val="20"/>
      <w:lang w:val="en-US"/>
    </w:rPr>
  </w:style>
  <w:style w:type="paragraph" w:customStyle="1" w:styleId="EYAttachment">
    <w:name w:val="EY Attachment"/>
    <w:basedOn w:val="000"/>
    <w:next w:val="000"/>
    <w:qFormat/>
    <w:rsid w:val="008709D1"/>
    <w:pPr>
      <w:tabs>
        <w:tab w:val="left" w:pos="907"/>
      </w:tabs>
      <w:spacing w:before="260"/>
    </w:pPr>
  </w:style>
  <w:style w:type="paragraph" w:customStyle="1" w:styleId="EYBusinessaddress">
    <w:name w:val="EY Business address"/>
    <w:basedOn w:val="000"/>
    <w:rsid w:val="008709D1"/>
    <w:pPr>
      <w:spacing w:line="170" w:lineRule="atLeast"/>
    </w:pPr>
    <w:rPr>
      <w:color w:val="2E2E38"/>
      <w:sz w:val="15"/>
    </w:rPr>
  </w:style>
  <w:style w:type="paragraph" w:customStyle="1" w:styleId="EYClosure">
    <w:name w:val="EY Closure"/>
    <w:basedOn w:val="000"/>
    <w:next w:val="000"/>
    <w:rsid w:val="008709D1"/>
    <w:pPr>
      <w:tabs>
        <w:tab w:val="left" w:pos="907"/>
      </w:tabs>
      <w:spacing w:after="1040"/>
    </w:pPr>
  </w:style>
  <w:style w:type="paragraph" w:customStyle="1" w:styleId="EYContinuationheader">
    <w:name w:val="EY Continuation header"/>
    <w:basedOn w:val="000"/>
    <w:rsid w:val="008709D1"/>
    <w:pPr>
      <w:tabs>
        <w:tab w:val="left" w:pos="2495"/>
      </w:tabs>
      <w:jc w:val="right"/>
    </w:pPr>
  </w:style>
  <w:style w:type="paragraph" w:customStyle="1" w:styleId="EYDate">
    <w:name w:val="EY Date"/>
    <w:basedOn w:val="000"/>
    <w:next w:val="000"/>
    <w:rsid w:val="008709D1"/>
    <w:pPr>
      <w:tabs>
        <w:tab w:val="left" w:pos="907"/>
      </w:tabs>
    </w:pPr>
  </w:style>
  <w:style w:type="paragraph" w:customStyle="1" w:styleId="EYDocumenttitle">
    <w:name w:val="EY Document title"/>
    <w:basedOn w:val="Standaard"/>
    <w:next w:val="Standaard"/>
    <w:rsid w:val="008709D1"/>
    <w:pPr>
      <w:suppressAutoHyphens/>
      <w:overflowPunct/>
      <w:autoSpaceDE/>
      <w:autoSpaceDN/>
      <w:adjustRightInd/>
      <w:spacing w:line="240" w:lineRule="auto"/>
      <w:textAlignment w:val="auto"/>
    </w:pPr>
    <w:rPr>
      <w:b/>
      <w:color w:val="747480"/>
      <w:spacing w:val="8"/>
      <w:kern w:val="12"/>
      <w:sz w:val="36"/>
      <w:szCs w:val="24"/>
      <w:lang w:val="nl-NL"/>
    </w:rPr>
  </w:style>
  <w:style w:type="paragraph" w:customStyle="1" w:styleId="EYfooter">
    <w:name w:val="EY footer"/>
    <w:basedOn w:val="000"/>
    <w:rsid w:val="008709D1"/>
    <w:pPr>
      <w:spacing w:line="240" w:lineRule="auto"/>
    </w:pPr>
    <w:rPr>
      <w:sz w:val="11"/>
    </w:rPr>
  </w:style>
  <w:style w:type="paragraph" w:styleId="Voettekst">
    <w:name w:val="footer"/>
    <w:basedOn w:val="000"/>
    <w:link w:val="VoettekstChar"/>
    <w:uiPriority w:val="99"/>
    <w:rsid w:val="008709D1"/>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uiPriority w:val="99"/>
    <w:rsid w:val="00DD23AA"/>
    <w:rPr>
      <w:rFonts w:ascii="EYInterstate" w:hAnsi="EYInterstate" w:cs="Times New Roman"/>
      <w:spacing w:val="4"/>
      <w:sz w:val="19"/>
      <w:szCs w:val="20"/>
      <w:lang w:val="en-US"/>
    </w:rPr>
  </w:style>
  <w:style w:type="character" w:styleId="Voetnootmarkering">
    <w:name w:val="footnote reference"/>
    <w:basedOn w:val="Standaardalinea-lettertype"/>
    <w:rsid w:val="008709D1"/>
    <w:rPr>
      <w:rFonts w:ascii="EYInterstate Light" w:hAnsi="EYInterstate Light"/>
      <w:spacing w:val="4"/>
      <w:position w:val="6"/>
      <w:sz w:val="14"/>
    </w:rPr>
  </w:style>
  <w:style w:type="paragraph" w:styleId="Voetnoottekst">
    <w:name w:val="footnote text"/>
    <w:basedOn w:val="000"/>
    <w:link w:val="VoetnoottekstChar"/>
    <w:rsid w:val="008709D1"/>
    <w:pPr>
      <w:ind w:left="480" w:hanging="480"/>
    </w:pPr>
    <w:rPr>
      <w:sz w:val="16"/>
    </w:rPr>
  </w:style>
  <w:style w:type="character" w:customStyle="1" w:styleId="VoetnoottekstChar">
    <w:name w:val="Voetnoottekst Char"/>
    <w:basedOn w:val="Standaardalinea-lettertype"/>
    <w:link w:val="Voetnoottekst"/>
    <w:rsid w:val="00DD23AA"/>
    <w:rPr>
      <w:rFonts w:ascii="EYInterstate Light" w:hAnsi="EYInterstate Light" w:cs="Times New Roman"/>
      <w:spacing w:val="4"/>
      <w:kern w:val="12"/>
      <w:sz w:val="16"/>
      <w:szCs w:val="20"/>
      <w:lang w:val="en-US"/>
    </w:rPr>
  </w:style>
  <w:style w:type="paragraph" w:styleId="Koptekst">
    <w:name w:val="header"/>
    <w:basedOn w:val="000"/>
    <w:link w:val="KoptekstChar"/>
    <w:rsid w:val="008709D1"/>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DD23AA"/>
    <w:rPr>
      <w:rFonts w:ascii="EYInterstate" w:hAnsi="EYInterstate" w:cs="Times New Roman"/>
      <w:spacing w:val="4"/>
      <w:sz w:val="19"/>
      <w:szCs w:val="20"/>
      <w:lang w:val="en-US"/>
    </w:rPr>
  </w:style>
  <w:style w:type="character" w:customStyle="1" w:styleId="Kop1Char">
    <w:name w:val="Kop 1 Char"/>
    <w:aliases w:val="051 Char"/>
    <w:basedOn w:val="Standaardalinea-lettertype"/>
    <w:link w:val="Kop1"/>
    <w:rsid w:val="00DD23AA"/>
    <w:rPr>
      <w:rFonts w:ascii="EYInterstate" w:hAnsi="EYInterstate" w:cs="Times New Roman"/>
      <w:b/>
      <w:color w:val="747480"/>
      <w:spacing w:val="8"/>
      <w:kern w:val="32"/>
      <w:sz w:val="32"/>
      <w:szCs w:val="20"/>
      <w:lang w:val="en-US"/>
    </w:rPr>
  </w:style>
  <w:style w:type="character" w:customStyle="1" w:styleId="Kop2Char">
    <w:name w:val="Kop 2 Char"/>
    <w:aliases w:val="052 Char"/>
    <w:basedOn w:val="Standaardalinea-lettertype"/>
    <w:link w:val="Kop2"/>
    <w:rsid w:val="00DD23AA"/>
    <w:rPr>
      <w:rFonts w:ascii="EYInterstate" w:hAnsi="EYInterstate" w:cs="Times New Roman"/>
      <w:b/>
      <w:color w:val="747480"/>
      <w:spacing w:val="8"/>
      <w:kern w:val="28"/>
      <w:sz w:val="28"/>
      <w:szCs w:val="20"/>
      <w:lang w:val="en-US"/>
    </w:rPr>
  </w:style>
  <w:style w:type="character" w:customStyle="1" w:styleId="Kop3Char">
    <w:name w:val="Kop 3 Char"/>
    <w:aliases w:val="053 Char"/>
    <w:basedOn w:val="Standaardalinea-lettertype"/>
    <w:link w:val="Kop3"/>
    <w:rsid w:val="00DD23AA"/>
    <w:rPr>
      <w:rFonts w:ascii="EYInterstate" w:hAnsi="EYInterstate" w:cs="Times New Roman"/>
      <w:b/>
      <w:color w:val="747480"/>
      <w:spacing w:val="8"/>
      <w:kern w:val="32"/>
      <w:sz w:val="24"/>
      <w:szCs w:val="20"/>
      <w:lang w:val="en-US"/>
    </w:rPr>
  </w:style>
  <w:style w:type="character" w:customStyle="1" w:styleId="Kop4Char">
    <w:name w:val="Kop 4 Char"/>
    <w:aliases w:val="054 Char"/>
    <w:basedOn w:val="Standaardalinea-lettertype"/>
    <w:link w:val="Kop4"/>
    <w:rsid w:val="00DD23AA"/>
    <w:rPr>
      <w:rFonts w:ascii="EYInterstate Light" w:hAnsi="EYInterstate Light" w:cs="Times New Roman"/>
      <w:b/>
      <w:color w:val="747480"/>
      <w:spacing w:val="8"/>
      <w:kern w:val="32"/>
      <w:szCs w:val="20"/>
      <w:lang w:val="en-US"/>
    </w:rPr>
  </w:style>
  <w:style w:type="character" w:customStyle="1" w:styleId="Kop5Char">
    <w:name w:val="Kop 5 Char"/>
    <w:basedOn w:val="Standaardalinea-lettertype"/>
    <w:link w:val="Kop5"/>
    <w:rsid w:val="00DD23AA"/>
    <w:rPr>
      <w:rFonts w:ascii="EYInterstate Light" w:hAnsi="EYInterstate Light" w:cs="Times New Roman"/>
      <w:color w:val="747480"/>
      <w:spacing w:val="4"/>
      <w:kern w:val="12"/>
      <w:sz w:val="19"/>
      <w:szCs w:val="20"/>
      <w:lang w:val="en-US"/>
    </w:rPr>
  </w:style>
  <w:style w:type="character" w:customStyle="1" w:styleId="Kop6Char">
    <w:name w:val="Kop 6 Char"/>
    <w:basedOn w:val="Standaardalinea-lettertype"/>
    <w:link w:val="Kop6"/>
    <w:rsid w:val="00DD23AA"/>
    <w:rPr>
      <w:rFonts w:ascii="EYInterstate Light" w:hAnsi="EYInterstate Light" w:cs="Times New Roman"/>
      <w:color w:val="747480"/>
      <w:spacing w:val="4"/>
      <w:kern w:val="12"/>
      <w:sz w:val="19"/>
      <w:szCs w:val="20"/>
      <w:lang w:val="en-US"/>
    </w:rPr>
  </w:style>
  <w:style w:type="character" w:customStyle="1" w:styleId="Kop7Char">
    <w:name w:val="Kop 7 Char"/>
    <w:basedOn w:val="Standaardalinea-lettertype"/>
    <w:link w:val="Kop7"/>
    <w:rsid w:val="00DD23AA"/>
    <w:rPr>
      <w:rFonts w:ascii="EYInterstate Light" w:hAnsi="EYInterstate Light" w:cs="Times New Roman"/>
      <w:color w:val="747480"/>
      <w:spacing w:val="4"/>
      <w:kern w:val="12"/>
      <w:sz w:val="19"/>
      <w:szCs w:val="20"/>
      <w:lang w:val="en-US"/>
    </w:rPr>
  </w:style>
  <w:style w:type="character" w:customStyle="1" w:styleId="Kop8Char">
    <w:name w:val="Kop 8 Char"/>
    <w:basedOn w:val="Standaardalinea-lettertype"/>
    <w:link w:val="Kop8"/>
    <w:rsid w:val="00DD23AA"/>
    <w:rPr>
      <w:rFonts w:ascii="EYInterstate Light" w:hAnsi="EYInterstate Light" w:cs="Times New Roman"/>
      <w:color w:val="747480"/>
      <w:spacing w:val="4"/>
      <w:kern w:val="12"/>
      <w:sz w:val="19"/>
      <w:szCs w:val="20"/>
      <w:lang w:val="en-US"/>
    </w:rPr>
  </w:style>
  <w:style w:type="character" w:customStyle="1" w:styleId="Kop9Char">
    <w:name w:val="Kop 9 Char"/>
    <w:basedOn w:val="Standaardalinea-lettertype"/>
    <w:link w:val="Kop9"/>
    <w:rsid w:val="00DD23AA"/>
    <w:rPr>
      <w:rFonts w:ascii="EYInterstate Light" w:hAnsi="EYInterstate Light" w:cs="Times New Roman"/>
      <w:color w:val="747480"/>
      <w:spacing w:val="4"/>
      <w:kern w:val="12"/>
      <w:sz w:val="18"/>
      <w:szCs w:val="20"/>
      <w:lang w:val="en-US"/>
    </w:rPr>
  </w:style>
  <w:style w:type="paragraph" w:customStyle="1" w:styleId="ListBulletBlack1">
    <w:name w:val="List Bullet Black 1"/>
    <w:basedOn w:val="000"/>
    <w:qFormat/>
    <w:rsid w:val="008709D1"/>
    <w:pPr>
      <w:numPr>
        <w:numId w:val="17"/>
      </w:numPr>
    </w:pPr>
    <w:rPr>
      <w:color w:val="000000" w:themeColor="text1"/>
    </w:rPr>
  </w:style>
  <w:style w:type="paragraph" w:customStyle="1" w:styleId="ListBulletBlack2">
    <w:name w:val="List Bullet Black 2"/>
    <w:basedOn w:val="000"/>
    <w:qFormat/>
    <w:rsid w:val="008709D1"/>
    <w:pPr>
      <w:numPr>
        <w:ilvl w:val="1"/>
        <w:numId w:val="17"/>
      </w:numPr>
    </w:pPr>
    <w:rPr>
      <w:color w:val="000000" w:themeColor="text1"/>
    </w:rPr>
  </w:style>
  <w:style w:type="paragraph" w:customStyle="1" w:styleId="ListBulletBlack3">
    <w:name w:val="List Bullet Black 3"/>
    <w:basedOn w:val="000"/>
    <w:qFormat/>
    <w:rsid w:val="008709D1"/>
    <w:pPr>
      <w:numPr>
        <w:ilvl w:val="2"/>
        <w:numId w:val="17"/>
      </w:numPr>
    </w:pPr>
    <w:rPr>
      <w:color w:val="000000" w:themeColor="text1"/>
    </w:rPr>
  </w:style>
  <w:style w:type="paragraph" w:customStyle="1" w:styleId="ListBulletGray1">
    <w:name w:val="List Bullet Gray 1"/>
    <w:basedOn w:val="000"/>
    <w:qFormat/>
    <w:rsid w:val="00E5482E"/>
    <w:rPr>
      <w:color w:val="000000" w:themeColor="text1"/>
    </w:rPr>
  </w:style>
  <w:style w:type="paragraph" w:customStyle="1" w:styleId="ListBulletGray2">
    <w:name w:val="List Bullet Gray 2"/>
    <w:basedOn w:val="000"/>
    <w:qFormat/>
    <w:rsid w:val="00E5482E"/>
  </w:style>
  <w:style w:type="paragraph" w:customStyle="1" w:styleId="ListBulletGray3">
    <w:name w:val="List Bullet Gray 3"/>
    <w:basedOn w:val="000"/>
    <w:qFormat/>
    <w:rsid w:val="00E5482E"/>
    <w:rPr>
      <w:color w:val="000000" w:themeColor="text1"/>
    </w:rPr>
  </w:style>
  <w:style w:type="paragraph" w:customStyle="1" w:styleId="ListBulletYellow1">
    <w:name w:val="List Bullet Yellow 1"/>
    <w:basedOn w:val="000"/>
    <w:qFormat/>
    <w:rsid w:val="008709D1"/>
    <w:pPr>
      <w:numPr>
        <w:numId w:val="19"/>
      </w:numPr>
    </w:pPr>
    <w:rPr>
      <w:color w:val="000000" w:themeColor="text1"/>
    </w:rPr>
  </w:style>
  <w:style w:type="paragraph" w:customStyle="1" w:styleId="ListBulletYellow2">
    <w:name w:val="List Bullet Yellow 2"/>
    <w:basedOn w:val="000"/>
    <w:qFormat/>
    <w:rsid w:val="008709D1"/>
    <w:pPr>
      <w:numPr>
        <w:ilvl w:val="1"/>
        <w:numId w:val="19"/>
      </w:numPr>
    </w:pPr>
  </w:style>
  <w:style w:type="paragraph" w:customStyle="1" w:styleId="ListBulletYellow3">
    <w:name w:val="List Bullet Yellow 3"/>
    <w:basedOn w:val="000"/>
    <w:qFormat/>
    <w:rsid w:val="008709D1"/>
    <w:pPr>
      <w:numPr>
        <w:ilvl w:val="2"/>
        <w:numId w:val="19"/>
      </w:numPr>
    </w:pPr>
  </w:style>
  <w:style w:type="paragraph" w:customStyle="1" w:styleId="ListNumber1">
    <w:name w:val="List Number 1"/>
    <w:basedOn w:val="000"/>
    <w:qFormat/>
    <w:rsid w:val="008709D1"/>
    <w:pPr>
      <w:numPr>
        <w:numId w:val="20"/>
      </w:numPr>
    </w:pPr>
  </w:style>
  <w:style w:type="numbering" w:customStyle="1" w:styleId="MultilevelListStyleBlack">
    <w:name w:val="Multilevel ListStyle Black"/>
    <w:uiPriority w:val="99"/>
    <w:rsid w:val="008709D1"/>
    <w:pPr>
      <w:numPr>
        <w:numId w:val="17"/>
      </w:numPr>
    </w:pPr>
  </w:style>
  <w:style w:type="numbering" w:customStyle="1" w:styleId="MultilevelListStyleGray">
    <w:name w:val="Multilevel ListStyle Gray"/>
    <w:uiPriority w:val="99"/>
    <w:rsid w:val="008709D1"/>
    <w:pPr>
      <w:numPr>
        <w:numId w:val="18"/>
      </w:numPr>
    </w:pPr>
  </w:style>
  <w:style w:type="numbering" w:customStyle="1" w:styleId="MultilevelListStyleYellow">
    <w:name w:val="Multilevel ListStyle Yellow"/>
    <w:uiPriority w:val="99"/>
    <w:rsid w:val="008709D1"/>
    <w:pPr>
      <w:numPr>
        <w:numId w:val="19"/>
      </w:numPr>
    </w:pPr>
  </w:style>
  <w:style w:type="numbering" w:customStyle="1" w:styleId="MultilevelNumberStyle">
    <w:name w:val="Multilevel NumberStyle"/>
    <w:uiPriority w:val="99"/>
    <w:rsid w:val="008709D1"/>
    <w:pPr>
      <w:numPr>
        <w:numId w:val="20"/>
      </w:numPr>
    </w:pPr>
  </w:style>
  <w:style w:type="paragraph" w:styleId="Inhopg1">
    <w:name w:val="toc 1"/>
    <w:basedOn w:val="Standaard"/>
    <w:next w:val="Standaard"/>
    <w:semiHidden/>
    <w:rsid w:val="008709D1"/>
    <w:pPr>
      <w:tabs>
        <w:tab w:val="right" w:pos="9378"/>
      </w:tabs>
      <w:spacing w:before="280"/>
      <w:ind w:left="720" w:hanging="720"/>
    </w:pPr>
    <w:rPr>
      <w:b/>
      <w:color w:val="000000"/>
      <w:spacing w:val="8"/>
    </w:rPr>
  </w:style>
  <w:style w:type="paragraph" w:styleId="Inhopg3">
    <w:name w:val="toc 3"/>
    <w:basedOn w:val="Standaard"/>
    <w:next w:val="Standaard"/>
    <w:autoRedefine/>
    <w:semiHidden/>
    <w:rsid w:val="008709D1"/>
    <w:pPr>
      <w:ind w:left="480"/>
    </w:pPr>
    <w:rPr>
      <w:rFonts w:ascii="EYInterstate Light" w:hAnsi="EYInterstate Light"/>
      <w:color w:val="000000"/>
    </w:rPr>
  </w:style>
  <w:style w:type="paragraph" w:styleId="Inhopg4">
    <w:name w:val="toc 4"/>
    <w:basedOn w:val="Standaard"/>
    <w:next w:val="Standaard"/>
    <w:autoRedefine/>
    <w:semiHidden/>
    <w:rsid w:val="008709D1"/>
    <w:pPr>
      <w:ind w:left="720"/>
    </w:pPr>
    <w:rPr>
      <w:rFonts w:ascii="EYInterstate Light" w:hAnsi="EYInterstate Light"/>
      <w:color w:val="000000"/>
    </w:rPr>
  </w:style>
  <w:style w:type="paragraph" w:styleId="Inhopg5">
    <w:name w:val="toc 5"/>
    <w:basedOn w:val="Standaard"/>
    <w:next w:val="Standaard"/>
    <w:autoRedefine/>
    <w:semiHidden/>
    <w:rsid w:val="008709D1"/>
    <w:pPr>
      <w:ind w:left="960"/>
    </w:pPr>
    <w:rPr>
      <w:rFonts w:ascii="EYInterstate Light" w:hAnsi="EYInterstate Light"/>
      <w:color w:val="000000"/>
    </w:rPr>
  </w:style>
  <w:style w:type="paragraph" w:styleId="Inhopg6">
    <w:name w:val="toc 6"/>
    <w:basedOn w:val="Standaard"/>
    <w:next w:val="Standaard"/>
    <w:autoRedefine/>
    <w:semiHidden/>
    <w:rsid w:val="008709D1"/>
    <w:pPr>
      <w:ind w:left="1200"/>
    </w:pPr>
    <w:rPr>
      <w:rFonts w:ascii="EYInterstate Light" w:hAnsi="EYInterstate Light"/>
      <w:color w:val="000000"/>
    </w:rPr>
  </w:style>
  <w:style w:type="paragraph" w:styleId="Inhopg7">
    <w:name w:val="toc 7"/>
    <w:basedOn w:val="Standaard"/>
    <w:next w:val="Standaard"/>
    <w:autoRedefine/>
    <w:semiHidden/>
    <w:rsid w:val="008709D1"/>
    <w:pPr>
      <w:ind w:left="1440"/>
    </w:pPr>
    <w:rPr>
      <w:rFonts w:ascii="EYInterstate Light" w:hAnsi="EYInterstate Light"/>
      <w:color w:val="000000"/>
    </w:rPr>
  </w:style>
  <w:style w:type="paragraph" w:styleId="Inhopg8">
    <w:name w:val="toc 8"/>
    <w:basedOn w:val="Standaard"/>
    <w:next w:val="Standaard"/>
    <w:autoRedefine/>
    <w:semiHidden/>
    <w:rsid w:val="008709D1"/>
    <w:pPr>
      <w:ind w:left="1680"/>
    </w:pPr>
    <w:rPr>
      <w:rFonts w:ascii="EYInterstate Light" w:hAnsi="EYInterstate Light"/>
      <w:color w:val="000000"/>
    </w:rPr>
  </w:style>
  <w:style w:type="paragraph" w:styleId="Inhopg9">
    <w:name w:val="toc 9"/>
    <w:basedOn w:val="Standaard"/>
    <w:next w:val="Standaard"/>
    <w:autoRedefine/>
    <w:semiHidden/>
    <w:rsid w:val="008709D1"/>
    <w:pPr>
      <w:ind w:left="1920"/>
    </w:pPr>
    <w:rPr>
      <w:rFonts w:ascii="EYInterstate Light" w:hAnsi="EYInterstate Light"/>
      <w:color w:val="000000"/>
    </w:rPr>
  </w:style>
  <w:style w:type="numbering" w:styleId="111111">
    <w:name w:val="Outline List 2"/>
    <w:basedOn w:val="Geenlijst"/>
    <w:semiHidden/>
    <w:unhideWhenUsed/>
    <w:rsid w:val="008709D1"/>
    <w:pPr>
      <w:numPr>
        <w:numId w:val="1"/>
      </w:numPr>
    </w:pPr>
  </w:style>
  <w:style w:type="numbering" w:styleId="1ai">
    <w:name w:val="Outline List 1"/>
    <w:basedOn w:val="Geenlijst"/>
    <w:semiHidden/>
    <w:unhideWhenUsed/>
    <w:rsid w:val="008709D1"/>
    <w:pPr>
      <w:numPr>
        <w:numId w:val="2"/>
      </w:numPr>
    </w:pPr>
  </w:style>
  <w:style w:type="numbering" w:styleId="Artikelsectie">
    <w:name w:val="Outline List 3"/>
    <w:basedOn w:val="Geenlijst"/>
    <w:semiHidden/>
    <w:unhideWhenUsed/>
    <w:rsid w:val="008709D1"/>
    <w:pPr>
      <w:numPr>
        <w:numId w:val="3"/>
      </w:numPr>
    </w:pPr>
  </w:style>
  <w:style w:type="paragraph" w:styleId="Bibliografie">
    <w:name w:val="Bibliography"/>
    <w:basedOn w:val="Standaard"/>
    <w:next w:val="Standaard"/>
    <w:uiPriority w:val="37"/>
    <w:semiHidden/>
    <w:unhideWhenUsed/>
    <w:rsid w:val="008709D1"/>
  </w:style>
  <w:style w:type="paragraph" w:styleId="Bloktekst">
    <w:name w:val="Block Text"/>
    <w:basedOn w:val="Standaard"/>
    <w:semiHidden/>
    <w:unhideWhenUsed/>
    <w:rsid w:val="008709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semiHidden/>
    <w:unhideWhenUsed/>
    <w:rsid w:val="008709D1"/>
    <w:pPr>
      <w:spacing w:after="120"/>
    </w:pPr>
  </w:style>
  <w:style w:type="character" w:customStyle="1" w:styleId="PlattetekstChar">
    <w:name w:val="Platte tekst Char"/>
    <w:basedOn w:val="Standaardalinea-lettertype"/>
    <w:link w:val="Plattetekst"/>
    <w:semiHidden/>
    <w:rsid w:val="008709D1"/>
    <w:rPr>
      <w:rFonts w:ascii="EYInterstate" w:hAnsi="EYInterstate" w:cs="Times New Roman"/>
      <w:spacing w:val="4"/>
      <w:sz w:val="19"/>
      <w:szCs w:val="20"/>
      <w:lang w:val="en-US"/>
    </w:rPr>
  </w:style>
  <w:style w:type="paragraph" w:styleId="Plattetekst2">
    <w:name w:val="Body Text 2"/>
    <w:basedOn w:val="Standaard"/>
    <w:link w:val="Plattetekst2Char"/>
    <w:semiHidden/>
    <w:unhideWhenUsed/>
    <w:rsid w:val="008709D1"/>
    <w:pPr>
      <w:spacing w:after="120" w:line="480" w:lineRule="auto"/>
    </w:pPr>
  </w:style>
  <w:style w:type="character" w:customStyle="1" w:styleId="Plattetekst2Char">
    <w:name w:val="Platte tekst 2 Char"/>
    <w:basedOn w:val="Standaardalinea-lettertype"/>
    <w:link w:val="Plattetekst2"/>
    <w:semiHidden/>
    <w:rsid w:val="008709D1"/>
    <w:rPr>
      <w:rFonts w:ascii="EYInterstate" w:hAnsi="EYInterstate" w:cs="Times New Roman"/>
      <w:spacing w:val="4"/>
      <w:sz w:val="19"/>
      <w:szCs w:val="20"/>
      <w:lang w:val="en-US"/>
    </w:rPr>
  </w:style>
  <w:style w:type="paragraph" w:styleId="Plattetekst3">
    <w:name w:val="Body Text 3"/>
    <w:basedOn w:val="Standaard"/>
    <w:link w:val="Plattetekst3Char"/>
    <w:semiHidden/>
    <w:unhideWhenUsed/>
    <w:rsid w:val="008709D1"/>
    <w:pPr>
      <w:spacing w:after="120"/>
    </w:pPr>
    <w:rPr>
      <w:sz w:val="16"/>
      <w:szCs w:val="16"/>
    </w:rPr>
  </w:style>
  <w:style w:type="character" w:customStyle="1" w:styleId="Plattetekst3Char">
    <w:name w:val="Platte tekst 3 Char"/>
    <w:basedOn w:val="Standaardalinea-lettertype"/>
    <w:link w:val="Plattetekst3"/>
    <w:semiHidden/>
    <w:rsid w:val="008709D1"/>
    <w:rPr>
      <w:rFonts w:ascii="EYInterstate" w:hAnsi="EYInterstate" w:cs="Times New Roman"/>
      <w:spacing w:val="4"/>
      <w:sz w:val="16"/>
      <w:szCs w:val="16"/>
      <w:lang w:val="en-US"/>
    </w:rPr>
  </w:style>
  <w:style w:type="paragraph" w:styleId="Platteteksteersteinspringing">
    <w:name w:val="Body Text First Indent"/>
    <w:basedOn w:val="Plattetekst"/>
    <w:link w:val="PlatteteksteersteinspringingChar"/>
    <w:rsid w:val="008709D1"/>
    <w:pPr>
      <w:spacing w:after="0"/>
      <w:ind w:firstLine="360"/>
    </w:pPr>
  </w:style>
  <w:style w:type="character" w:customStyle="1" w:styleId="PlatteteksteersteinspringingChar">
    <w:name w:val="Platte tekst eerste inspringing Char"/>
    <w:basedOn w:val="PlattetekstChar"/>
    <w:link w:val="Platteteksteersteinspringing"/>
    <w:rsid w:val="008709D1"/>
    <w:rPr>
      <w:rFonts w:ascii="EYInterstate" w:hAnsi="EYInterstate" w:cs="Times New Roman"/>
      <w:spacing w:val="4"/>
      <w:sz w:val="19"/>
      <w:szCs w:val="20"/>
      <w:lang w:val="en-US"/>
    </w:rPr>
  </w:style>
  <w:style w:type="paragraph" w:styleId="Plattetekstinspringen">
    <w:name w:val="Body Text Indent"/>
    <w:basedOn w:val="Standaard"/>
    <w:link w:val="PlattetekstinspringenChar"/>
    <w:semiHidden/>
    <w:unhideWhenUsed/>
    <w:rsid w:val="008709D1"/>
    <w:pPr>
      <w:spacing w:after="120"/>
      <w:ind w:left="283"/>
    </w:pPr>
  </w:style>
  <w:style w:type="character" w:customStyle="1" w:styleId="PlattetekstinspringenChar">
    <w:name w:val="Platte tekst inspringen Char"/>
    <w:basedOn w:val="Standaardalinea-lettertype"/>
    <w:link w:val="Plattetekstinspringen"/>
    <w:semiHidden/>
    <w:rsid w:val="008709D1"/>
    <w:rPr>
      <w:rFonts w:ascii="EYInterstate" w:hAnsi="EYInterstate" w:cs="Times New Roman"/>
      <w:spacing w:val="4"/>
      <w:sz w:val="19"/>
      <w:szCs w:val="20"/>
      <w:lang w:val="en-US"/>
    </w:rPr>
  </w:style>
  <w:style w:type="paragraph" w:styleId="Platteteksteersteinspringing2">
    <w:name w:val="Body Text First Indent 2"/>
    <w:basedOn w:val="Plattetekstinspringen"/>
    <w:link w:val="Platteteksteersteinspringing2Char"/>
    <w:semiHidden/>
    <w:unhideWhenUsed/>
    <w:rsid w:val="008709D1"/>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8709D1"/>
    <w:rPr>
      <w:rFonts w:ascii="EYInterstate" w:hAnsi="EYInterstate" w:cs="Times New Roman"/>
      <w:spacing w:val="4"/>
      <w:sz w:val="19"/>
      <w:szCs w:val="20"/>
      <w:lang w:val="en-US"/>
    </w:rPr>
  </w:style>
  <w:style w:type="paragraph" w:styleId="Plattetekstinspringen2">
    <w:name w:val="Body Text Indent 2"/>
    <w:basedOn w:val="Standaard"/>
    <w:link w:val="Plattetekstinspringen2Char"/>
    <w:semiHidden/>
    <w:unhideWhenUsed/>
    <w:rsid w:val="008709D1"/>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8709D1"/>
    <w:rPr>
      <w:rFonts w:ascii="EYInterstate" w:hAnsi="EYInterstate" w:cs="Times New Roman"/>
      <w:spacing w:val="4"/>
      <w:sz w:val="19"/>
      <w:szCs w:val="20"/>
      <w:lang w:val="en-US"/>
    </w:rPr>
  </w:style>
  <w:style w:type="paragraph" w:styleId="Plattetekstinspringen3">
    <w:name w:val="Body Text Indent 3"/>
    <w:basedOn w:val="Standaard"/>
    <w:link w:val="Plattetekstinspringen3Char"/>
    <w:semiHidden/>
    <w:unhideWhenUsed/>
    <w:rsid w:val="008709D1"/>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8709D1"/>
    <w:rPr>
      <w:rFonts w:ascii="EYInterstate" w:hAnsi="EYInterstate" w:cs="Times New Roman"/>
      <w:spacing w:val="4"/>
      <w:sz w:val="16"/>
      <w:szCs w:val="16"/>
      <w:lang w:val="en-US"/>
    </w:rPr>
  </w:style>
  <w:style w:type="character" w:styleId="Titelvanboek">
    <w:name w:val="Book Title"/>
    <w:basedOn w:val="Standaardalinea-lettertype"/>
    <w:uiPriority w:val="33"/>
    <w:qFormat/>
    <w:rsid w:val="008709D1"/>
    <w:rPr>
      <w:b/>
      <w:bCs/>
      <w:i/>
      <w:iCs/>
      <w:spacing w:val="8"/>
      <w:sz w:val="19"/>
    </w:rPr>
  </w:style>
  <w:style w:type="paragraph" w:styleId="Bijschrift">
    <w:name w:val="caption"/>
    <w:basedOn w:val="Standaard"/>
    <w:next w:val="Standaard"/>
    <w:semiHidden/>
    <w:unhideWhenUsed/>
    <w:qFormat/>
    <w:rsid w:val="008709D1"/>
    <w:pPr>
      <w:spacing w:after="200" w:line="240" w:lineRule="auto"/>
    </w:pPr>
    <w:rPr>
      <w:i/>
      <w:iCs/>
      <w:color w:val="44546A" w:themeColor="text2"/>
      <w:sz w:val="18"/>
      <w:szCs w:val="18"/>
    </w:rPr>
  </w:style>
  <w:style w:type="paragraph" w:styleId="Afsluiting">
    <w:name w:val="Closing"/>
    <w:basedOn w:val="Standaard"/>
    <w:link w:val="AfsluitingChar"/>
    <w:semiHidden/>
    <w:unhideWhenUsed/>
    <w:rsid w:val="008709D1"/>
    <w:pPr>
      <w:spacing w:line="240" w:lineRule="auto"/>
      <w:ind w:left="4252"/>
    </w:pPr>
  </w:style>
  <w:style w:type="character" w:customStyle="1" w:styleId="AfsluitingChar">
    <w:name w:val="Afsluiting Char"/>
    <w:basedOn w:val="Standaardalinea-lettertype"/>
    <w:link w:val="Afsluiting"/>
    <w:semiHidden/>
    <w:rsid w:val="008709D1"/>
    <w:rPr>
      <w:rFonts w:ascii="EYInterstate" w:hAnsi="EYInterstate" w:cs="Times New Roman"/>
      <w:spacing w:val="4"/>
      <w:sz w:val="19"/>
      <w:szCs w:val="20"/>
      <w:lang w:val="en-US"/>
    </w:rPr>
  </w:style>
  <w:style w:type="table" w:styleId="Kleurrijkraster">
    <w:name w:val="Colorful Grid"/>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Kleurrijkraster-accent2">
    <w:name w:val="Colorful Grid Accent 2"/>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Kleurrijkraster-accent6">
    <w:name w:val="Colorful Grid Accent 6"/>
    <w:basedOn w:val="Standaardtabel"/>
    <w:uiPriority w:val="73"/>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lijst">
    <w:name w:val="Colorful List"/>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Kleurrijkelijst-accent2">
    <w:name w:val="Colorful List Accent 2"/>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Kleurrijkelijst-accent6">
    <w:name w:val="Colorful List Accent 6"/>
    <w:basedOn w:val="Standaardtabel"/>
    <w:uiPriority w:val="7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arcering">
    <w:name w:val="Colorful Shading"/>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8709D1"/>
    <w:rPr>
      <w:spacing w:val="4"/>
      <w:sz w:val="16"/>
      <w:szCs w:val="16"/>
    </w:rPr>
  </w:style>
  <w:style w:type="paragraph" w:styleId="Tekstopmerking">
    <w:name w:val="annotation text"/>
    <w:basedOn w:val="Standaard"/>
    <w:link w:val="TekstopmerkingChar"/>
    <w:semiHidden/>
    <w:unhideWhenUsed/>
    <w:rsid w:val="008709D1"/>
    <w:pPr>
      <w:spacing w:line="240" w:lineRule="auto"/>
    </w:pPr>
  </w:style>
  <w:style w:type="character" w:customStyle="1" w:styleId="TekstopmerkingChar">
    <w:name w:val="Tekst opmerking Char"/>
    <w:basedOn w:val="Standaardalinea-lettertype"/>
    <w:link w:val="Tekstopmerking"/>
    <w:semiHidden/>
    <w:rsid w:val="008709D1"/>
    <w:rPr>
      <w:rFonts w:ascii="EYInterstate" w:hAnsi="EYInterstate" w:cs="Times New Roman"/>
      <w:spacing w:val="4"/>
      <w:sz w:val="19"/>
      <w:szCs w:val="20"/>
      <w:lang w:val="en-US"/>
    </w:rPr>
  </w:style>
  <w:style w:type="paragraph" w:styleId="Onderwerpvanopmerking">
    <w:name w:val="annotation subject"/>
    <w:basedOn w:val="Tekstopmerking"/>
    <w:next w:val="Tekstopmerking"/>
    <w:link w:val="OnderwerpvanopmerkingChar"/>
    <w:semiHidden/>
    <w:unhideWhenUsed/>
    <w:rsid w:val="008709D1"/>
    <w:rPr>
      <w:b/>
      <w:bCs/>
      <w:spacing w:val="8"/>
    </w:rPr>
  </w:style>
  <w:style w:type="character" w:customStyle="1" w:styleId="OnderwerpvanopmerkingChar">
    <w:name w:val="Onderwerp van opmerking Char"/>
    <w:basedOn w:val="TekstopmerkingChar"/>
    <w:link w:val="Onderwerpvanopmerking"/>
    <w:semiHidden/>
    <w:rsid w:val="008709D1"/>
    <w:rPr>
      <w:rFonts w:ascii="EYInterstate" w:hAnsi="EYInterstate" w:cs="Times New Roman"/>
      <w:b/>
      <w:bCs/>
      <w:spacing w:val="8"/>
      <w:sz w:val="19"/>
      <w:szCs w:val="20"/>
      <w:lang w:val="en-US"/>
    </w:rPr>
  </w:style>
  <w:style w:type="table" w:styleId="Donkerelijst">
    <w:name w:val="Dark List"/>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onkerelijst-accent2">
    <w:name w:val="Dark List Accent 2"/>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onkerelijst-accent6">
    <w:name w:val="Dark List Accent 6"/>
    <w:basedOn w:val="Standaardtabel"/>
    <w:uiPriority w:val="7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ard"/>
    <w:next w:val="Standaard"/>
    <w:link w:val="DatumChar"/>
    <w:rsid w:val="008709D1"/>
  </w:style>
  <w:style w:type="character" w:customStyle="1" w:styleId="DatumChar">
    <w:name w:val="Datum Char"/>
    <w:basedOn w:val="Standaardalinea-lettertype"/>
    <w:link w:val="Datum"/>
    <w:rsid w:val="008709D1"/>
    <w:rPr>
      <w:rFonts w:ascii="EYInterstate" w:hAnsi="EYInterstate" w:cs="Times New Roman"/>
      <w:spacing w:val="4"/>
      <w:sz w:val="19"/>
      <w:szCs w:val="20"/>
      <w:lang w:val="en-US"/>
    </w:rPr>
  </w:style>
  <w:style w:type="paragraph" w:styleId="Documentstructuur">
    <w:name w:val="Document Map"/>
    <w:basedOn w:val="Standaard"/>
    <w:link w:val="DocumentstructuurChar"/>
    <w:semiHidden/>
    <w:unhideWhenUsed/>
    <w:rsid w:val="008709D1"/>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8709D1"/>
    <w:rPr>
      <w:rFonts w:ascii="Segoe UI" w:hAnsi="Segoe UI" w:cs="Segoe UI"/>
      <w:spacing w:val="4"/>
      <w:sz w:val="16"/>
      <w:szCs w:val="16"/>
      <w:lang w:val="en-US"/>
    </w:rPr>
  </w:style>
  <w:style w:type="paragraph" w:styleId="E-mailhandtekening">
    <w:name w:val="E-mail Signature"/>
    <w:basedOn w:val="Standaard"/>
    <w:link w:val="E-mailhandtekeningChar"/>
    <w:semiHidden/>
    <w:unhideWhenUsed/>
    <w:rsid w:val="008709D1"/>
    <w:pPr>
      <w:spacing w:line="240" w:lineRule="auto"/>
    </w:pPr>
  </w:style>
  <w:style w:type="character" w:customStyle="1" w:styleId="E-mailhandtekeningChar">
    <w:name w:val="E-mailhandtekening Char"/>
    <w:basedOn w:val="Standaardalinea-lettertype"/>
    <w:link w:val="E-mailhandtekening"/>
    <w:semiHidden/>
    <w:rsid w:val="008709D1"/>
    <w:rPr>
      <w:rFonts w:ascii="EYInterstate" w:hAnsi="EYInterstate" w:cs="Times New Roman"/>
      <w:spacing w:val="4"/>
      <w:sz w:val="19"/>
      <w:szCs w:val="20"/>
      <w:lang w:val="en-US"/>
    </w:rPr>
  </w:style>
  <w:style w:type="character" w:styleId="Nadruk">
    <w:name w:val="Emphasis"/>
    <w:basedOn w:val="Standaardalinea-lettertype"/>
    <w:qFormat/>
    <w:rsid w:val="008709D1"/>
    <w:rPr>
      <w:i/>
      <w:iCs/>
      <w:spacing w:val="4"/>
      <w:sz w:val="19"/>
    </w:rPr>
  </w:style>
  <w:style w:type="character" w:styleId="Eindnootmarkering">
    <w:name w:val="endnote reference"/>
    <w:basedOn w:val="Standaardalinea-lettertype"/>
    <w:semiHidden/>
    <w:unhideWhenUsed/>
    <w:rsid w:val="008709D1"/>
    <w:rPr>
      <w:spacing w:val="4"/>
      <w:sz w:val="19"/>
      <w:vertAlign w:val="superscript"/>
    </w:rPr>
  </w:style>
  <w:style w:type="paragraph" w:styleId="Adresenvelop">
    <w:name w:val="envelope address"/>
    <w:basedOn w:val="Standaard"/>
    <w:semiHidden/>
    <w:unhideWhenUsed/>
    <w:rsid w:val="008709D1"/>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semiHidden/>
    <w:unhideWhenUsed/>
    <w:rsid w:val="008709D1"/>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8709D1"/>
    <w:rPr>
      <w:color w:val="954F72" w:themeColor="followedHyperlink"/>
      <w:spacing w:val="4"/>
      <w:sz w:val="19"/>
      <w:u w:val="single"/>
    </w:rPr>
  </w:style>
  <w:style w:type="table" w:styleId="Rastertabel1licht">
    <w:name w:val="Grid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2-Accent2">
    <w:name w:val="Grid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2-Accent6">
    <w:name w:val="Grid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3-Accent2">
    <w:name w:val="Grid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3-Accent6">
    <w:name w:val="Grid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4-Accent2">
    <w:name w:val="Grid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6">
    <w:name w:val="Grid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astertabel5donker-Accent2">
    <w:name w:val="Grid Table 5 Dark Accent 2"/>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astertabel5donker-Accent6">
    <w:name w:val="Grid Table 5 Dark Accent 6"/>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6kleurrijk-Accent2">
    <w:name w:val="Grid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6kleurrijk-Accent6">
    <w:name w:val="Grid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7kleurrijk-Accent2">
    <w:name w:val="Grid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7kleurrijk-Accent6">
    <w:name w:val="Grid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Standaardalinea-lettertype"/>
    <w:uiPriority w:val="99"/>
    <w:semiHidden/>
    <w:unhideWhenUsed/>
    <w:rsid w:val="008709D1"/>
    <w:rPr>
      <w:color w:val="2B579A"/>
      <w:spacing w:val="4"/>
      <w:sz w:val="19"/>
      <w:shd w:val="clear" w:color="auto" w:fill="E6E6E6"/>
    </w:rPr>
  </w:style>
  <w:style w:type="character" w:styleId="HTML-acroniem">
    <w:name w:val="HTML Acronym"/>
    <w:basedOn w:val="Standaardalinea-lettertype"/>
    <w:semiHidden/>
    <w:unhideWhenUsed/>
    <w:rsid w:val="008709D1"/>
    <w:rPr>
      <w:spacing w:val="4"/>
      <w:sz w:val="19"/>
    </w:rPr>
  </w:style>
  <w:style w:type="paragraph" w:styleId="HTML-adres">
    <w:name w:val="HTML Address"/>
    <w:basedOn w:val="Standaard"/>
    <w:link w:val="HTML-adresChar"/>
    <w:semiHidden/>
    <w:unhideWhenUsed/>
    <w:rsid w:val="008709D1"/>
    <w:pPr>
      <w:spacing w:line="240" w:lineRule="auto"/>
    </w:pPr>
    <w:rPr>
      <w:i/>
      <w:iCs/>
    </w:rPr>
  </w:style>
  <w:style w:type="character" w:customStyle="1" w:styleId="HTML-adresChar">
    <w:name w:val="HTML-adres Char"/>
    <w:basedOn w:val="Standaardalinea-lettertype"/>
    <w:link w:val="HTML-adres"/>
    <w:semiHidden/>
    <w:rsid w:val="008709D1"/>
    <w:rPr>
      <w:rFonts w:ascii="EYInterstate" w:hAnsi="EYInterstate" w:cs="Times New Roman"/>
      <w:i/>
      <w:iCs/>
      <w:spacing w:val="4"/>
      <w:sz w:val="19"/>
      <w:szCs w:val="20"/>
      <w:lang w:val="en-US"/>
    </w:rPr>
  </w:style>
  <w:style w:type="character" w:styleId="HTML-citaat">
    <w:name w:val="HTML Cite"/>
    <w:basedOn w:val="Standaardalinea-lettertype"/>
    <w:semiHidden/>
    <w:unhideWhenUsed/>
    <w:rsid w:val="008709D1"/>
    <w:rPr>
      <w:i/>
      <w:iCs/>
      <w:spacing w:val="4"/>
      <w:sz w:val="19"/>
    </w:rPr>
  </w:style>
  <w:style w:type="character" w:styleId="HTMLCode">
    <w:name w:val="HTML Code"/>
    <w:basedOn w:val="Standaardalinea-lettertype"/>
    <w:semiHidden/>
    <w:unhideWhenUsed/>
    <w:rsid w:val="008709D1"/>
    <w:rPr>
      <w:rFonts w:ascii="Consolas" w:hAnsi="Consolas"/>
      <w:spacing w:val="4"/>
      <w:sz w:val="19"/>
      <w:szCs w:val="20"/>
    </w:rPr>
  </w:style>
  <w:style w:type="character" w:styleId="HTMLDefinition">
    <w:name w:val="HTML Definition"/>
    <w:basedOn w:val="Standaardalinea-lettertype"/>
    <w:semiHidden/>
    <w:unhideWhenUsed/>
    <w:rsid w:val="008709D1"/>
    <w:rPr>
      <w:i/>
      <w:iCs/>
      <w:spacing w:val="4"/>
      <w:sz w:val="19"/>
    </w:rPr>
  </w:style>
  <w:style w:type="character" w:styleId="HTML-toetsenbord">
    <w:name w:val="HTML Keyboard"/>
    <w:basedOn w:val="Standaardalinea-lettertype"/>
    <w:semiHidden/>
    <w:unhideWhenUsed/>
    <w:rsid w:val="008709D1"/>
    <w:rPr>
      <w:rFonts w:ascii="Consolas" w:hAnsi="Consolas"/>
      <w:spacing w:val="4"/>
      <w:sz w:val="19"/>
      <w:szCs w:val="20"/>
    </w:rPr>
  </w:style>
  <w:style w:type="paragraph" w:styleId="HTML-voorafopgemaakt">
    <w:name w:val="HTML Preformatted"/>
    <w:basedOn w:val="Standaard"/>
    <w:link w:val="HTML-voorafopgemaaktChar"/>
    <w:semiHidden/>
    <w:unhideWhenUsed/>
    <w:rsid w:val="008709D1"/>
    <w:pPr>
      <w:spacing w:line="240" w:lineRule="auto"/>
    </w:pPr>
    <w:rPr>
      <w:rFonts w:ascii="Consolas" w:hAnsi="Consolas"/>
    </w:rPr>
  </w:style>
  <w:style w:type="character" w:customStyle="1" w:styleId="HTML-voorafopgemaaktChar">
    <w:name w:val="HTML - vooraf opgemaakt Char"/>
    <w:basedOn w:val="Standaardalinea-lettertype"/>
    <w:link w:val="HTML-voorafopgemaakt"/>
    <w:semiHidden/>
    <w:rsid w:val="008709D1"/>
    <w:rPr>
      <w:rFonts w:ascii="Consolas" w:hAnsi="Consolas" w:cs="Times New Roman"/>
      <w:spacing w:val="4"/>
      <w:sz w:val="19"/>
      <w:szCs w:val="20"/>
      <w:lang w:val="en-US"/>
    </w:rPr>
  </w:style>
  <w:style w:type="character" w:styleId="HTML-voorbeeld">
    <w:name w:val="HTML Sample"/>
    <w:basedOn w:val="Standaardalinea-lettertype"/>
    <w:semiHidden/>
    <w:unhideWhenUsed/>
    <w:rsid w:val="008709D1"/>
    <w:rPr>
      <w:rFonts w:ascii="Consolas" w:hAnsi="Consolas"/>
      <w:spacing w:val="4"/>
      <w:sz w:val="24"/>
      <w:szCs w:val="24"/>
    </w:rPr>
  </w:style>
  <w:style w:type="character" w:styleId="HTML-schrijfmachine">
    <w:name w:val="HTML Typewriter"/>
    <w:basedOn w:val="Standaardalinea-lettertype"/>
    <w:semiHidden/>
    <w:unhideWhenUsed/>
    <w:rsid w:val="008709D1"/>
    <w:rPr>
      <w:rFonts w:ascii="Consolas" w:hAnsi="Consolas"/>
      <w:spacing w:val="4"/>
      <w:sz w:val="19"/>
      <w:szCs w:val="20"/>
    </w:rPr>
  </w:style>
  <w:style w:type="character" w:styleId="HTMLVariable">
    <w:name w:val="HTML Variable"/>
    <w:basedOn w:val="Standaardalinea-lettertype"/>
    <w:semiHidden/>
    <w:unhideWhenUsed/>
    <w:rsid w:val="008709D1"/>
    <w:rPr>
      <w:i/>
      <w:iCs/>
      <w:spacing w:val="4"/>
      <w:sz w:val="19"/>
    </w:rPr>
  </w:style>
  <w:style w:type="character" w:styleId="Hyperlink">
    <w:name w:val="Hyperlink"/>
    <w:basedOn w:val="Standaardalinea-lettertype"/>
    <w:unhideWhenUsed/>
    <w:rsid w:val="008709D1"/>
    <w:rPr>
      <w:color w:val="0563C1" w:themeColor="hyperlink"/>
      <w:spacing w:val="4"/>
      <w:sz w:val="19"/>
      <w:u w:val="single"/>
    </w:rPr>
  </w:style>
  <w:style w:type="paragraph" w:styleId="Index1">
    <w:name w:val="index 1"/>
    <w:basedOn w:val="Standaard"/>
    <w:next w:val="Standaard"/>
    <w:autoRedefine/>
    <w:semiHidden/>
    <w:unhideWhenUsed/>
    <w:rsid w:val="008709D1"/>
    <w:pPr>
      <w:spacing w:line="240" w:lineRule="auto"/>
      <w:ind w:left="200" w:hanging="200"/>
    </w:pPr>
  </w:style>
  <w:style w:type="paragraph" w:styleId="Index2">
    <w:name w:val="index 2"/>
    <w:basedOn w:val="Standaard"/>
    <w:next w:val="Standaard"/>
    <w:autoRedefine/>
    <w:semiHidden/>
    <w:unhideWhenUsed/>
    <w:rsid w:val="008709D1"/>
    <w:pPr>
      <w:spacing w:line="240" w:lineRule="auto"/>
      <w:ind w:left="400" w:hanging="200"/>
    </w:pPr>
  </w:style>
  <w:style w:type="paragraph" w:styleId="Index3">
    <w:name w:val="index 3"/>
    <w:basedOn w:val="Standaard"/>
    <w:next w:val="Standaard"/>
    <w:autoRedefine/>
    <w:semiHidden/>
    <w:unhideWhenUsed/>
    <w:rsid w:val="008709D1"/>
    <w:pPr>
      <w:spacing w:line="240" w:lineRule="auto"/>
      <w:ind w:left="600" w:hanging="200"/>
    </w:pPr>
  </w:style>
  <w:style w:type="paragraph" w:styleId="Index4">
    <w:name w:val="index 4"/>
    <w:basedOn w:val="Standaard"/>
    <w:next w:val="Standaard"/>
    <w:autoRedefine/>
    <w:semiHidden/>
    <w:unhideWhenUsed/>
    <w:rsid w:val="008709D1"/>
    <w:pPr>
      <w:spacing w:line="240" w:lineRule="auto"/>
      <w:ind w:left="800" w:hanging="200"/>
    </w:pPr>
  </w:style>
  <w:style w:type="paragraph" w:styleId="Index5">
    <w:name w:val="index 5"/>
    <w:basedOn w:val="Standaard"/>
    <w:next w:val="Standaard"/>
    <w:autoRedefine/>
    <w:semiHidden/>
    <w:unhideWhenUsed/>
    <w:rsid w:val="008709D1"/>
    <w:pPr>
      <w:spacing w:line="240" w:lineRule="auto"/>
      <w:ind w:left="1000" w:hanging="200"/>
    </w:pPr>
  </w:style>
  <w:style w:type="paragraph" w:styleId="Index6">
    <w:name w:val="index 6"/>
    <w:basedOn w:val="Standaard"/>
    <w:next w:val="Standaard"/>
    <w:autoRedefine/>
    <w:semiHidden/>
    <w:unhideWhenUsed/>
    <w:rsid w:val="008709D1"/>
    <w:pPr>
      <w:spacing w:line="240" w:lineRule="auto"/>
      <w:ind w:left="1200" w:hanging="200"/>
    </w:pPr>
  </w:style>
  <w:style w:type="paragraph" w:styleId="Index7">
    <w:name w:val="index 7"/>
    <w:basedOn w:val="Standaard"/>
    <w:next w:val="Standaard"/>
    <w:autoRedefine/>
    <w:semiHidden/>
    <w:unhideWhenUsed/>
    <w:rsid w:val="008709D1"/>
    <w:pPr>
      <w:spacing w:line="240" w:lineRule="auto"/>
      <w:ind w:left="1400" w:hanging="200"/>
    </w:pPr>
  </w:style>
  <w:style w:type="paragraph" w:styleId="Index8">
    <w:name w:val="index 8"/>
    <w:basedOn w:val="Standaard"/>
    <w:next w:val="Standaard"/>
    <w:autoRedefine/>
    <w:semiHidden/>
    <w:unhideWhenUsed/>
    <w:rsid w:val="008709D1"/>
    <w:pPr>
      <w:spacing w:line="240" w:lineRule="auto"/>
      <w:ind w:left="1600" w:hanging="200"/>
    </w:pPr>
  </w:style>
  <w:style w:type="paragraph" w:styleId="Index9">
    <w:name w:val="index 9"/>
    <w:basedOn w:val="Standaard"/>
    <w:next w:val="Standaard"/>
    <w:autoRedefine/>
    <w:semiHidden/>
    <w:unhideWhenUsed/>
    <w:rsid w:val="008709D1"/>
    <w:pPr>
      <w:spacing w:line="240" w:lineRule="auto"/>
      <w:ind w:left="1800" w:hanging="200"/>
    </w:pPr>
  </w:style>
  <w:style w:type="paragraph" w:styleId="Indexkop">
    <w:name w:val="index heading"/>
    <w:basedOn w:val="Standaard"/>
    <w:next w:val="Index1"/>
    <w:semiHidden/>
    <w:unhideWhenUsed/>
    <w:rsid w:val="008709D1"/>
    <w:rPr>
      <w:rFonts w:asciiTheme="majorHAnsi" w:eastAsiaTheme="majorEastAsia" w:hAnsiTheme="majorHAnsi" w:cstheme="majorBidi"/>
      <w:b/>
      <w:bCs/>
    </w:rPr>
  </w:style>
  <w:style w:type="character" w:styleId="Intensievebenadrukking">
    <w:name w:val="Intense Emphasis"/>
    <w:basedOn w:val="Standaardalinea-lettertype"/>
    <w:uiPriority w:val="21"/>
    <w:qFormat/>
    <w:rsid w:val="008709D1"/>
    <w:rPr>
      <w:i/>
      <w:iCs/>
      <w:color w:val="4472C4" w:themeColor="accent1"/>
      <w:spacing w:val="4"/>
      <w:sz w:val="19"/>
    </w:rPr>
  </w:style>
  <w:style w:type="paragraph" w:styleId="Duidelijkcitaat">
    <w:name w:val="Intense Quote"/>
    <w:basedOn w:val="Standaard"/>
    <w:next w:val="Standaard"/>
    <w:link w:val="DuidelijkcitaatChar"/>
    <w:uiPriority w:val="30"/>
    <w:qFormat/>
    <w:rsid w:val="008709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8709D1"/>
    <w:rPr>
      <w:rFonts w:ascii="EYInterstate" w:hAnsi="EYInterstate" w:cs="Times New Roman"/>
      <w:i/>
      <w:iCs/>
      <w:color w:val="4472C4" w:themeColor="accent1"/>
      <w:spacing w:val="4"/>
      <w:sz w:val="19"/>
      <w:szCs w:val="20"/>
      <w:lang w:val="en-US"/>
    </w:rPr>
  </w:style>
  <w:style w:type="character" w:styleId="Intensieveverwijzing">
    <w:name w:val="Intense Reference"/>
    <w:basedOn w:val="Standaardalinea-lettertype"/>
    <w:uiPriority w:val="32"/>
    <w:qFormat/>
    <w:rsid w:val="008709D1"/>
    <w:rPr>
      <w:b/>
      <w:bCs/>
      <w:smallCaps/>
      <w:color w:val="4472C4" w:themeColor="accent1"/>
      <w:spacing w:val="8"/>
      <w:sz w:val="19"/>
    </w:rPr>
  </w:style>
  <w:style w:type="table" w:styleId="Lichtraster">
    <w:name w:val="Light Grid"/>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chtraster-accent2">
    <w:name w:val="Light Grid Accent 2"/>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chtraster-accent6">
    <w:name w:val="Light Grid Accent 6"/>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lijst">
    <w:name w:val="Light List"/>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chtelijst-accent2">
    <w:name w:val="Light List Accent 2"/>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chtelijst-accent6">
    <w:name w:val="Light List Accent 6"/>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chtearcering">
    <w:name w:val="Light Shading"/>
    <w:basedOn w:val="Standaardtabel"/>
    <w:uiPriority w:val="60"/>
    <w:semiHidden/>
    <w:unhideWhenUsed/>
    <w:rsid w:val="008709D1"/>
    <w:pPr>
      <w:spacing w:after="0" w:line="240" w:lineRule="auto"/>
    </w:pPr>
    <w:rPr>
      <w:rFonts w:ascii="Times New Roman" w:hAnsi="Times New Roman" w:cs="Times New Roman"/>
      <w:color w:val="000000" w:themeColor="text1" w:themeShade="BF"/>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chtearcering-accent2">
    <w:name w:val="Light Shading Accent 2"/>
    <w:basedOn w:val="Standaardtabel"/>
    <w:uiPriority w:val="60"/>
    <w:semiHidden/>
    <w:unhideWhenUsed/>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chtearcering-accent6">
    <w:name w:val="Light Shading Accent 6"/>
    <w:basedOn w:val="Standaardtabel"/>
    <w:uiPriority w:val="60"/>
    <w:semiHidden/>
    <w:unhideWhenUsed/>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Regelnummer">
    <w:name w:val="line number"/>
    <w:basedOn w:val="Standaardalinea-lettertype"/>
    <w:semiHidden/>
    <w:unhideWhenUsed/>
    <w:rsid w:val="008709D1"/>
    <w:rPr>
      <w:spacing w:val="4"/>
      <w:sz w:val="19"/>
    </w:rPr>
  </w:style>
  <w:style w:type="paragraph" w:styleId="Lijst">
    <w:name w:val="List"/>
    <w:basedOn w:val="Standaard"/>
    <w:semiHidden/>
    <w:unhideWhenUsed/>
    <w:rsid w:val="008709D1"/>
    <w:pPr>
      <w:ind w:left="283" w:hanging="283"/>
      <w:contextualSpacing/>
    </w:pPr>
  </w:style>
  <w:style w:type="paragraph" w:styleId="Lijst2">
    <w:name w:val="List 2"/>
    <w:basedOn w:val="Standaard"/>
    <w:semiHidden/>
    <w:unhideWhenUsed/>
    <w:rsid w:val="008709D1"/>
    <w:pPr>
      <w:ind w:left="566" w:hanging="283"/>
      <w:contextualSpacing/>
    </w:pPr>
  </w:style>
  <w:style w:type="paragraph" w:styleId="Lijst3">
    <w:name w:val="List 3"/>
    <w:basedOn w:val="Standaard"/>
    <w:semiHidden/>
    <w:unhideWhenUsed/>
    <w:rsid w:val="008709D1"/>
    <w:pPr>
      <w:ind w:left="849" w:hanging="283"/>
      <w:contextualSpacing/>
    </w:pPr>
  </w:style>
  <w:style w:type="paragraph" w:styleId="Lijst4">
    <w:name w:val="List 4"/>
    <w:basedOn w:val="Standaard"/>
    <w:rsid w:val="008709D1"/>
    <w:pPr>
      <w:ind w:left="1132" w:hanging="283"/>
      <w:contextualSpacing/>
    </w:pPr>
  </w:style>
  <w:style w:type="paragraph" w:styleId="Lijst5">
    <w:name w:val="List 5"/>
    <w:basedOn w:val="Standaard"/>
    <w:rsid w:val="008709D1"/>
    <w:pPr>
      <w:ind w:left="1415" w:hanging="283"/>
      <w:contextualSpacing/>
    </w:pPr>
  </w:style>
  <w:style w:type="paragraph" w:styleId="Lijstopsomteken">
    <w:name w:val="List Bullet"/>
    <w:basedOn w:val="Standaard"/>
    <w:semiHidden/>
    <w:unhideWhenUsed/>
    <w:rsid w:val="008709D1"/>
    <w:pPr>
      <w:numPr>
        <w:numId w:val="7"/>
      </w:numPr>
      <w:contextualSpacing/>
    </w:pPr>
  </w:style>
  <w:style w:type="paragraph" w:styleId="Lijstopsomteken2">
    <w:name w:val="List Bullet 2"/>
    <w:basedOn w:val="Standaard"/>
    <w:semiHidden/>
    <w:unhideWhenUsed/>
    <w:rsid w:val="008709D1"/>
    <w:pPr>
      <w:numPr>
        <w:numId w:val="8"/>
      </w:numPr>
      <w:contextualSpacing/>
    </w:pPr>
  </w:style>
  <w:style w:type="paragraph" w:styleId="Lijstopsomteken3">
    <w:name w:val="List Bullet 3"/>
    <w:basedOn w:val="Standaard"/>
    <w:semiHidden/>
    <w:unhideWhenUsed/>
    <w:rsid w:val="008709D1"/>
    <w:pPr>
      <w:numPr>
        <w:numId w:val="9"/>
      </w:numPr>
      <w:contextualSpacing/>
    </w:pPr>
  </w:style>
  <w:style w:type="paragraph" w:styleId="Lijstopsomteken4">
    <w:name w:val="List Bullet 4"/>
    <w:basedOn w:val="Standaard"/>
    <w:semiHidden/>
    <w:unhideWhenUsed/>
    <w:rsid w:val="008709D1"/>
    <w:pPr>
      <w:numPr>
        <w:numId w:val="10"/>
      </w:numPr>
      <w:contextualSpacing/>
    </w:pPr>
  </w:style>
  <w:style w:type="paragraph" w:styleId="Lijstopsomteken5">
    <w:name w:val="List Bullet 5"/>
    <w:basedOn w:val="Standaard"/>
    <w:semiHidden/>
    <w:unhideWhenUsed/>
    <w:rsid w:val="008709D1"/>
    <w:pPr>
      <w:numPr>
        <w:numId w:val="11"/>
      </w:numPr>
      <w:contextualSpacing/>
    </w:pPr>
  </w:style>
  <w:style w:type="paragraph" w:styleId="Lijstvoortzetting">
    <w:name w:val="List Continue"/>
    <w:basedOn w:val="Standaard"/>
    <w:semiHidden/>
    <w:unhideWhenUsed/>
    <w:rsid w:val="008709D1"/>
    <w:pPr>
      <w:spacing w:after="120"/>
      <w:ind w:left="283"/>
      <w:contextualSpacing/>
    </w:pPr>
  </w:style>
  <w:style w:type="paragraph" w:styleId="Lijstvoortzetting2">
    <w:name w:val="List Continue 2"/>
    <w:basedOn w:val="Standaard"/>
    <w:semiHidden/>
    <w:unhideWhenUsed/>
    <w:rsid w:val="008709D1"/>
    <w:pPr>
      <w:spacing w:after="120"/>
      <w:ind w:left="566"/>
      <w:contextualSpacing/>
    </w:pPr>
  </w:style>
  <w:style w:type="paragraph" w:styleId="Lijstvoortzetting3">
    <w:name w:val="List Continue 3"/>
    <w:basedOn w:val="Standaard"/>
    <w:semiHidden/>
    <w:unhideWhenUsed/>
    <w:rsid w:val="008709D1"/>
    <w:pPr>
      <w:spacing w:after="120"/>
      <w:ind w:left="849"/>
      <w:contextualSpacing/>
    </w:pPr>
  </w:style>
  <w:style w:type="paragraph" w:styleId="Lijstvoortzetting4">
    <w:name w:val="List Continue 4"/>
    <w:basedOn w:val="Standaard"/>
    <w:semiHidden/>
    <w:unhideWhenUsed/>
    <w:rsid w:val="008709D1"/>
    <w:pPr>
      <w:spacing w:after="120"/>
      <w:ind w:left="1132"/>
      <w:contextualSpacing/>
    </w:pPr>
  </w:style>
  <w:style w:type="paragraph" w:styleId="Lijstvoortzetting5">
    <w:name w:val="List Continue 5"/>
    <w:basedOn w:val="Standaard"/>
    <w:semiHidden/>
    <w:unhideWhenUsed/>
    <w:rsid w:val="008709D1"/>
    <w:pPr>
      <w:spacing w:after="120"/>
      <w:ind w:left="1415"/>
      <w:contextualSpacing/>
    </w:pPr>
  </w:style>
  <w:style w:type="paragraph" w:styleId="Lijstnummering">
    <w:name w:val="List Number"/>
    <w:basedOn w:val="Standaard"/>
    <w:rsid w:val="008709D1"/>
    <w:pPr>
      <w:numPr>
        <w:numId w:val="12"/>
      </w:numPr>
      <w:contextualSpacing/>
    </w:pPr>
  </w:style>
  <w:style w:type="paragraph" w:styleId="Lijstnummering2">
    <w:name w:val="List Number 2"/>
    <w:basedOn w:val="Standaard"/>
    <w:semiHidden/>
    <w:unhideWhenUsed/>
    <w:rsid w:val="008709D1"/>
    <w:pPr>
      <w:numPr>
        <w:numId w:val="13"/>
      </w:numPr>
      <w:contextualSpacing/>
    </w:pPr>
  </w:style>
  <w:style w:type="paragraph" w:styleId="Lijstnummering3">
    <w:name w:val="List Number 3"/>
    <w:basedOn w:val="Standaard"/>
    <w:semiHidden/>
    <w:unhideWhenUsed/>
    <w:rsid w:val="008709D1"/>
    <w:pPr>
      <w:numPr>
        <w:numId w:val="14"/>
      </w:numPr>
      <w:contextualSpacing/>
    </w:pPr>
  </w:style>
  <w:style w:type="paragraph" w:styleId="Lijstnummering4">
    <w:name w:val="List Number 4"/>
    <w:basedOn w:val="Standaard"/>
    <w:semiHidden/>
    <w:unhideWhenUsed/>
    <w:rsid w:val="008709D1"/>
    <w:pPr>
      <w:numPr>
        <w:numId w:val="15"/>
      </w:numPr>
      <w:contextualSpacing/>
    </w:pPr>
  </w:style>
  <w:style w:type="paragraph" w:styleId="Lijstnummering5">
    <w:name w:val="List Number 5"/>
    <w:basedOn w:val="Standaard"/>
    <w:semiHidden/>
    <w:unhideWhenUsed/>
    <w:rsid w:val="008709D1"/>
    <w:pPr>
      <w:numPr>
        <w:numId w:val="16"/>
      </w:numPr>
      <w:contextualSpacing/>
    </w:pPr>
  </w:style>
  <w:style w:type="paragraph" w:styleId="Lijstalinea">
    <w:name w:val="List Paragraph"/>
    <w:basedOn w:val="Standaard"/>
    <w:uiPriority w:val="34"/>
    <w:qFormat/>
    <w:rsid w:val="008709D1"/>
    <w:pPr>
      <w:ind w:left="720"/>
      <w:contextualSpacing/>
    </w:pPr>
  </w:style>
  <w:style w:type="table" w:styleId="Lijsttabel1licht">
    <w:name w:val="List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1licht-Accent2">
    <w:name w:val="List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1licht-Accent6">
    <w:name w:val="List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2-Accent2">
    <w:name w:val="List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2-Accent6">
    <w:name w:val="List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jsttabel3-Accent2">
    <w:name w:val="List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jsttabel3-Accent6">
    <w:name w:val="List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4-Accent2">
    <w:name w:val="List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4-Accent6">
    <w:name w:val="List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6kleurrijk-Accent2">
    <w:name w:val="List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6kleurrijk-Accent6">
    <w:name w:val="List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870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70" w:lineRule="atLeast"/>
      <w:textAlignment w:val="baseline"/>
    </w:pPr>
    <w:rPr>
      <w:rFonts w:ascii="Consolas" w:hAnsi="Consolas" w:cs="Times New Roman"/>
      <w:sz w:val="19"/>
      <w:szCs w:val="20"/>
      <w:lang w:val="en-US"/>
    </w:rPr>
  </w:style>
  <w:style w:type="character" w:customStyle="1" w:styleId="MacrotekstChar">
    <w:name w:val="Macrotekst Char"/>
    <w:basedOn w:val="Standaardalinea-lettertype"/>
    <w:link w:val="Macrotekst"/>
    <w:semiHidden/>
    <w:rsid w:val="008709D1"/>
    <w:rPr>
      <w:rFonts w:ascii="Consolas" w:hAnsi="Consolas" w:cs="Times New Roman"/>
      <w:sz w:val="19"/>
      <w:szCs w:val="20"/>
      <w:lang w:val="en-US"/>
    </w:rPr>
  </w:style>
  <w:style w:type="table" w:styleId="Gemiddeldraster1">
    <w:name w:val="Medium Grid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emiddeldraster1-accent2">
    <w:name w:val="Medium Grid 1 Accent 2"/>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emiddeldraster1-accent6">
    <w:name w:val="Medium Grid 1 Accent 6"/>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emiddeldraster3-accent2">
    <w:name w:val="Medium Grid 3 Accent 2"/>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emiddeldraster3-accent6">
    <w:name w:val="Medium Grid 3 Accent 6"/>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lijst1">
    <w:name w:val="Medium List 1"/>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Gemiddeldelijst1-accent2">
    <w:name w:val="Medium List 1 Accent 2"/>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Gemiddeldelijst1-accent6">
    <w:name w:val="Medium List 1 Accent 6"/>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8709D1"/>
    <w:rPr>
      <w:color w:val="2B579A"/>
      <w:spacing w:val="4"/>
      <w:sz w:val="19"/>
      <w:shd w:val="clear" w:color="auto" w:fill="E6E6E6"/>
    </w:rPr>
  </w:style>
  <w:style w:type="paragraph" w:styleId="Berichtkop">
    <w:name w:val="Message Header"/>
    <w:basedOn w:val="Standaard"/>
    <w:link w:val="BerichtkopChar"/>
    <w:semiHidden/>
    <w:unhideWhenUsed/>
    <w:rsid w:val="008709D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8709D1"/>
    <w:rPr>
      <w:rFonts w:asciiTheme="majorHAnsi" w:eastAsiaTheme="majorEastAsia" w:hAnsiTheme="majorHAnsi" w:cstheme="majorBidi"/>
      <w:spacing w:val="4"/>
      <w:sz w:val="24"/>
      <w:szCs w:val="24"/>
      <w:shd w:val="pct20" w:color="auto" w:fill="auto"/>
      <w:lang w:val="en-US"/>
    </w:rPr>
  </w:style>
  <w:style w:type="paragraph" w:styleId="Geenafstand">
    <w:name w:val="No Spacing"/>
    <w:uiPriority w:val="1"/>
    <w:qFormat/>
    <w:rsid w:val="008709D1"/>
    <w:pPr>
      <w:overflowPunct w:val="0"/>
      <w:autoSpaceDE w:val="0"/>
      <w:autoSpaceDN w:val="0"/>
      <w:adjustRightInd w:val="0"/>
      <w:spacing w:after="0" w:line="240" w:lineRule="auto"/>
      <w:textAlignment w:val="baseline"/>
    </w:pPr>
    <w:rPr>
      <w:rFonts w:ascii="EYInterstate" w:hAnsi="EYInterstate" w:cs="Times New Roman"/>
      <w:spacing w:val="4"/>
      <w:sz w:val="19"/>
      <w:szCs w:val="20"/>
      <w:lang w:val="en-US"/>
    </w:rPr>
  </w:style>
  <w:style w:type="paragraph" w:styleId="Normaalweb">
    <w:name w:val="Normal (Web)"/>
    <w:basedOn w:val="Standaard"/>
    <w:semiHidden/>
    <w:unhideWhenUsed/>
    <w:rsid w:val="008709D1"/>
    <w:rPr>
      <w:rFonts w:ascii="Times New Roman" w:hAnsi="Times New Roman"/>
      <w:sz w:val="24"/>
      <w:szCs w:val="24"/>
    </w:rPr>
  </w:style>
  <w:style w:type="paragraph" w:styleId="Standaardinspringing">
    <w:name w:val="Normal Indent"/>
    <w:basedOn w:val="Standaard"/>
    <w:semiHidden/>
    <w:unhideWhenUsed/>
    <w:rsid w:val="008709D1"/>
    <w:pPr>
      <w:ind w:left="567"/>
    </w:pPr>
  </w:style>
  <w:style w:type="paragraph" w:styleId="Notitiekop">
    <w:name w:val="Note Heading"/>
    <w:basedOn w:val="Standaard"/>
    <w:next w:val="Standaard"/>
    <w:link w:val="NotitiekopChar"/>
    <w:semiHidden/>
    <w:unhideWhenUsed/>
    <w:rsid w:val="008709D1"/>
    <w:pPr>
      <w:spacing w:line="240" w:lineRule="auto"/>
    </w:pPr>
  </w:style>
  <w:style w:type="character" w:customStyle="1" w:styleId="NotitiekopChar">
    <w:name w:val="Notitiekop Char"/>
    <w:basedOn w:val="Standaardalinea-lettertype"/>
    <w:link w:val="Notitiekop"/>
    <w:semiHidden/>
    <w:rsid w:val="008709D1"/>
    <w:rPr>
      <w:rFonts w:ascii="EYInterstate" w:hAnsi="EYInterstate" w:cs="Times New Roman"/>
      <w:spacing w:val="4"/>
      <w:sz w:val="19"/>
      <w:szCs w:val="20"/>
      <w:lang w:val="en-US"/>
    </w:rPr>
  </w:style>
  <w:style w:type="character" w:styleId="Paginanummer">
    <w:name w:val="page number"/>
    <w:basedOn w:val="Standaardalinea-lettertype"/>
    <w:semiHidden/>
    <w:unhideWhenUsed/>
    <w:rsid w:val="008709D1"/>
    <w:rPr>
      <w:spacing w:val="4"/>
      <w:sz w:val="19"/>
    </w:rPr>
  </w:style>
  <w:style w:type="character" w:styleId="Tekstvantijdelijkeaanduiding">
    <w:name w:val="Placeholder Text"/>
    <w:basedOn w:val="Standaardalinea-lettertype"/>
    <w:uiPriority w:val="99"/>
    <w:semiHidden/>
    <w:rsid w:val="008709D1"/>
    <w:rPr>
      <w:color w:val="747480"/>
      <w:spacing w:val="4"/>
      <w:sz w:val="19"/>
    </w:rPr>
  </w:style>
  <w:style w:type="table" w:styleId="Onopgemaaktetabel1">
    <w:name w:val="Plain Table 1"/>
    <w:basedOn w:val="Standaardtabel"/>
    <w:uiPriority w:val="41"/>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8709D1"/>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semiHidden/>
    <w:rsid w:val="008709D1"/>
    <w:rPr>
      <w:rFonts w:ascii="Consolas" w:hAnsi="Consolas" w:cs="Times New Roman"/>
      <w:spacing w:val="4"/>
      <w:sz w:val="21"/>
      <w:szCs w:val="21"/>
      <w:lang w:val="en-US"/>
    </w:rPr>
  </w:style>
  <w:style w:type="paragraph" w:styleId="Citaat">
    <w:name w:val="Quote"/>
    <w:basedOn w:val="Standaard"/>
    <w:next w:val="Standaard"/>
    <w:link w:val="CitaatChar"/>
    <w:uiPriority w:val="29"/>
    <w:qFormat/>
    <w:rsid w:val="008709D1"/>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709D1"/>
    <w:rPr>
      <w:rFonts w:ascii="EYInterstate" w:hAnsi="EYInterstate" w:cs="Times New Roman"/>
      <w:i/>
      <w:iCs/>
      <w:color w:val="404040" w:themeColor="text1" w:themeTint="BF"/>
      <w:spacing w:val="4"/>
      <w:sz w:val="19"/>
      <w:szCs w:val="20"/>
      <w:lang w:val="en-US"/>
    </w:rPr>
  </w:style>
  <w:style w:type="paragraph" w:styleId="Aanhef">
    <w:name w:val="Salutation"/>
    <w:basedOn w:val="Standaard"/>
    <w:next w:val="Standaard"/>
    <w:link w:val="AanhefChar"/>
    <w:rsid w:val="008709D1"/>
  </w:style>
  <w:style w:type="character" w:customStyle="1" w:styleId="AanhefChar">
    <w:name w:val="Aanhef Char"/>
    <w:basedOn w:val="Standaardalinea-lettertype"/>
    <w:link w:val="Aanhef"/>
    <w:rsid w:val="008709D1"/>
    <w:rPr>
      <w:rFonts w:ascii="EYInterstate" w:hAnsi="EYInterstate" w:cs="Times New Roman"/>
      <w:spacing w:val="4"/>
      <w:sz w:val="19"/>
      <w:szCs w:val="20"/>
      <w:lang w:val="en-US"/>
    </w:rPr>
  </w:style>
  <w:style w:type="paragraph" w:styleId="Handtekening">
    <w:name w:val="Signature"/>
    <w:basedOn w:val="Standaard"/>
    <w:link w:val="HandtekeningChar"/>
    <w:semiHidden/>
    <w:unhideWhenUsed/>
    <w:rsid w:val="008709D1"/>
    <w:pPr>
      <w:spacing w:line="240" w:lineRule="auto"/>
      <w:ind w:left="4252"/>
    </w:pPr>
  </w:style>
  <w:style w:type="character" w:customStyle="1" w:styleId="HandtekeningChar">
    <w:name w:val="Handtekening Char"/>
    <w:basedOn w:val="Standaardalinea-lettertype"/>
    <w:link w:val="Handtekening"/>
    <w:semiHidden/>
    <w:rsid w:val="008709D1"/>
    <w:rPr>
      <w:rFonts w:ascii="EYInterstate" w:hAnsi="EYInterstate" w:cs="Times New Roman"/>
      <w:spacing w:val="4"/>
      <w:sz w:val="19"/>
      <w:szCs w:val="20"/>
      <w:lang w:val="en-US"/>
    </w:rPr>
  </w:style>
  <w:style w:type="character" w:styleId="Slimmehyperlink">
    <w:name w:val="Smart Hyperlink"/>
    <w:basedOn w:val="Standaardalinea-lettertype"/>
    <w:uiPriority w:val="99"/>
    <w:semiHidden/>
    <w:unhideWhenUsed/>
    <w:rsid w:val="008709D1"/>
    <w:rPr>
      <w:spacing w:val="4"/>
      <w:sz w:val="19"/>
      <w:u w:val="dotted"/>
    </w:rPr>
  </w:style>
  <w:style w:type="character" w:styleId="Zwaar">
    <w:name w:val="Strong"/>
    <w:basedOn w:val="Standaardalinea-lettertype"/>
    <w:qFormat/>
    <w:rsid w:val="008709D1"/>
    <w:rPr>
      <w:b/>
      <w:bCs/>
      <w:spacing w:val="8"/>
      <w:sz w:val="19"/>
    </w:rPr>
  </w:style>
  <w:style w:type="paragraph" w:styleId="Ondertitel">
    <w:name w:val="Subtitle"/>
    <w:basedOn w:val="Standaard"/>
    <w:next w:val="Standaard"/>
    <w:link w:val="OndertitelChar"/>
    <w:qFormat/>
    <w:rsid w:val="008709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8709D1"/>
    <w:rPr>
      <w:rFonts w:eastAsiaTheme="minorEastAsia"/>
      <w:color w:val="5A5A5A" w:themeColor="text1" w:themeTint="A5"/>
      <w:spacing w:val="15"/>
      <w:lang w:val="en-US"/>
    </w:rPr>
  </w:style>
  <w:style w:type="character" w:styleId="Subtielebenadrukking">
    <w:name w:val="Subtle Emphasis"/>
    <w:basedOn w:val="Standaardalinea-lettertype"/>
    <w:uiPriority w:val="19"/>
    <w:qFormat/>
    <w:rsid w:val="008709D1"/>
    <w:rPr>
      <w:i/>
      <w:iCs/>
      <w:color w:val="404040" w:themeColor="text1" w:themeTint="BF"/>
      <w:spacing w:val="4"/>
      <w:sz w:val="19"/>
    </w:rPr>
  </w:style>
  <w:style w:type="character" w:styleId="Subtieleverwijzing">
    <w:name w:val="Subtle Reference"/>
    <w:basedOn w:val="Standaardalinea-lettertype"/>
    <w:uiPriority w:val="31"/>
    <w:qFormat/>
    <w:rsid w:val="008709D1"/>
    <w:rPr>
      <w:smallCaps/>
      <w:color w:val="5A5A5A" w:themeColor="text1" w:themeTint="A5"/>
      <w:spacing w:val="4"/>
      <w:sz w:val="19"/>
    </w:rPr>
  </w:style>
  <w:style w:type="table" w:styleId="3D-effectenvoortabel1">
    <w:name w:val="Table 3D effect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8709D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09D1"/>
    <w:pPr>
      <w:spacing w:after="0" w:line="240" w:lineRule="auto"/>
    </w:pPr>
    <w:rPr>
      <w:rFonts w:ascii="Times New Roman" w:hAnsi="Times New Roman" w:cs="Times New Roman"/>
      <w:sz w:val="20"/>
      <w:szCs w:val="20"/>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8709D1"/>
    <w:pPr>
      <w:ind w:left="190" w:hanging="190"/>
    </w:pPr>
  </w:style>
  <w:style w:type="paragraph" w:styleId="Lijstmetafbeeldingen">
    <w:name w:val="table of figures"/>
    <w:basedOn w:val="Standaard"/>
    <w:next w:val="Standaard"/>
    <w:semiHidden/>
    <w:unhideWhenUsed/>
    <w:rsid w:val="008709D1"/>
  </w:style>
  <w:style w:type="table" w:styleId="Professioneletabel">
    <w:name w:val="Table Professional"/>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8709D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8709D1"/>
    <w:rPr>
      <w:rFonts w:asciiTheme="majorHAnsi" w:eastAsiaTheme="majorEastAsia" w:hAnsiTheme="majorHAnsi" w:cstheme="majorBidi"/>
      <w:spacing w:val="-10"/>
      <w:kern w:val="28"/>
      <w:sz w:val="56"/>
      <w:szCs w:val="56"/>
      <w:lang w:val="en-US"/>
    </w:rPr>
  </w:style>
  <w:style w:type="paragraph" w:styleId="Kopbronvermelding">
    <w:name w:val="toa heading"/>
    <w:basedOn w:val="Standaard"/>
    <w:next w:val="Standaard"/>
    <w:semiHidden/>
    <w:unhideWhenUsed/>
    <w:rsid w:val="008709D1"/>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8709D1"/>
    <w:pPr>
      <w:keepLines/>
      <w:numPr>
        <w:numId w:val="0"/>
      </w:numPr>
      <w:spacing w:after="0" w:line="270" w:lineRule="atLeast"/>
      <w:outlineLvl w:val="9"/>
    </w:pPr>
    <w:rPr>
      <w:rFonts w:asciiTheme="majorHAnsi" w:eastAsiaTheme="majorEastAsia" w:hAnsiTheme="majorHAnsi" w:cstheme="majorBidi"/>
      <w:b w:val="0"/>
      <w:color w:val="2F5496" w:themeColor="accent1" w:themeShade="BF"/>
      <w:spacing w:val="4"/>
      <w:kern w:val="0"/>
      <w:szCs w:val="32"/>
    </w:rPr>
  </w:style>
  <w:style w:type="character" w:styleId="Onopgelostemelding">
    <w:name w:val="Unresolved Mention"/>
    <w:basedOn w:val="Standaardalinea-lettertype"/>
    <w:uiPriority w:val="99"/>
    <w:semiHidden/>
    <w:unhideWhenUsed/>
    <w:rsid w:val="008709D1"/>
    <w:rPr>
      <w:color w:val="747480"/>
      <w:spacing w:val="4"/>
      <w:sz w:val="19"/>
      <w:shd w:val="clear" w:color="auto" w:fill="E6E6E6"/>
    </w:rPr>
  </w:style>
  <w:style w:type="character" w:customStyle="1" w:styleId="000Char">
    <w:name w:val="000 Char"/>
    <w:aliases w:val="standaard Char,standaard uitvullen Char,stan084daard Char,standaard (alt-s) Char,0001 Char,standaard 040 Char,standaard 155 Char,standaard uitv042ullen Char,standaard uitvull0083 Char,standaard 042 Char,standaard81 Char,83 Char,83 Cha,83 Ch"/>
    <w:basedOn w:val="Standaardalinea-lettertype"/>
    <w:link w:val="000"/>
    <w:rsid w:val="009558CF"/>
    <w:rPr>
      <w:rFonts w:ascii="EYInterstate Light" w:hAnsi="EYInterstate Light" w:cs="Times New Roman"/>
      <w:spacing w:val="4"/>
      <w:kern w:val="12"/>
      <w:sz w:val="19"/>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757060">
      <w:bodyDiv w:val="1"/>
      <w:marLeft w:val="0"/>
      <w:marRight w:val="0"/>
      <w:marTop w:val="0"/>
      <w:marBottom w:val="0"/>
      <w:divBdr>
        <w:top w:val="none" w:sz="0" w:space="0" w:color="auto"/>
        <w:left w:val="none" w:sz="0" w:space="0" w:color="auto"/>
        <w:bottom w:val="none" w:sz="0" w:space="0" w:color="auto"/>
        <w:right w:val="none" w:sz="0" w:space="0" w:color="auto"/>
      </w:divBdr>
      <w:divsChild>
        <w:div w:id="2050911364">
          <w:marLeft w:val="0"/>
          <w:marRight w:val="0"/>
          <w:marTop w:val="0"/>
          <w:marBottom w:val="0"/>
          <w:divBdr>
            <w:top w:val="none" w:sz="0" w:space="0" w:color="auto"/>
            <w:left w:val="none" w:sz="0" w:space="0" w:color="auto"/>
            <w:bottom w:val="none" w:sz="0" w:space="0" w:color="auto"/>
            <w:right w:val="none" w:sz="0" w:space="0" w:color="auto"/>
          </w:divBdr>
          <w:divsChild>
            <w:div w:id="856699640">
              <w:marLeft w:val="0"/>
              <w:marRight w:val="0"/>
              <w:marTop w:val="0"/>
              <w:marBottom w:val="0"/>
              <w:divBdr>
                <w:top w:val="none" w:sz="0" w:space="0" w:color="auto"/>
                <w:left w:val="none" w:sz="0" w:space="0" w:color="auto"/>
                <w:bottom w:val="none" w:sz="0" w:space="0" w:color="auto"/>
                <w:right w:val="none" w:sz="0" w:space="0" w:color="auto"/>
              </w:divBdr>
              <w:divsChild>
                <w:div w:id="585383932">
                  <w:marLeft w:val="-240"/>
                  <w:marRight w:val="-240"/>
                  <w:marTop w:val="0"/>
                  <w:marBottom w:val="0"/>
                  <w:divBdr>
                    <w:top w:val="none" w:sz="0" w:space="0" w:color="auto"/>
                    <w:left w:val="none" w:sz="0" w:space="0" w:color="auto"/>
                    <w:bottom w:val="none" w:sz="0" w:space="0" w:color="auto"/>
                    <w:right w:val="none" w:sz="0" w:space="0" w:color="auto"/>
                  </w:divBdr>
                  <w:divsChild>
                    <w:div w:id="17705634">
                      <w:marLeft w:val="0"/>
                      <w:marRight w:val="0"/>
                      <w:marTop w:val="0"/>
                      <w:marBottom w:val="0"/>
                      <w:divBdr>
                        <w:top w:val="none" w:sz="0" w:space="0" w:color="auto"/>
                        <w:left w:val="none" w:sz="0" w:space="0" w:color="auto"/>
                        <w:bottom w:val="none" w:sz="0" w:space="0" w:color="auto"/>
                        <w:right w:val="none" w:sz="0" w:space="0" w:color="auto"/>
                      </w:divBdr>
                      <w:divsChild>
                        <w:div w:id="905412379">
                          <w:marLeft w:val="0"/>
                          <w:marRight w:val="0"/>
                          <w:marTop w:val="0"/>
                          <w:marBottom w:val="0"/>
                          <w:divBdr>
                            <w:top w:val="none" w:sz="0" w:space="0" w:color="auto"/>
                            <w:left w:val="none" w:sz="0" w:space="0" w:color="auto"/>
                            <w:bottom w:val="none" w:sz="0" w:space="0" w:color="auto"/>
                            <w:right w:val="none" w:sz="0" w:space="0" w:color="auto"/>
                          </w:divBdr>
                        </w:div>
                        <w:div w:id="1660301666">
                          <w:marLeft w:val="0"/>
                          <w:marRight w:val="0"/>
                          <w:marTop w:val="0"/>
                          <w:marBottom w:val="0"/>
                          <w:divBdr>
                            <w:top w:val="none" w:sz="0" w:space="0" w:color="auto"/>
                            <w:left w:val="none" w:sz="0" w:space="0" w:color="auto"/>
                            <w:bottom w:val="none" w:sz="0" w:space="0" w:color="auto"/>
                            <w:right w:val="none" w:sz="0" w:space="0" w:color="auto"/>
                          </w:divBdr>
                          <w:divsChild>
                            <w:div w:id="731276848">
                              <w:marLeft w:val="165"/>
                              <w:marRight w:val="165"/>
                              <w:marTop w:val="0"/>
                              <w:marBottom w:val="0"/>
                              <w:divBdr>
                                <w:top w:val="none" w:sz="0" w:space="0" w:color="auto"/>
                                <w:left w:val="none" w:sz="0" w:space="0" w:color="auto"/>
                                <w:bottom w:val="none" w:sz="0" w:space="0" w:color="auto"/>
                                <w:right w:val="none" w:sz="0" w:space="0" w:color="auto"/>
                              </w:divBdr>
                              <w:divsChild>
                                <w:div w:id="1333921203">
                                  <w:marLeft w:val="0"/>
                                  <w:marRight w:val="0"/>
                                  <w:marTop w:val="0"/>
                                  <w:marBottom w:val="0"/>
                                  <w:divBdr>
                                    <w:top w:val="none" w:sz="0" w:space="0" w:color="auto"/>
                                    <w:left w:val="none" w:sz="0" w:space="0" w:color="auto"/>
                                    <w:bottom w:val="none" w:sz="0" w:space="0" w:color="auto"/>
                                    <w:right w:val="none" w:sz="0" w:space="0" w:color="auto"/>
                                  </w:divBdr>
                                  <w:divsChild>
                                    <w:div w:id="13859134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251415">
      <w:bodyDiv w:val="1"/>
      <w:marLeft w:val="0"/>
      <w:marRight w:val="0"/>
      <w:marTop w:val="0"/>
      <w:marBottom w:val="0"/>
      <w:divBdr>
        <w:top w:val="none" w:sz="0" w:space="0" w:color="auto"/>
        <w:left w:val="none" w:sz="0" w:space="0" w:color="auto"/>
        <w:bottom w:val="none" w:sz="0" w:space="0" w:color="auto"/>
        <w:right w:val="none" w:sz="0" w:space="0" w:color="auto"/>
      </w:divBdr>
    </w:div>
    <w:div w:id="1157377980">
      <w:bodyDiv w:val="1"/>
      <w:marLeft w:val="0"/>
      <w:marRight w:val="0"/>
      <w:marTop w:val="0"/>
      <w:marBottom w:val="0"/>
      <w:divBdr>
        <w:top w:val="none" w:sz="0" w:space="0" w:color="auto"/>
        <w:left w:val="none" w:sz="0" w:space="0" w:color="auto"/>
        <w:bottom w:val="none" w:sz="0" w:space="0" w:color="auto"/>
        <w:right w:val="none" w:sz="0" w:space="0" w:color="auto"/>
      </w:divBdr>
    </w:div>
    <w:div w:id="1574268944">
      <w:bodyDiv w:val="1"/>
      <w:marLeft w:val="0"/>
      <w:marRight w:val="0"/>
      <w:marTop w:val="0"/>
      <w:marBottom w:val="0"/>
      <w:divBdr>
        <w:top w:val="none" w:sz="0" w:space="0" w:color="auto"/>
        <w:left w:val="none" w:sz="0" w:space="0" w:color="auto"/>
        <w:bottom w:val="none" w:sz="0" w:space="0" w:color="auto"/>
        <w:right w:val="none" w:sz="0" w:space="0" w:color="auto"/>
      </w:divBdr>
      <w:divsChild>
        <w:div w:id="901598069">
          <w:marLeft w:val="0"/>
          <w:marRight w:val="0"/>
          <w:marTop w:val="0"/>
          <w:marBottom w:val="0"/>
          <w:divBdr>
            <w:top w:val="none" w:sz="0" w:space="0" w:color="auto"/>
            <w:left w:val="none" w:sz="0" w:space="0" w:color="auto"/>
            <w:bottom w:val="none" w:sz="0" w:space="0" w:color="auto"/>
            <w:right w:val="none" w:sz="0" w:space="0" w:color="auto"/>
          </w:divBdr>
          <w:divsChild>
            <w:div w:id="137577768">
              <w:marLeft w:val="0"/>
              <w:marRight w:val="0"/>
              <w:marTop w:val="0"/>
              <w:marBottom w:val="0"/>
              <w:divBdr>
                <w:top w:val="none" w:sz="0" w:space="0" w:color="auto"/>
                <w:left w:val="none" w:sz="0" w:space="0" w:color="auto"/>
                <w:bottom w:val="none" w:sz="0" w:space="0" w:color="auto"/>
                <w:right w:val="none" w:sz="0" w:space="0" w:color="auto"/>
              </w:divBdr>
              <w:divsChild>
                <w:div w:id="936913569">
                  <w:marLeft w:val="-240"/>
                  <w:marRight w:val="-240"/>
                  <w:marTop w:val="0"/>
                  <w:marBottom w:val="0"/>
                  <w:divBdr>
                    <w:top w:val="none" w:sz="0" w:space="0" w:color="auto"/>
                    <w:left w:val="none" w:sz="0" w:space="0" w:color="auto"/>
                    <w:bottom w:val="none" w:sz="0" w:space="0" w:color="auto"/>
                    <w:right w:val="none" w:sz="0" w:space="0" w:color="auto"/>
                  </w:divBdr>
                  <w:divsChild>
                    <w:div w:id="2041395362">
                      <w:marLeft w:val="0"/>
                      <w:marRight w:val="0"/>
                      <w:marTop w:val="0"/>
                      <w:marBottom w:val="0"/>
                      <w:divBdr>
                        <w:top w:val="none" w:sz="0" w:space="0" w:color="auto"/>
                        <w:left w:val="none" w:sz="0" w:space="0" w:color="auto"/>
                        <w:bottom w:val="none" w:sz="0" w:space="0" w:color="auto"/>
                        <w:right w:val="none" w:sz="0" w:space="0" w:color="auto"/>
                      </w:divBdr>
                      <w:divsChild>
                        <w:div w:id="2126532209">
                          <w:marLeft w:val="0"/>
                          <w:marRight w:val="0"/>
                          <w:marTop w:val="0"/>
                          <w:marBottom w:val="0"/>
                          <w:divBdr>
                            <w:top w:val="none" w:sz="0" w:space="0" w:color="auto"/>
                            <w:left w:val="none" w:sz="0" w:space="0" w:color="auto"/>
                            <w:bottom w:val="none" w:sz="0" w:space="0" w:color="auto"/>
                            <w:right w:val="none" w:sz="0" w:space="0" w:color="auto"/>
                          </w:divBdr>
                        </w:div>
                        <w:div w:id="2019841460">
                          <w:marLeft w:val="0"/>
                          <w:marRight w:val="0"/>
                          <w:marTop w:val="0"/>
                          <w:marBottom w:val="0"/>
                          <w:divBdr>
                            <w:top w:val="none" w:sz="0" w:space="0" w:color="auto"/>
                            <w:left w:val="none" w:sz="0" w:space="0" w:color="auto"/>
                            <w:bottom w:val="none" w:sz="0" w:space="0" w:color="auto"/>
                            <w:right w:val="none" w:sz="0" w:space="0" w:color="auto"/>
                          </w:divBdr>
                          <w:divsChild>
                            <w:div w:id="1618678531">
                              <w:marLeft w:val="165"/>
                              <w:marRight w:val="165"/>
                              <w:marTop w:val="0"/>
                              <w:marBottom w:val="0"/>
                              <w:divBdr>
                                <w:top w:val="none" w:sz="0" w:space="0" w:color="auto"/>
                                <w:left w:val="none" w:sz="0" w:space="0" w:color="auto"/>
                                <w:bottom w:val="none" w:sz="0" w:space="0" w:color="auto"/>
                                <w:right w:val="none" w:sz="0" w:space="0" w:color="auto"/>
                              </w:divBdr>
                              <w:divsChild>
                                <w:div w:id="1955474184">
                                  <w:marLeft w:val="0"/>
                                  <w:marRight w:val="0"/>
                                  <w:marTop w:val="0"/>
                                  <w:marBottom w:val="0"/>
                                  <w:divBdr>
                                    <w:top w:val="none" w:sz="0" w:space="0" w:color="auto"/>
                                    <w:left w:val="none" w:sz="0" w:space="0" w:color="auto"/>
                                    <w:bottom w:val="none" w:sz="0" w:space="0" w:color="auto"/>
                                    <w:right w:val="none" w:sz="0" w:space="0" w:color="auto"/>
                                  </w:divBdr>
                                  <w:divsChild>
                                    <w:div w:id="193766666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B6F56-66AD-412D-9DA9-0C16B57010CA}">
  <ds:schemaRefs>
    <ds:schemaRef ds:uri="http://schemas.microsoft.com/sharepoint/v3/contenttype/forms"/>
  </ds:schemaRefs>
</ds:datastoreItem>
</file>

<file path=customXml/itemProps2.xml><?xml version="1.0" encoding="utf-8"?>
<ds:datastoreItem xmlns:ds="http://schemas.openxmlformats.org/officeDocument/2006/customXml" ds:itemID="{4EB9658E-43CD-4EAD-91AF-32671FECB364}">
  <ds:schemaRefs>
    <ds:schemaRef ds:uri="http://purl.org/dc/terms/"/>
    <ds:schemaRef ds:uri="152f10ec-e522-4b85-9e05-ab0aad99ae7a"/>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151B7DDF-7DD5-4D20-B79A-71E2C2D04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319</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 Vissers</dc:creator>
  <cp:keywords/>
  <dc:description/>
  <cp:lastModifiedBy>Myra Koekkoek</cp:lastModifiedBy>
  <cp:revision>20</cp:revision>
  <dcterms:created xsi:type="dcterms:W3CDTF">2020-10-19T17:45:00Z</dcterms:created>
  <dcterms:modified xsi:type="dcterms:W3CDTF">2021-12-14T17:09:00Z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MSIP_Label_ea60d57e-af5b-4752-ac57-3e4f28ca11dc_Enabled">
    <vt:lpwstr>true</vt:lpwstr>
  </property>
  <property fmtid="{D5CDD505-2E9C-101B-9397-08002B2CF9AE}" pid="4" name="MSIP_Label_ea60d57e-af5b-4752-ac57-3e4f28ca11dc_SetDate">
    <vt:lpwstr>2021-09-23T11:41:56Z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43dacbac-d801-4145-88d9-e1c4193e907f</vt:lpwstr>
  </property>
  <property fmtid="{D5CDD505-2E9C-101B-9397-08002B2CF9AE}" pid="9" name="MSIP_Label_ea60d57e-af5b-4752-ac57-3e4f28ca11dc_ContentBits">
    <vt:lpwstr>0</vt:lpwstr>
  </property>
  <property fmtid="{D5CDD505-2E9C-101B-9397-08002B2CF9AE}" pid="10" name="ContentTypeId">
    <vt:lpwstr>0x010100226E2AD55A6494498E215EB97C6FF1A8</vt:lpwstr>
  </property>
</Properties>
</file>